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90" w:rsidRPr="00EA4390" w:rsidRDefault="00EA4390" w:rsidP="00EA4390">
      <w:pPr>
        <w:tabs>
          <w:tab w:val="left" w:pos="6379"/>
        </w:tabs>
        <w:suppressAutoHyphens/>
        <w:spacing w:after="0" w:line="240" w:lineRule="auto"/>
        <w:ind w:left="453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EA4390" w:rsidRPr="00EA4390" w:rsidRDefault="00EA4390" w:rsidP="00EA4390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9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EA4390" w:rsidRPr="00EA4390" w:rsidRDefault="00EA4390" w:rsidP="00EA4390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формах, периодичности и порядке </w:t>
      </w:r>
    </w:p>
    <w:p w:rsidR="00EA4390" w:rsidRPr="00EA4390" w:rsidRDefault="00EA4390" w:rsidP="00EA4390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текущего контроля успеваемости </w:t>
      </w:r>
    </w:p>
    <w:p w:rsidR="00EA4390" w:rsidRPr="00EA4390" w:rsidRDefault="00EA4390" w:rsidP="00EA4390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A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A43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промежуточной аттестации </w:t>
      </w:r>
      <w:proofErr w:type="gramStart"/>
      <w:r w:rsidRPr="00EA43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EA439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EA4390" w:rsidRPr="00EA4390" w:rsidRDefault="00EA4390" w:rsidP="00EA4390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16082B" w:rsidRPr="00DB3873" w:rsidRDefault="009260E3" w:rsidP="00474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0E3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и нормы оценивания образовательных результатов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предметам </w:t>
      </w:r>
      <w:r w:rsidRPr="00DB3873">
        <w:rPr>
          <w:rFonts w:ascii="Times New Roman" w:hAnsi="Times New Roman" w:cs="Times New Roman"/>
          <w:b/>
          <w:bCs/>
          <w:sz w:val="28"/>
          <w:szCs w:val="28"/>
        </w:rPr>
        <w:t>начально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DB38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082B" w:rsidRPr="00DB3873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16082B" w:rsidRPr="00DB3873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16082B" w:rsidRPr="00DB3873" w:rsidRDefault="0016082B" w:rsidP="00474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2B" w:rsidRPr="00DB3873" w:rsidRDefault="009260E3" w:rsidP="00474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Русский</w:t>
      </w:r>
      <w:r w:rsidRPr="00DB38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язык</w:t>
      </w:r>
    </w:p>
    <w:p w:rsidR="0016082B" w:rsidRPr="00DB387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3873">
        <w:rPr>
          <w:rFonts w:ascii="Times New Roman" w:hAnsi="Times New Roman" w:cs="Times New Roman"/>
          <w:sz w:val="28"/>
          <w:szCs w:val="28"/>
        </w:rPr>
        <w:t>1.Текущий контроль и нормы оценивания по русскому языку во 2-4 классах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1.1.Диктанты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Оценка «5» ставится за диктант, в котором нет ошибок, допускается </w:t>
      </w:r>
      <w:r w:rsidR="00FD7A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F54A3">
        <w:rPr>
          <w:rFonts w:ascii="Times New Roman" w:hAnsi="Times New Roman" w:cs="Times New Roman"/>
          <w:sz w:val="28"/>
          <w:szCs w:val="28"/>
        </w:rPr>
        <w:t>1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исправление; работа написана аккуратно, в соответствии с требованиями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письма.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 за диктант, в котором допущено 1 орфографическая ошибка и 1-2 исправления, не более 2 орфографических ошибок или 4 недочетов, работа выполнена чисто, но допущены небольшие отклонения от норм каллиграфии.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ставится за диктант, в котором допущено 2 орфографические ошибки и 1-2 исправления, 3-5орфографических ошибок или 8 недочетов. Работа написана небрежно.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ставится за диктант, в котором 6 и более орфографических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ошибок или более 8 недочетов, работа написана неряшливо.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Ошибкой в диктанте следует считать: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нарушение правил орфографии при написании слов;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неправильное написание слов с непроверяемыми написаниями;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пропуск, перестановка, замена букв, слогов в словах;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замену слов;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отсутствие знаков препинания в пределах программы данного класса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 ошибку в диктанте не считаются: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ошибки на разделы орфографии и пунктуации, которые не изучались;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единичный пропуск точки в конце предложения, если первое слово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следующего предложения записано с заглавной буквы;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единичный случай замены одного слова другим без искажения смысла.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 одну ошибку в диктанте считаются: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два исправления;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повторение ошибок в одном и том же слове.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Негрубыми ошибками считаются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>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повторение одной и той же буквы в слове;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-дважды записанное одно и то же слово в предложении;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54A3">
        <w:rPr>
          <w:rFonts w:ascii="Times New Roman" w:hAnsi="Times New Roman" w:cs="Times New Roman"/>
          <w:sz w:val="28"/>
          <w:szCs w:val="28"/>
        </w:rPr>
        <w:t>- неправильное написание одного слова (при наличии в работе нескольких</w:t>
      </w:r>
      <w:proofErr w:type="gramEnd"/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таких слов) на одно и то же правило;</w:t>
      </w:r>
    </w:p>
    <w:p w:rsidR="0016082B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перенос слова.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Учет ошибок в диктанте: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0E3">
        <w:rPr>
          <w:rFonts w:ascii="Times New Roman" w:hAnsi="Times New Roman" w:cs="Times New Roman"/>
          <w:sz w:val="28"/>
          <w:szCs w:val="28"/>
        </w:rPr>
        <w:t>- повторная ошибка в одном и том же слове считается за 1 ошибку (например,</w:t>
      </w:r>
      <w:proofErr w:type="gramEnd"/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lastRenderedPageBreak/>
        <w:t>обучающийся дважды в слове «песок» написал вместо «е» букву «и»);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- ошибки на одно и то же правило, допущенные в разных словах, считаются как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0E3">
        <w:rPr>
          <w:rFonts w:ascii="Times New Roman" w:hAnsi="Times New Roman" w:cs="Times New Roman"/>
          <w:sz w:val="28"/>
          <w:szCs w:val="28"/>
        </w:rPr>
        <w:t>две ошибки (например, обучающийся написал букву «т» вместо «д» в слове</w:t>
      </w:r>
      <w:proofErr w:type="gramEnd"/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«лошадка» и букву «с» вместо «з» в слове «повозка»).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Если ребёнок сам нашёл ошибку и исправил её, то во 2-3 классах не учи-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60E3">
        <w:rPr>
          <w:rFonts w:ascii="Times New Roman" w:hAnsi="Times New Roman" w:cs="Times New Roman"/>
          <w:sz w:val="28"/>
          <w:szCs w:val="28"/>
        </w:rPr>
        <w:t>тываются</w:t>
      </w:r>
      <w:proofErr w:type="spellEnd"/>
      <w:r w:rsidRPr="009260E3">
        <w:rPr>
          <w:rFonts w:ascii="Times New Roman" w:hAnsi="Times New Roman" w:cs="Times New Roman"/>
          <w:sz w:val="28"/>
          <w:szCs w:val="28"/>
        </w:rPr>
        <w:t xml:space="preserve"> 1 исправление </w:t>
      </w:r>
      <w:proofErr w:type="gramStart"/>
      <w:r w:rsidRPr="009260E3">
        <w:rPr>
          <w:rFonts w:ascii="Times New Roman" w:hAnsi="Times New Roman" w:cs="Times New Roman"/>
          <w:sz w:val="28"/>
          <w:szCs w:val="28"/>
        </w:rPr>
        <w:t>орфографического</w:t>
      </w:r>
      <w:proofErr w:type="gramEnd"/>
      <w:r w:rsidRPr="009260E3">
        <w:rPr>
          <w:rFonts w:ascii="Times New Roman" w:hAnsi="Times New Roman" w:cs="Times New Roman"/>
          <w:sz w:val="28"/>
          <w:szCs w:val="28"/>
        </w:rPr>
        <w:t xml:space="preserve"> или 2 графического характер, в 4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0E3">
        <w:rPr>
          <w:rFonts w:ascii="Times New Roman" w:hAnsi="Times New Roman" w:cs="Times New Roman"/>
          <w:sz w:val="28"/>
          <w:szCs w:val="28"/>
        </w:rPr>
        <w:t>классе</w:t>
      </w:r>
      <w:proofErr w:type="gramEnd"/>
      <w:r w:rsidRPr="009260E3">
        <w:rPr>
          <w:rFonts w:ascii="Times New Roman" w:hAnsi="Times New Roman" w:cs="Times New Roman"/>
          <w:sz w:val="28"/>
          <w:szCs w:val="28"/>
        </w:rPr>
        <w:t xml:space="preserve"> – 1 исправление графического характера. Остальные 2 исправления </w:t>
      </w:r>
      <w:proofErr w:type="spellStart"/>
      <w:r w:rsidRPr="009260E3">
        <w:rPr>
          <w:rFonts w:ascii="Times New Roman" w:hAnsi="Times New Roman" w:cs="Times New Roman"/>
          <w:sz w:val="28"/>
          <w:szCs w:val="28"/>
        </w:rPr>
        <w:t>счи</w:t>
      </w:r>
      <w:proofErr w:type="spellEnd"/>
      <w:r w:rsidRPr="009260E3">
        <w:rPr>
          <w:rFonts w:ascii="Times New Roman" w:hAnsi="Times New Roman" w:cs="Times New Roman"/>
          <w:sz w:val="28"/>
          <w:szCs w:val="28"/>
        </w:rPr>
        <w:t>-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60E3">
        <w:rPr>
          <w:rFonts w:ascii="Times New Roman" w:hAnsi="Times New Roman" w:cs="Times New Roman"/>
          <w:sz w:val="28"/>
          <w:szCs w:val="28"/>
        </w:rPr>
        <w:t>таются</w:t>
      </w:r>
      <w:proofErr w:type="spellEnd"/>
      <w:r w:rsidRPr="009260E3">
        <w:rPr>
          <w:rFonts w:ascii="Times New Roman" w:hAnsi="Times New Roman" w:cs="Times New Roman"/>
          <w:sz w:val="28"/>
          <w:szCs w:val="28"/>
        </w:rPr>
        <w:t xml:space="preserve"> за 1 ошибку.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Снижение отметки «за общее впечатление» допускается, если: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- в работе имеется не менее 2-х неаккуратных исправлений;</w:t>
      </w:r>
    </w:p>
    <w:p w:rsidR="00C90A11" w:rsidRPr="009260E3" w:rsidRDefault="00C90A11" w:rsidP="00C9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- работа оформлена небрежно, плохо читаема, в тексте много зачеркиваний, неоправданных сокращений, отсутствуют красные строки)</w:t>
      </w:r>
      <w:r w:rsidR="009260E3">
        <w:rPr>
          <w:rFonts w:ascii="Times New Roman" w:hAnsi="Times New Roman" w:cs="Times New Roman"/>
          <w:sz w:val="28"/>
          <w:szCs w:val="28"/>
        </w:rPr>
        <w:t>.</w:t>
      </w:r>
    </w:p>
    <w:p w:rsidR="00FD7AFB" w:rsidRPr="004F54A3" w:rsidRDefault="00FD7AF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1.2. Требования к тексту диктанта.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Текст диктанта подбирается средней трудности, с расчетом на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возможность выполнения всеми детьми. Текст содержит достаточное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количество изученных орфограмм (примерно 60% от общего числа всех слов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диктанта). Текст не должен иметь слова на не изученные к данному моменту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правила или такие слова заранее выписываются на доске.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1.3.Грамматические задания.</w:t>
      </w:r>
    </w:p>
    <w:p w:rsidR="009260E3" w:rsidRPr="009260E3" w:rsidRDefault="009260E3" w:rsidP="009260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0E3">
        <w:rPr>
          <w:rFonts w:ascii="Times New Roman" w:hAnsi="Times New Roman" w:cs="Times New Roman"/>
          <w:sz w:val="28"/>
          <w:szCs w:val="28"/>
        </w:rPr>
        <w:t>Отметка «5» - все задания выполнены без ошибок.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ставится, если ученик правильно выполнил не менее 3/4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 xml:space="preserve">заданий. </w:t>
      </w:r>
    </w:p>
    <w:p w:rsidR="009260E3" w:rsidRDefault="0016082B" w:rsidP="003F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ставится, если ученик правильно выполнил не менее 1/2</w:t>
      </w:r>
      <w:r w:rsidR="003F1EAF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 xml:space="preserve">заданий. </w:t>
      </w:r>
    </w:p>
    <w:p w:rsidR="0016082B" w:rsidRDefault="0016082B" w:rsidP="003F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ставится, если ученик не справился с большинством</w:t>
      </w:r>
      <w:r w:rsidR="003F1EAF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 xml:space="preserve">грамматических заданий. 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1.4. Словарный диктант.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– работа без ошибок или допущено одно исправление.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– 1 ошиб</w:t>
      </w:r>
      <w:r w:rsidR="004457E2" w:rsidRPr="004F54A3">
        <w:rPr>
          <w:rFonts w:ascii="Times New Roman" w:hAnsi="Times New Roman" w:cs="Times New Roman"/>
          <w:sz w:val="28"/>
          <w:szCs w:val="28"/>
        </w:rPr>
        <w:t>ка и 1 исправление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– 2 ошибки и 1 исправление.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– 3–5 ошибок.</w:t>
      </w:r>
    </w:p>
    <w:p w:rsidR="0016082B" w:rsidRPr="004F54A3" w:rsidRDefault="0016082B" w:rsidP="003F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Ошибкой считается любая допущенная орфографическая ошибка,</w:t>
      </w:r>
      <w:r w:rsidR="003F1EAF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включая пропуск и замену букв.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Требования к количеству слов в словарном диктанте.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3873" w:rsidRPr="004F54A3" w:rsidTr="000665C3">
        <w:tc>
          <w:tcPr>
            <w:tcW w:w="3190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  <w:tc>
          <w:tcPr>
            <w:tcW w:w="3191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Второе полугодие</w:t>
            </w:r>
          </w:p>
        </w:tc>
      </w:tr>
      <w:tr w:rsidR="00DB3873" w:rsidRPr="004F54A3" w:rsidTr="000665C3">
        <w:tc>
          <w:tcPr>
            <w:tcW w:w="3190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3190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7-8 слов</w:t>
            </w:r>
          </w:p>
        </w:tc>
      </w:tr>
      <w:tr w:rsidR="00DB3873" w:rsidRPr="004F54A3" w:rsidTr="000665C3">
        <w:tc>
          <w:tcPr>
            <w:tcW w:w="3190" w:type="dxa"/>
          </w:tcPr>
          <w:p w:rsidR="0016082B" w:rsidRPr="004F54A3" w:rsidRDefault="0016082B" w:rsidP="00FD7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3190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8-10 слов</w:t>
            </w:r>
          </w:p>
        </w:tc>
        <w:tc>
          <w:tcPr>
            <w:tcW w:w="3191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10-12 слов</w:t>
            </w:r>
          </w:p>
        </w:tc>
      </w:tr>
      <w:tr w:rsidR="00DB3873" w:rsidRPr="004F54A3" w:rsidTr="000665C3">
        <w:tc>
          <w:tcPr>
            <w:tcW w:w="3190" w:type="dxa"/>
          </w:tcPr>
          <w:p w:rsidR="0016082B" w:rsidRPr="004F54A3" w:rsidRDefault="0016082B" w:rsidP="00FD7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3190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10-12 слов</w:t>
            </w:r>
          </w:p>
        </w:tc>
        <w:tc>
          <w:tcPr>
            <w:tcW w:w="3191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12-15 слов</w:t>
            </w:r>
          </w:p>
        </w:tc>
      </w:tr>
      <w:tr w:rsidR="0016082B" w:rsidRPr="004F54A3" w:rsidTr="000665C3">
        <w:tc>
          <w:tcPr>
            <w:tcW w:w="3190" w:type="dxa"/>
          </w:tcPr>
          <w:p w:rsidR="0016082B" w:rsidRPr="004F54A3" w:rsidRDefault="0016082B" w:rsidP="00FD7A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3190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12-15 слов</w:t>
            </w:r>
          </w:p>
        </w:tc>
        <w:tc>
          <w:tcPr>
            <w:tcW w:w="3191" w:type="dxa"/>
          </w:tcPr>
          <w:p w:rsidR="0016082B" w:rsidRPr="004F54A3" w:rsidRDefault="0016082B" w:rsidP="00FD7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4A3">
              <w:rPr>
                <w:rFonts w:ascii="Times New Roman" w:hAnsi="Times New Roman" w:cs="Times New Roman"/>
                <w:sz w:val="28"/>
                <w:szCs w:val="28"/>
              </w:rPr>
              <w:t>до 20 слов</w:t>
            </w:r>
          </w:p>
        </w:tc>
      </w:tr>
    </w:tbl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Pr="0080395C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0395C">
        <w:rPr>
          <w:rFonts w:ascii="Times New Roman" w:hAnsi="Times New Roman" w:cs="Times New Roman"/>
          <w:sz w:val="28"/>
          <w:szCs w:val="28"/>
          <w:u w:val="single"/>
        </w:rPr>
        <w:t>1.5. Изложения и сочинения</w:t>
      </w:r>
    </w:p>
    <w:p w:rsidR="0016082B" w:rsidRPr="0080395C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54A3">
        <w:rPr>
          <w:rFonts w:ascii="Times New Roman" w:hAnsi="Times New Roman" w:cs="Times New Roman"/>
          <w:sz w:val="28"/>
          <w:szCs w:val="28"/>
        </w:rPr>
        <w:t>К работам творческого характера относятся свободный диктант,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изложение, сочинение, рассказ по картинкам, личному опыту и т.д. на</w:t>
      </w:r>
      <w:r w:rsidR="0080395C">
        <w:rPr>
          <w:rFonts w:ascii="Times New Roman" w:hAnsi="Times New Roman" w:cs="Times New Roman"/>
          <w:sz w:val="28"/>
          <w:szCs w:val="28"/>
        </w:rPr>
        <w:t xml:space="preserve"> уровне начальной </w:t>
      </w:r>
      <w:r w:rsidRPr="004F54A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lastRenderedPageBreak/>
        <w:t xml:space="preserve">школы </w:t>
      </w:r>
      <w:r w:rsidRPr="0080395C">
        <w:rPr>
          <w:rFonts w:ascii="Times New Roman" w:hAnsi="Times New Roman" w:cs="Times New Roman"/>
          <w:sz w:val="28"/>
          <w:szCs w:val="28"/>
          <w:u w:val="single"/>
        </w:rPr>
        <w:t>все творческие работы носят обучающий характер</w:t>
      </w:r>
      <w:r w:rsidRPr="004F54A3">
        <w:rPr>
          <w:rFonts w:ascii="Times New Roman" w:hAnsi="Times New Roman" w:cs="Times New Roman"/>
          <w:sz w:val="28"/>
          <w:szCs w:val="28"/>
        </w:rPr>
        <w:t xml:space="preserve">, </w:t>
      </w:r>
      <w:r w:rsidRPr="0080395C">
        <w:rPr>
          <w:rFonts w:ascii="Times New Roman" w:hAnsi="Times New Roman" w:cs="Times New Roman"/>
          <w:sz w:val="28"/>
          <w:szCs w:val="28"/>
          <w:u w:val="single"/>
        </w:rPr>
        <w:t>поэтому отрицательные оценки за них не выставляются.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Во 2-4 классах за обучающие изложения и сочинения выставляется одна отметка с учётом содержания, речевого оформления и грамотности написания слов.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Тексты для 2-3 классов, предназначенные для изложения и сочинений,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соответственно увеличиваются на 15-20 слов для каждого класса, тексты для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4класса – до 25-30 слов.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ставится: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>а) по содержанию и речевому оформлению: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правильное и последовательное воспроизведен</w:t>
      </w:r>
      <w:r w:rsidR="0080395C">
        <w:rPr>
          <w:rFonts w:ascii="Times New Roman" w:hAnsi="Times New Roman" w:cs="Times New Roman"/>
          <w:sz w:val="28"/>
          <w:szCs w:val="28"/>
        </w:rPr>
        <w:t xml:space="preserve">ие авторского текста, логически </w:t>
      </w:r>
      <w:r w:rsidRPr="004F54A3">
        <w:rPr>
          <w:rFonts w:ascii="Times New Roman" w:hAnsi="Times New Roman" w:cs="Times New Roman"/>
          <w:sz w:val="28"/>
          <w:szCs w:val="28"/>
        </w:rPr>
        <w:t>последовательное раскрытие темы, отсутствие фактических ошибок, богатство</w:t>
      </w:r>
      <w:r w:rsidRPr="004F54A3">
        <w:rPr>
          <w:rFonts w:ascii="Times New Roman" w:hAnsi="Times New Roman" w:cs="Times New Roman"/>
          <w:sz w:val="28"/>
          <w:szCs w:val="28"/>
        </w:rPr>
        <w:tab/>
        <w:t>словаря, правильность речевого оформления (допускается 1 речевая</w:t>
      </w:r>
      <w:r w:rsidRPr="004F54A3">
        <w:rPr>
          <w:rFonts w:ascii="Times New Roman" w:hAnsi="Times New Roman" w:cs="Times New Roman"/>
          <w:sz w:val="28"/>
          <w:szCs w:val="28"/>
        </w:rPr>
        <w:tab/>
        <w:t xml:space="preserve">неточность); 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>б) грамотность: нет грубых орфографических и пунктуационных ошибок;</w:t>
      </w:r>
      <w:r w:rsidR="0016082B" w:rsidRPr="004F54A3">
        <w:rPr>
          <w:rFonts w:ascii="Times New Roman" w:hAnsi="Times New Roman" w:cs="Times New Roman"/>
          <w:sz w:val="28"/>
          <w:szCs w:val="28"/>
        </w:rPr>
        <w:tab/>
        <w:t>допускается 1 -2 исправления.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ставится: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>а) по содержанию и речевому оформлению: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правильное и достаточно полное воспроизведение авторского текста, раскрыта тема, но имеются незначительные нарушения последовательности изложения мыслей; допускается 1-2 речевых или фактических недочета, или недочёт </w:t>
      </w:r>
      <w:r w:rsidR="008039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F54A3">
        <w:rPr>
          <w:rFonts w:ascii="Times New Roman" w:hAnsi="Times New Roman" w:cs="Times New Roman"/>
          <w:sz w:val="28"/>
          <w:szCs w:val="28"/>
        </w:rPr>
        <w:t>в содержании и построении текста.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 xml:space="preserve">б) грамотность: 1-2 орфографические и 1-2 пунктуационные ошибки, </w:t>
      </w:r>
      <w:r w:rsidR="00FD7AF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6082B" w:rsidRPr="004F54A3">
        <w:rPr>
          <w:rFonts w:ascii="Times New Roman" w:hAnsi="Times New Roman" w:cs="Times New Roman"/>
          <w:sz w:val="28"/>
          <w:szCs w:val="28"/>
        </w:rPr>
        <w:t>1-2</w:t>
      </w:r>
      <w:r w:rsidR="00FD7AFB">
        <w:rPr>
          <w:rFonts w:ascii="Times New Roman" w:hAnsi="Times New Roman" w:cs="Times New Roman"/>
          <w:sz w:val="28"/>
          <w:szCs w:val="28"/>
        </w:rPr>
        <w:t xml:space="preserve"> </w:t>
      </w:r>
      <w:r w:rsidR="0016082B" w:rsidRPr="004F54A3">
        <w:rPr>
          <w:rFonts w:ascii="Times New Roman" w:hAnsi="Times New Roman" w:cs="Times New Roman"/>
          <w:sz w:val="28"/>
          <w:szCs w:val="28"/>
        </w:rPr>
        <w:t>исправления.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ставится: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>а) по содержанию и речевому оформлению: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имеются отступления от авторского текста; отклонение от темы; допущены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отдельные нарушения в последовательности изложения мыслей, в построении 1-2 предложений; беден словарь; имеются речевые неточности; 3-5 речевых недочетов в содержании и построении текста.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>б) грамотность: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3-5 орфографических и не более 2 пунктуационных ошибок, 1-2 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справления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>.</w:t>
      </w:r>
    </w:p>
    <w:p w:rsidR="0016082B" w:rsidRPr="0080395C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0395C">
        <w:rPr>
          <w:rFonts w:ascii="Times New Roman" w:hAnsi="Times New Roman" w:cs="Times New Roman"/>
          <w:sz w:val="28"/>
          <w:szCs w:val="28"/>
          <w:u w:val="single"/>
        </w:rPr>
        <w:t>Контрольное списывание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ставится: нет ошибок и исправлений; работа написана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аккуратно, в соответствии с требованиями каллиграфии письма.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Оценка «4» –1 ошибка или 1-2 исправления (3 - 4 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>.);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Оценка «3» –2 ошибки и 1 исправление (3 - 4 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>.);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Оценка «2» – 3 и более ошибок (3 - 4 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>.);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 ошибку в списывании считается практически любая допущенная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ошибка орфографического и пунктуационного характера.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 одну ошибку в списывании считаются те же варианты недочетов,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которые даны для оценивания диктантов.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Требования к тексту для списывания</w:t>
      </w:r>
    </w:p>
    <w:p w:rsidR="0080395C" w:rsidRDefault="0016082B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Тексты для самостоятельного списывания </w:t>
      </w:r>
      <w:r w:rsidR="0080395C">
        <w:rPr>
          <w:rFonts w:ascii="Times New Roman" w:hAnsi="Times New Roman" w:cs="Times New Roman"/>
          <w:sz w:val="28"/>
          <w:szCs w:val="28"/>
        </w:rPr>
        <w:t>об</w:t>
      </w:r>
      <w:r w:rsidRPr="004F54A3">
        <w:rPr>
          <w:rFonts w:ascii="Times New Roman" w:hAnsi="Times New Roman" w:cs="Times New Roman"/>
          <w:sz w:val="28"/>
          <w:szCs w:val="28"/>
        </w:rPr>
        <w:t>уча</w:t>
      </w:r>
      <w:r w:rsidR="0080395C">
        <w:rPr>
          <w:rFonts w:ascii="Times New Roman" w:hAnsi="Times New Roman" w:cs="Times New Roman"/>
          <w:sz w:val="28"/>
          <w:szCs w:val="28"/>
        </w:rPr>
        <w:t>ю</w:t>
      </w:r>
      <w:r w:rsidRPr="004F54A3">
        <w:rPr>
          <w:rFonts w:ascii="Times New Roman" w:hAnsi="Times New Roman" w:cs="Times New Roman"/>
          <w:sz w:val="28"/>
          <w:szCs w:val="28"/>
        </w:rPr>
        <w:t>щихся предлагаются для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 xml:space="preserve">каждого класса на 5-8 слов больше, чем тексты для контрольного диктанта. 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>1-2 класс – списывание с печатного текста.</w:t>
      </w:r>
    </w:p>
    <w:p w:rsidR="0016082B" w:rsidRPr="004F54A3" w:rsidRDefault="0080395C" w:rsidP="00FD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6082B" w:rsidRPr="004F54A3">
        <w:rPr>
          <w:rFonts w:ascii="Times New Roman" w:hAnsi="Times New Roman" w:cs="Times New Roman"/>
          <w:sz w:val="28"/>
          <w:szCs w:val="28"/>
        </w:rPr>
        <w:t>3-4 класс – списывание с печатного текста, осложнённое  (пропуск букв на изученные орфограммы).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1.6. Тестовые задания - динамичная форма проверки, направленная на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 xml:space="preserve">становление уровня 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 xml:space="preserve"> умения использовать свои знания в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нестандартных учебных ситуациях.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- верно выполнено более 3/4 заданий.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- верно выполнено 3/4 заданий.</w:t>
      </w:r>
    </w:p>
    <w:p w:rsidR="0016082B" w:rsidRPr="004F54A3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- верно выполнено 1/2 заданий.</w:t>
      </w:r>
    </w:p>
    <w:p w:rsidR="0016082B" w:rsidRDefault="0016082B" w:rsidP="00FD7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- верно выполнено менее 1/2 заданий.</w:t>
      </w:r>
    </w:p>
    <w:p w:rsidR="0080395C" w:rsidRPr="004F54A3" w:rsidRDefault="0080395C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Default="009260E3" w:rsidP="008039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54A3">
        <w:rPr>
          <w:rFonts w:ascii="Times New Roman" w:hAnsi="Times New Roman" w:cs="Times New Roman"/>
          <w:b/>
          <w:bCs/>
          <w:sz w:val="28"/>
          <w:szCs w:val="28"/>
        </w:rPr>
        <w:t>Математик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9260E3" w:rsidRPr="004F54A3" w:rsidRDefault="009260E3" w:rsidP="008039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письменных работ по математике во 2-4 классах.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Контрольная работа (тематическая).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Работа, состоящая из примеров: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– работа без ошибок.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–1 грубая и 1–2 негрубые ошибки.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– 2–3 грубые и 1–2 негрубые ошибки или 3 и более негрубых</w:t>
      </w:r>
      <w:r w:rsidRPr="004F54A3">
        <w:rPr>
          <w:rFonts w:ascii="Times New Roman" w:hAnsi="Times New Roman" w:cs="Times New Roman"/>
          <w:sz w:val="28"/>
          <w:szCs w:val="28"/>
        </w:rPr>
        <w:tab/>
        <w:t>ошибки.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– 4 и более грубых ошибок.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Работа, состоящая из задач: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 за работу без ошибок.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– 1–2 негрубых ошибки.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– 1 грубая и 3–4 негрубые ошибки.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– 2 и более грубых ошибки.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Комбинированная работа (1-2 задачи, примеры и задание другого вида)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ставится: вся работа выполнена безошибочно и нет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исправлений;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ставится: допущены 1-2 вычислительные ошибки.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ставится: допущены ошибки в ходе решения задачи при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правильном выполнении всех остальных заданий или допущены 3-4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вычислительные ошибки, при этом ход решения задачи должен быть верным.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Оценка «2» ставится: допущены ошибки </w:t>
      </w:r>
      <w:r w:rsidR="0080395C">
        <w:rPr>
          <w:rFonts w:ascii="Times New Roman" w:hAnsi="Times New Roman" w:cs="Times New Roman"/>
          <w:sz w:val="28"/>
          <w:szCs w:val="28"/>
        </w:rPr>
        <w:t xml:space="preserve">в ходе решения задачи и хотя бы </w:t>
      </w:r>
      <w:r w:rsidRPr="004F54A3">
        <w:rPr>
          <w:rFonts w:ascii="Times New Roman" w:hAnsi="Times New Roman" w:cs="Times New Roman"/>
          <w:sz w:val="28"/>
          <w:szCs w:val="28"/>
        </w:rPr>
        <w:t>одна вычислительная ошибка или при решении задачи и примеров допущено</w:t>
      </w:r>
      <w:r w:rsidRPr="004F54A3">
        <w:rPr>
          <w:rFonts w:ascii="Times New Roman" w:hAnsi="Times New Roman" w:cs="Times New Roman"/>
          <w:sz w:val="28"/>
          <w:szCs w:val="28"/>
        </w:rPr>
        <w:tab/>
        <w:t>более 5 вычислительных ошибок.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Комбинированная работа, диагностическая работа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 за безошибочное выполнение всех заданий,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допускается 1 ошибка и исправления. Уровень высокий: 90% -100%.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ставится, если ученик безошибочно выполнил не менее 3/4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заданий. Уровень выше среднего: 65%- 89%.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Оценка «3» ставится, если ученик правильно выполнил не менее </w:t>
      </w:r>
      <w:r w:rsidRPr="0080395C">
        <w:rPr>
          <w:rFonts w:ascii="Arial Rounded MT Bold" w:hAnsi="Arial Rounded MT Bold" w:cs="Times New Roman"/>
          <w:sz w:val="28"/>
          <w:szCs w:val="28"/>
        </w:rPr>
        <w:t>½</w:t>
      </w:r>
      <w:r w:rsidR="0080395C" w:rsidRPr="0080395C">
        <w:rPr>
          <w:rFonts w:ascii="Arial Rounded MT Bold" w:hAnsi="Arial Rounded MT Bold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заданий. Уровень средний: 51% - 64%.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ставится: если ученик не справился с большинством заданий. Низкий уровень: менее 50%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Грубые ошибки: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Вычислительные ошибки в примерах и задачах.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lastRenderedPageBreak/>
        <w:t>- Ошибки на незнание порядка выполнения арифметических действий.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54A3">
        <w:rPr>
          <w:rFonts w:ascii="Times New Roman" w:hAnsi="Times New Roman" w:cs="Times New Roman"/>
          <w:sz w:val="28"/>
          <w:szCs w:val="28"/>
        </w:rPr>
        <w:t>- Неправильное решение задачи (пропуск действия, неправильный выбор</w:t>
      </w:r>
      <w:proofErr w:type="gramEnd"/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действий, лишние действия).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 решённая до конца задача или пример.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Невыполненное задание.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Ошибки при выполнении чертежа.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Негрубые ошибки: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Неверно сформулированный ответ задачи.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Неправильное списывание данных (чисел, знаков).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Недоведение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 xml:space="preserve"> до конца преобразований.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Нерациональный прием вычислений.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Неправильно поставленный вопрос к действию при решении задачи.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 грамматические ошибки, допущенные в работе, оценка по математике не снижается.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 неряшливо оформленную работу оценка по математике может быть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снижается на 1 балл, но не ниже «3», и не в контрольной итоговой работе.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2.2.Математический диктант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ставится: вся работа выполнена безошибочно и нет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исправлений.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ставится: не выполнена 1/5 часть примеров от их общего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числа.</w:t>
      </w:r>
    </w:p>
    <w:p w:rsidR="0016082B" w:rsidRPr="004F54A3" w:rsidRDefault="0016082B" w:rsidP="00803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ставится: не выполнена 1/4 часть примеров от их общего</w:t>
      </w:r>
      <w:r w:rsidR="0080395C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числа.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ставится: не выполнена 1/2 часть примеров от их общего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числа.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2.3.Тест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 за 100% правильно выполненных заданий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 за 80% правильно выполненных заданий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ставится за 60% правильно выполненных заданий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ставится, если правильно выполнено менее 60% заданий.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за исправления не снижается. Учитывается только последнее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написание.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2.4. Самостоятельная работа. Носит обучающий характер.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Цель - выявить и своевременно устранить имеющиеся проблемы в знаниях. На выполнение самостоятельной работы отводится: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2 класс – 15-20 мин., 3-4 класс – 10-15 мин.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- если работа содержит не более 2 недочётов.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- если сделано не менее 75% объёма работы.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- если сделано не менее 50% объёма работы.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- если сделано менее 50% объёма работы.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Default="009260E3" w:rsidP="008039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Литературное</w:t>
      </w:r>
      <w:r w:rsidRPr="004F54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082B" w:rsidRPr="004F54A3">
        <w:rPr>
          <w:rFonts w:ascii="Times New Roman" w:hAnsi="Times New Roman" w:cs="Times New Roman"/>
          <w:b/>
          <w:bCs/>
          <w:sz w:val="28"/>
          <w:szCs w:val="28"/>
        </w:rPr>
        <w:t>чтени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9260E3" w:rsidRPr="004F54A3" w:rsidRDefault="009260E3" w:rsidP="008039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3.1. Нормы оценок по литературному чтению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3.2. Чтение наизусть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- твердо, без подсказок, знает наизусть, выразительно читает.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lastRenderedPageBreak/>
        <w:t>Оценка «4» - знает стихотворение наизусть, но допускает при чтении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перестановку слов, самостоятельно исправляет допущенные неточности.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- читает наизусть, но при чтении обнаруживает нетвердое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усвоение текста.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- нарушает последовательность при чтении, не полностью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воспроизводит текст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3.3.Выразительное чтение стихотворения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Требования к выразительному чтению: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Правильная постановка логического ударения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Соблюдение пауз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Правильный выбор темпа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Соблюдение нужной интонации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Безошибочное чтение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- выполнены правильно все требования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- не соблюдены 1-2 требования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-допущены ошибки по трем требованиям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- допущены ошибки более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 xml:space="preserve"> чем по трем требованиям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3.4.Чтение по ролям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Требования к чтению по ролям: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Своевременно начинать читать свои слова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Подбирать правильную интонацию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Читать безошибочно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Читать выразительно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- выполнены все требования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- допущены ошибки по одному какому-то требованию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- допущены ошибки по двум требованиям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-допущены ошибки по трем требованиям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3.5.Пересказ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- пересказывает содержание прочитанного самостоятельно,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последовательно, не упуская главного (подробно, или кратко, или по плану),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правильно отвечает на вопрос, умеет подкрепить ответ на вопрос чтением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соответствующих отрывков.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-допускает 1-2 ошибки, неточности, сам исправляет их.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- не может передать содержание прочитанного.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Default="009260E3" w:rsidP="008039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Окружающий</w:t>
      </w:r>
      <w:r w:rsidRPr="004F54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082B" w:rsidRPr="004F54A3">
        <w:rPr>
          <w:rFonts w:ascii="Times New Roman" w:hAnsi="Times New Roman" w:cs="Times New Roman"/>
          <w:b/>
          <w:bCs/>
          <w:sz w:val="28"/>
          <w:szCs w:val="28"/>
        </w:rPr>
        <w:t>мир</w:t>
      </w:r>
    </w:p>
    <w:p w:rsidR="009260E3" w:rsidRPr="004F54A3" w:rsidRDefault="009260E3" w:rsidP="008039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2B" w:rsidRPr="004F54A3" w:rsidRDefault="0016082B" w:rsidP="000665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В рамках курса «Окружающий мир» разнообразные полученные</w:t>
      </w:r>
      <w:r w:rsidR="000665C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школьниками знания должны позволять им описывать свои наблюдения,</w:t>
      </w:r>
      <w:r w:rsidR="009260E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помогать отвечать на возникающие у них вопросы. Фактически нужны прочные знания и навыки использования данных знаний при решении заданий различного уровня.</w:t>
      </w:r>
    </w:p>
    <w:p w:rsidR="0016082B" w:rsidRPr="004F54A3" w:rsidRDefault="0016082B" w:rsidP="000665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4.1. Оценивается любое, особенно успешное действие, а фиксируется</w:t>
      </w:r>
    </w:p>
    <w:p w:rsidR="0016082B" w:rsidRPr="004F54A3" w:rsidRDefault="0016082B" w:rsidP="000665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lastRenderedPageBreak/>
        <w:t>отметкой только решение полноценной задачи, то есть умения по</w:t>
      </w:r>
      <w:r w:rsidR="000665C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использованию знаний.</w:t>
      </w:r>
    </w:p>
    <w:p w:rsidR="0016082B" w:rsidRPr="004F54A3" w:rsidRDefault="0016082B" w:rsidP="000665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4.2. Способы оценивания:</w:t>
      </w:r>
    </w:p>
    <w:p w:rsidR="0016082B" w:rsidRPr="004F54A3" w:rsidRDefault="0016082B" w:rsidP="000665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усвоения знаний и умений осуществляется через выполнение</w:t>
      </w:r>
      <w:r w:rsidR="000665C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школьником продуктивных заданий в учебниках и рабочих тетрадях.</w:t>
      </w:r>
    </w:p>
    <w:p w:rsidR="0016082B" w:rsidRPr="004F54A3" w:rsidRDefault="0016082B" w:rsidP="000665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усвоения знаний и умений осуществляется через постоянное</w:t>
      </w:r>
      <w:r w:rsidR="000665C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повторение важнейших понятий, законов и правил. На этапе актуализации</w:t>
      </w:r>
      <w:r w:rsidR="000665C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знаний перед началом изучения нового материала проводится блиц-опрос</w:t>
      </w:r>
      <w:r w:rsidR="000665C3">
        <w:rPr>
          <w:rFonts w:ascii="Times New Roman" w:hAnsi="Times New Roman" w:cs="Times New Roman"/>
          <w:sz w:val="28"/>
          <w:szCs w:val="28"/>
        </w:rPr>
        <w:t xml:space="preserve"> </w:t>
      </w:r>
      <w:r w:rsidRPr="004F54A3">
        <w:rPr>
          <w:rFonts w:ascii="Times New Roman" w:hAnsi="Times New Roman" w:cs="Times New Roman"/>
          <w:sz w:val="28"/>
          <w:szCs w:val="28"/>
        </w:rPr>
        <w:t>важнейших понятий курса и их взаимосвязей, которые необходимо вспомнить для правильного понимания новой темы.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Default="009260E3" w:rsidP="000665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54A3">
        <w:rPr>
          <w:rFonts w:ascii="Times New Roman" w:hAnsi="Times New Roman" w:cs="Times New Roman"/>
          <w:b/>
          <w:bCs/>
          <w:sz w:val="28"/>
          <w:szCs w:val="28"/>
        </w:rPr>
        <w:t>Изобразительно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F54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6082B" w:rsidRPr="004F54A3">
        <w:rPr>
          <w:rFonts w:ascii="Times New Roman" w:hAnsi="Times New Roman" w:cs="Times New Roman"/>
          <w:b/>
          <w:bCs/>
          <w:sz w:val="28"/>
          <w:szCs w:val="28"/>
        </w:rPr>
        <w:t>искусств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</w:p>
    <w:p w:rsidR="009260E3" w:rsidRPr="004F54A3" w:rsidRDefault="009260E3" w:rsidP="000665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5.1. Критерии оценки: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ставится: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если </w:t>
      </w:r>
      <w:proofErr w:type="gramStart"/>
      <w:r w:rsidR="00AD6EA3">
        <w:rPr>
          <w:rFonts w:ascii="Times New Roman" w:hAnsi="Times New Roman" w:cs="Times New Roman"/>
          <w:sz w:val="28"/>
          <w:szCs w:val="28"/>
        </w:rPr>
        <w:t>об</w:t>
      </w:r>
      <w:r w:rsidRPr="004F54A3">
        <w:rPr>
          <w:rFonts w:ascii="Times New Roman" w:hAnsi="Times New Roman" w:cs="Times New Roman"/>
          <w:sz w:val="28"/>
          <w:szCs w:val="28"/>
        </w:rPr>
        <w:t>уча</w:t>
      </w:r>
      <w:r w:rsidR="00AD6EA3">
        <w:rPr>
          <w:rFonts w:ascii="Times New Roman" w:hAnsi="Times New Roman" w:cs="Times New Roman"/>
          <w:sz w:val="28"/>
          <w:szCs w:val="28"/>
        </w:rPr>
        <w:t>ю</w:t>
      </w:r>
      <w:r w:rsidRPr="004F54A3">
        <w:rPr>
          <w:rFonts w:ascii="Times New Roman" w:hAnsi="Times New Roman" w:cs="Times New Roman"/>
          <w:sz w:val="28"/>
          <w:szCs w:val="28"/>
        </w:rPr>
        <w:t>щийся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 xml:space="preserve"> полностью справляется с поставленной целью урока;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правильно излагает изученный материал и умеет применить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полученные</w:t>
      </w:r>
      <w:proofErr w:type="gramEnd"/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знания на практике;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 xml:space="preserve"> решает композицию рисунка, т.е. гармонично согласовывает между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собой все компоненты изображения;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умеет подметить и передать в изображении наиболее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характерное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>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ставится: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учащийся полностью овладел программным материалом, но при изложении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его допускает неточности второстепенного характера;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гармонично согласовывает между собой все компоненты изображения;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умеет подметить, но не совсем точно передаёт в изображении наиболее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характерное.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ставится: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D6EA3">
        <w:rPr>
          <w:rFonts w:ascii="Times New Roman" w:hAnsi="Times New Roman" w:cs="Times New Roman"/>
          <w:sz w:val="28"/>
          <w:szCs w:val="28"/>
        </w:rPr>
        <w:t>об</w:t>
      </w:r>
      <w:r w:rsidRPr="004F54A3">
        <w:rPr>
          <w:rFonts w:ascii="Times New Roman" w:hAnsi="Times New Roman" w:cs="Times New Roman"/>
          <w:sz w:val="28"/>
          <w:szCs w:val="28"/>
        </w:rPr>
        <w:t>уча</w:t>
      </w:r>
      <w:r w:rsidR="00AD6EA3">
        <w:rPr>
          <w:rFonts w:ascii="Times New Roman" w:hAnsi="Times New Roman" w:cs="Times New Roman"/>
          <w:sz w:val="28"/>
          <w:szCs w:val="28"/>
        </w:rPr>
        <w:t>ю</w:t>
      </w:r>
      <w:r w:rsidRPr="004F54A3">
        <w:rPr>
          <w:rFonts w:ascii="Times New Roman" w:hAnsi="Times New Roman" w:cs="Times New Roman"/>
          <w:sz w:val="28"/>
          <w:szCs w:val="28"/>
        </w:rPr>
        <w:t>щийся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 xml:space="preserve"> слабо справляется с поставленной целью урока;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допускает неточность в изложении изученного материала.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«2» ставится: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D6EA3">
        <w:rPr>
          <w:rFonts w:ascii="Times New Roman" w:hAnsi="Times New Roman" w:cs="Times New Roman"/>
          <w:sz w:val="28"/>
          <w:szCs w:val="28"/>
        </w:rPr>
        <w:t>об</w:t>
      </w:r>
      <w:r w:rsidRPr="004F54A3">
        <w:rPr>
          <w:rFonts w:ascii="Times New Roman" w:hAnsi="Times New Roman" w:cs="Times New Roman"/>
          <w:sz w:val="28"/>
          <w:szCs w:val="28"/>
        </w:rPr>
        <w:t>уча</w:t>
      </w:r>
      <w:r w:rsidR="00AD6EA3">
        <w:rPr>
          <w:rFonts w:ascii="Times New Roman" w:hAnsi="Times New Roman" w:cs="Times New Roman"/>
          <w:sz w:val="28"/>
          <w:szCs w:val="28"/>
        </w:rPr>
        <w:t>ю</w:t>
      </w:r>
      <w:r w:rsidRPr="004F54A3">
        <w:rPr>
          <w:rFonts w:ascii="Times New Roman" w:hAnsi="Times New Roman" w:cs="Times New Roman"/>
          <w:sz w:val="28"/>
          <w:szCs w:val="28"/>
        </w:rPr>
        <w:t>щийся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 xml:space="preserve"> допускает грубые ошибки в ответе;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 справляется с поставленной целью урока.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82B" w:rsidRDefault="009260E3" w:rsidP="00926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16082B" w:rsidRPr="004F54A3">
        <w:rPr>
          <w:rFonts w:ascii="Times New Roman" w:hAnsi="Times New Roman" w:cs="Times New Roman"/>
          <w:b/>
          <w:bCs/>
          <w:sz w:val="28"/>
          <w:szCs w:val="28"/>
        </w:rPr>
        <w:t>ехнологи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</w:p>
    <w:p w:rsidR="009260E3" w:rsidRPr="004F54A3" w:rsidRDefault="009260E3" w:rsidP="00926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6.1. Оценки выставляются со 2-го класса за выполнение изделия в целом, за отдельные технологические операции; за умение составлять план работы, поставить опыт; определить свойства материалов, правильно назвать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материалы и инструменты, определить их назначение, назвать правила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безопасной работы с ними.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6.2. Критерии оценки за выполнение изделия в целом: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выставляется за безошибочное и аккуратное выполнение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изделия при соблюдении правил безопасности работы с инструментами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54A3">
        <w:rPr>
          <w:rFonts w:ascii="Times New Roman" w:hAnsi="Times New Roman" w:cs="Times New Roman"/>
          <w:sz w:val="28"/>
          <w:szCs w:val="28"/>
        </w:rPr>
        <w:t>(учитывается умение выбрать инструмент в соответствии с используемым</w:t>
      </w:r>
      <w:proofErr w:type="gramEnd"/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материалом, а также соблюдение порядка на рабочем месте в течение всего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lastRenderedPageBreak/>
        <w:t>урока).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выставляется с учетом тех же требований, но допускается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исправление без нарушения конструкции изделия.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выставляется, если изделие выполнено недостаточно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аккуратно, но без нарушения конструкции изделия.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За проявленную самостоятельность и творчески выполненную работу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отметку можно повысить на один балл или оценить это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дополнительной</w:t>
      </w:r>
      <w:proofErr w:type="gramEnd"/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отметкой.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Изделие с нарушением конструкции, не отвечающей его назначению, не оценивается, оно подлежит исправлению, переделке.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За готовое изделие во время проверочной работы оценка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ставится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 xml:space="preserve"> всем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учащимся.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6.3. Критерии оценки за отдельные технологические операции: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«5» выставляется: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за точность выполнения различных видов разметки, раскроя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материалов; правильность сгибания; выполнение равномерных стежков;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точность выполнения изделия из деталей конструктора соответственно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образцу или рисунку;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безошибочное распознавание крупных семян овощных и цветочно-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деко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54A3">
        <w:rPr>
          <w:rFonts w:ascii="Times New Roman" w:hAnsi="Times New Roman" w:cs="Times New Roman"/>
          <w:sz w:val="28"/>
          <w:szCs w:val="28"/>
        </w:rPr>
        <w:t>ративных</w:t>
      </w:r>
      <w:proofErr w:type="spellEnd"/>
      <w:r w:rsidRPr="004F54A3">
        <w:rPr>
          <w:rFonts w:ascii="Times New Roman" w:hAnsi="Times New Roman" w:cs="Times New Roman"/>
          <w:sz w:val="28"/>
          <w:szCs w:val="28"/>
        </w:rPr>
        <w:t xml:space="preserve"> растений, правильный уход за комнатными растениями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без</w:t>
      </w:r>
      <w:proofErr w:type="gramEnd"/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напоминания взрослых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экономное и рациональное использование материалов, инструментов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в зависимости от их назначения;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умение составить план работы по наводящим вопросам (2-й класс),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самостоятельно составлять план после коллективного анализа конструкции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изделия (3-й класс), составить план после самостоятельного анализа изделия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(4-й класс);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умение продемонстрировать изделие в действии (2-й класс), с объяснением (3-й и 4-й классы).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«4» выставляется: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если ученик при разметке допустил неточность (до 3 мм), при раскрое -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отклонение от линии разметки на 1 мм, нерационально использовал материал;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порядок на рабочем месте соблюдал после напоминания учителя;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при распознавании 4-5 видов семян допустил не более 1 ошибки;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составил план работы по наводящим вопросам учителя (2-й класс),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вместе с учителем (3-й класс), самостоят</w:t>
      </w:r>
      <w:r w:rsidR="00AD6EA3">
        <w:rPr>
          <w:rFonts w:ascii="Times New Roman" w:hAnsi="Times New Roman" w:cs="Times New Roman"/>
          <w:sz w:val="28"/>
          <w:szCs w:val="28"/>
        </w:rPr>
        <w:t xml:space="preserve">ельно составил план предстоящей </w:t>
      </w:r>
      <w:r w:rsidRPr="004F54A3">
        <w:rPr>
          <w:rFonts w:ascii="Times New Roman" w:hAnsi="Times New Roman" w:cs="Times New Roman"/>
          <w:sz w:val="28"/>
          <w:szCs w:val="28"/>
        </w:rPr>
        <w:t>работы с 1 ошибкой (4- класс).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Оценка «3» выставляется: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- если ученик при разметке допустил неточность: от 3 до 10 мм </w:t>
      </w:r>
      <w:r w:rsidR="00AD6EA3">
        <w:rPr>
          <w:rFonts w:ascii="Times New Roman" w:hAnsi="Times New Roman" w:cs="Times New Roman"/>
          <w:sz w:val="28"/>
          <w:szCs w:val="28"/>
        </w:rPr>
        <w:t xml:space="preserve">во 2-м </w:t>
      </w:r>
      <w:r w:rsidRPr="004F54A3">
        <w:rPr>
          <w:rFonts w:ascii="Times New Roman" w:hAnsi="Times New Roman" w:cs="Times New Roman"/>
          <w:sz w:val="28"/>
          <w:szCs w:val="28"/>
        </w:rPr>
        <w:t>классе, от 2 до 5 мм в 3-м классе, до 2 мм в 4-м классе;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неэкономно использовал мате</w:t>
      </w:r>
      <w:r w:rsidR="00AD6EA3">
        <w:rPr>
          <w:rFonts w:ascii="Times New Roman" w:hAnsi="Times New Roman" w:cs="Times New Roman"/>
          <w:sz w:val="28"/>
          <w:szCs w:val="28"/>
        </w:rPr>
        <w:t xml:space="preserve">риал (2-й класс), нерационально </w:t>
      </w:r>
      <w:r w:rsidRPr="004F54A3">
        <w:rPr>
          <w:rFonts w:ascii="Times New Roman" w:hAnsi="Times New Roman" w:cs="Times New Roman"/>
          <w:sz w:val="28"/>
          <w:szCs w:val="28"/>
        </w:rPr>
        <w:t xml:space="preserve">использовал материал и инструменты (3-й класс), соблюдал порядок </w:t>
      </w:r>
      <w:proofErr w:type="gramStart"/>
      <w:r w:rsidRPr="004F54A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54A3">
        <w:rPr>
          <w:rFonts w:ascii="Times New Roman" w:hAnsi="Times New Roman" w:cs="Times New Roman"/>
          <w:sz w:val="28"/>
          <w:szCs w:val="28"/>
        </w:rPr>
        <w:t>рабочем</w:t>
      </w:r>
      <w:proofErr w:type="gramEnd"/>
      <w:r w:rsidRPr="004F54A3">
        <w:rPr>
          <w:rFonts w:ascii="Times New Roman" w:hAnsi="Times New Roman" w:cs="Times New Roman"/>
          <w:sz w:val="28"/>
          <w:szCs w:val="28"/>
        </w:rPr>
        <w:t xml:space="preserve"> месте только с напоминанием учителя;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при распознавании семян, всходов допустил 2-3 ошибки;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при работе с деталями констр</w:t>
      </w:r>
      <w:r w:rsidR="00AD6EA3">
        <w:rPr>
          <w:rFonts w:ascii="Times New Roman" w:hAnsi="Times New Roman" w:cs="Times New Roman"/>
          <w:sz w:val="28"/>
          <w:szCs w:val="28"/>
        </w:rPr>
        <w:t xml:space="preserve">уктора слабо закрутил гайки, не </w:t>
      </w:r>
      <w:r w:rsidRPr="004F54A3">
        <w:rPr>
          <w:rFonts w:ascii="Times New Roman" w:hAnsi="Times New Roman" w:cs="Times New Roman"/>
          <w:sz w:val="28"/>
          <w:szCs w:val="28"/>
        </w:rPr>
        <w:t>использовал контргайку;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lastRenderedPageBreak/>
        <w:t>- при составлении плана работ</w:t>
      </w:r>
      <w:r w:rsidR="00AD6EA3">
        <w:rPr>
          <w:rFonts w:ascii="Times New Roman" w:hAnsi="Times New Roman" w:cs="Times New Roman"/>
          <w:sz w:val="28"/>
          <w:szCs w:val="28"/>
        </w:rPr>
        <w:t xml:space="preserve">ы по наводящим вопросам учителя </w:t>
      </w:r>
      <w:r w:rsidRPr="004F54A3">
        <w:rPr>
          <w:rFonts w:ascii="Times New Roman" w:hAnsi="Times New Roman" w:cs="Times New Roman"/>
          <w:sz w:val="28"/>
          <w:szCs w:val="28"/>
        </w:rPr>
        <w:t>допустил 3 логические ошибки (2-й класс),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- при составлении плана работы вместе с учителем допустил 3 логические ошибки (3-й класс), при самостоятельном составлении плана работы изготовления изделий допустил 2 логические ошибки (4-й класс).</w:t>
      </w:r>
    </w:p>
    <w:p w:rsidR="0016082B" w:rsidRPr="004F54A3" w:rsidRDefault="0016082B" w:rsidP="00AD6E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 xml:space="preserve">Если ученик плохо справляется с </w:t>
      </w:r>
      <w:r w:rsidR="00AD6EA3">
        <w:rPr>
          <w:rFonts w:ascii="Times New Roman" w:hAnsi="Times New Roman" w:cs="Times New Roman"/>
          <w:sz w:val="28"/>
          <w:szCs w:val="28"/>
        </w:rPr>
        <w:t xml:space="preserve">тем заданием, которое проверяет </w:t>
      </w:r>
      <w:r w:rsidRPr="004F54A3">
        <w:rPr>
          <w:rFonts w:ascii="Times New Roman" w:hAnsi="Times New Roman" w:cs="Times New Roman"/>
          <w:sz w:val="28"/>
          <w:szCs w:val="28"/>
        </w:rPr>
        <w:t>учитель, то учитель обязан заново показать ребенку, как правильно выполнить работу. В этом случае оценка ставится через несколько уроков.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4A3">
        <w:rPr>
          <w:rFonts w:ascii="Times New Roman" w:hAnsi="Times New Roman" w:cs="Times New Roman"/>
          <w:sz w:val="28"/>
          <w:szCs w:val="28"/>
        </w:rPr>
        <w:t>Таким образом, за урок учитель выставля</w:t>
      </w:r>
      <w:r w:rsidR="00AD6EA3">
        <w:rPr>
          <w:rFonts w:ascii="Times New Roman" w:hAnsi="Times New Roman" w:cs="Times New Roman"/>
          <w:sz w:val="28"/>
          <w:szCs w:val="28"/>
        </w:rPr>
        <w:t xml:space="preserve">ет несколько оценок, но все они </w:t>
      </w:r>
      <w:r w:rsidRPr="004F54A3">
        <w:rPr>
          <w:rFonts w:ascii="Times New Roman" w:hAnsi="Times New Roman" w:cs="Times New Roman"/>
          <w:sz w:val="28"/>
          <w:szCs w:val="28"/>
        </w:rPr>
        <w:t>будут выставлены за определенные знания и умения.</w:t>
      </w:r>
    </w:p>
    <w:p w:rsidR="0016082B" w:rsidRPr="004F54A3" w:rsidRDefault="0016082B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679" w:rsidRPr="006A6679" w:rsidRDefault="006A6679" w:rsidP="006A6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Отметка, полученная обучающимся, вносится учителем                                  в электронный журнал с обязательным указанием типа задания. </w:t>
      </w:r>
    </w:p>
    <w:p w:rsidR="006A6679" w:rsidRPr="006A6679" w:rsidRDefault="006A6679" w:rsidP="006A66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6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 отметок по видам заданий (работ):</w:t>
      </w:r>
    </w:p>
    <w:p w:rsidR="006A6679" w:rsidRPr="006A6679" w:rsidRDefault="006A6679" w:rsidP="006A6679">
      <w:pPr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6A6679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ab/>
      </w:r>
    </w:p>
    <w:tbl>
      <w:tblPr>
        <w:tblW w:w="826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3"/>
        <w:gridCol w:w="682"/>
      </w:tblGrid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Тип задания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C9DDF0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Вес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60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Контрольно-диагностическая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Работа по карточке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Работа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Контрольный диктант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Ответ на уроке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Самостоятельная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Проект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Тематическая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Диктант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Сочинение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Изложение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диктант с орфографическим заданием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Сообщение по теме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Индивидуальная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Краевая 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lastRenderedPageBreak/>
              <w:t>диктант с грамматическим заданием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Мониторинговая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Математический диктант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Творческая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Словарный диктант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Диагностическая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Итоговое тестирование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40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Итоговый контрольный диктант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60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Проверочная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Контрольное списывание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Всероссийская проверочная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Техника чтения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Комплексная работа ФГОС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Наизусть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 xml:space="preserve">Национальные исследования </w:t>
            </w:r>
            <w:proofErr w:type="gramStart"/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</w:t>
            </w:r>
            <w:proofErr w:type="gramEnd"/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Итоговая годовая контрольная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60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color w:val="262626"/>
                <w:sz w:val="27"/>
                <w:szCs w:val="27"/>
                <w:lang w:eastAsia="ru-RU"/>
              </w:rPr>
              <w:t>Контрольно-диагностическая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50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Списывание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Орфографическая работа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Грамматическое задание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30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Письмо по памяти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20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Рабочая </w:t>
            </w:r>
            <w:proofErr w:type="spellStart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тетр</w:t>
            </w:r>
            <w:proofErr w:type="spellEnd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(</w:t>
            </w:r>
            <w:proofErr w:type="spellStart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вед</w:t>
            </w:r>
            <w:proofErr w:type="gramStart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.т</w:t>
            </w:r>
            <w:proofErr w:type="gramEnd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етр</w:t>
            </w:r>
            <w:proofErr w:type="spellEnd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конс</w:t>
            </w:r>
            <w:proofErr w:type="spellEnd"/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10</w:t>
            </w:r>
          </w:p>
        </w:tc>
      </w:tr>
      <w:tr w:rsidR="006A6679" w:rsidRPr="006A6679" w:rsidTr="006A6679">
        <w:trPr>
          <w:tblCellSpacing w:w="0" w:type="dxa"/>
          <w:jc w:val="center"/>
        </w:trPr>
        <w:tc>
          <w:tcPr>
            <w:tcW w:w="75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Домашнее задание</w:t>
            </w:r>
          </w:p>
        </w:tc>
        <w:tc>
          <w:tcPr>
            <w:tcW w:w="6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:rsidR="006A6679" w:rsidRPr="006A6679" w:rsidRDefault="006A6679" w:rsidP="006A66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EA4390" w:rsidRPr="004F54A3" w:rsidRDefault="00EA4390" w:rsidP="00FB4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390" w:rsidRPr="00DB3873" w:rsidRDefault="00EA4390" w:rsidP="00521491">
      <w:pPr>
        <w:autoSpaceDE w:val="0"/>
        <w:autoSpaceDN w:val="0"/>
        <w:adjustRightInd w:val="0"/>
        <w:spacing w:after="0" w:line="240" w:lineRule="auto"/>
        <w:ind w:left="284" w:hanging="55"/>
        <w:jc w:val="both"/>
        <w:rPr>
          <w:rFonts w:ascii="Times New Roman" w:hAnsi="Times New Roman" w:cs="Times New Roman"/>
          <w:sz w:val="28"/>
          <w:szCs w:val="28"/>
        </w:rPr>
      </w:pPr>
    </w:p>
    <w:p w:rsidR="00D47CAF" w:rsidRPr="00DB3873" w:rsidRDefault="00D47CAF" w:rsidP="00521491">
      <w:pPr>
        <w:ind w:left="284" w:hanging="55"/>
        <w:jc w:val="both"/>
        <w:rPr>
          <w:rFonts w:ascii="Times New Roman" w:hAnsi="Times New Roman" w:cs="Times New Roman"/>
          <w:sz w:val="28"/>
          <w:szCs w:val="28"/>
        </w:rPr>
      </w:pPr>
    </w:p>
    <w:p w:rsidR="00521491" w:rsidRPr="00DB3873" w:rsidRDefault="00521491">
      <w:pPr>
        <w:ind w:left="284" w:hanging="5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21491" w:rsidRPr="00DB3873" w:rsidSect="00FB4CCD">
      <w:headerReference w:type="default" r:id="rId8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084" w:rsidRDefault="00A77084" w:rsidP="00400FFB">
      <w:pPr>
        <w:spacing w:after="0" w:line="240" w:lineRule="auto"/>
      </w:pPr>
      <w:r>
        <w:separator/>
      </w:r>
    </w:p>
  </w:endnote>
  <w:endnote w:type="continuationSeparator" w:id="0">
    <w:p w:rsidR="00A77084" w:rsidRDefault="00A77084" w:rsidP="0040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084" w:rsidRDefault="00A77084" w:rsidP="00400FFB">
      <w:pPr>
        <w:spacing w:after="0" w:line="240" w:lineRule="auto"/>
      </w:pPr>
      <w:r>
        <w:separator/>
      </w:r>
    </w:p>
  </w:footnote>
  <w:footnote w:type="continuationSeparator" w:id="0">
    <w:p w:rsidR="00A77084" w:rsidRDefault="00A77084" w:rsidP="00400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4986139"/>
      <w:docPartObj>
        <w:docPartGallery w:val="Page Numbers (Top of Page)"/>
        <w:docPartUnique/>
      </w:docPartObj>
    </w:sdtPr>
    <w:sdtEndPr/>
    <w:sdtContent>
      <w:p w:rsidR="00505F82" w:rsidRDefault="00505F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679">
          <w:rPr>
            <w:noProof/>
          </w:rPr>
          <w:t>8</w:t>
        </w:r>
        <w:r>
          <w:fldChar w:fldCharType="end"/>
        </w:r>
      </w:p>
    </w:sdtContent>
  </w:sdt>
  <w:p w:rsidR="00400FFB" w:rsidRDefault="00400FF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440F"/>
    <w:multiLevelType w:val="multilevel"/>
    <w:tmpl w:val="4F5CE1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21F14E36"/>
    <w:multiLevelType w:val="hybridMultilevel"/>
    <w:tmpl w:val="6570D058"/>
    <w:lvl w:ilvl="0" w:tplc="AABEBB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F06920"/>
    <w:multiLevelType w:val="hybridMultilevel"/>
    <w:tmpl w:val="9DDA60F2"/>
    <w:lvl w:ilvl="0" w:tplc="B40CE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89D40DD"/>
    <w:multiLevelType w:val="hybridMultilevel"/>
    <w:tmpl w:val="6B4A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67D99"/>
    <w:multiLevelType w:val="hybridMultilevel"/>
    <w:tmpl w:val="2814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E1256"/>
    <w:multiLevelType w:val="hybridMultilevel"/>
    <w:tmpl w:val="240E71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E26EE"/>
    <w:multiLevelType w:val="hybridMultilevel"/>
    <w:tmpl w:val="DDFEE178"/>
    <w:lvl w:ilvl="0" w:tplc="B4D28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82B"/>
    <w:rsid w:val="00000660"/>
    <w:rsid w:val="00001EB5"/>
    <w:rsid w:val="00001F3E"/>
    <w:rsid w:val="00002775"/>
    <w:rsid w:val="00002CB7"/>
    <w:rsid w:val="00002FCA"/>
    <w:rsid w:val="000033C0"/>
    <w:rsid w:val="000033C8"/>
    <w:rsid w:val="000033CA"/>
    <w:rsid w:val="00003A54"/>
    <w:rsid w:val="00005ED2"/>
    <w:rsid w:val="00006133"/>
    <w:rsid w:val="00006345"/>
    <w:rsid w:val="000070E2"/>
    <w:rsid w:val="000076C0"/>
    <w:rsid w:val="00007808"/>
    <w:rsid w:val="000078B8"/>
    <w:rsid w:val="00007959"/>
    <w:rsid w:val="00010241"/>
    <w:rsid w:val="00010449"/>
    <w:rsid w:val="00010594"/>
    <w:rsid w:val="00010F36"/>
    <w:rsid w:val="00010F4C"/>
    <w:rsid w:val="0001126E"/>
    <w:rsid w:val="00011816"/>
    <w:rsid w:val="000124C1"/>
    <w:rsid w:val="0001333D"/>
    <w:rsid w:val="00013755"/>
    <w:rsid w:val="000139F5"/>
    <w:rsid w:val="00013C96"/>
    <w:rsid w:val="000140E0"/>
    <w:rsid w:val="00014375"/>
    <w:rsid w:val="000143D5"/>
    <w:rsid w:val="00014524"/>
    <w:rsid w:val="000149E4"/>
    <w:rsid w:val="00014EB2"/>
    <w:rsid w:val="00015143"/>
    <w:rsid w:val="000159E3"/>
    <w:rsid w:val="00016013"/>
    <w:rsid w:val="000164D9"/>
    <w:rsid w:val="000165A7"/>
    <w:rsid w:val="00016822"/>
    <w:rsid w:val="00016C27"/>
    <w:rsid w:val="000170DC"/>
    <w:rsid w:val="00017740"/>
    <w:rsid w:val="000210D9"/>
    <w:rsid w:val="00021683"/>
    <w:rsid w:val="000216E2"/>
    <w:rsid w:val="00021FD9"/>
    <w:rsid w:val="00022181"/>
    <w:rsid w:val="000231F3"/>
    <w:rsid w:val="000232CC"/>
    <w:rsid w:val="00023E2C"/>
    <w:rsid w:val="00024551"/>
    <w:rsid w:val="00024A5F"/>
    <w:rsid w:val="0002573C"/>
    <w:rsid w:val="00025DBE"/>
    <w:rsid w:val="00025EC2"/>
    <w:rsid w:val="00026434"/>
    <w:rsid w:val="000278DD"/>
    <w:rsid w:val="00030D94"/>
    <w:rsid w:val="00031092"/>
    <w:rsid w:val="00031499"/>
    <w:rsid w:val="00031AD0"/>
    <w:rsid w:val="000324A5"/>
    <w:rsid w:val="00032FFE"/>
    <w:rsid w:val="000335AC"/>
    <w:rsid w:val="000339BA"/>
    <w:rsid w:val="000342A5"/>
    <w:rsid w:val="00034638"/>
    <w:rsid w:val="00035371"/>
    <w:rsid w:val="00035833"/>
    <w:rsid w:val="00036275"/>
    <w:rsid w:val="00036396"/>
    <w:rsid w:val="00036691"/>
    <w:rsid w:val="00036EEA"/>
    <w:rsid w:val="00037D52"/>
    <w:rsid w:val="00037E41"/>
    <w:rsid w:val="00040067"/>
    <w:rsid w:val="000400EA"/>
    <w:rsid w:val="000408A5"/>
    <w:rsid w:val="00040912"/>
    <w:rsid w:val="00041C47"/>
    <w:rsid w:val="00042E74"/>
    <w:rsid w:val="00045340"/>
    <w:rsid w:val="00045375"/>
    <w:rsid w:val="0004625E"/>
    <w:rsid w:val="000464FC"/>
    <w:rsid w:val="000466EA"/>
    <w:rsid w:val="00046A30"/>
    <w:rsid w:val="00046DEF"/>
    <w:rsid w:val="00047C94"/>
    <w:rsid w:val="00047F9E"/>
    <w:rsid w:val="000500B0"/>
    <w:rsid w:val="0005077E"/>
    <w:rsid w:val="000509AB"/>
    <w:rsid w:val="00050D1B"/>
    <w:rsid w:val="00051476"/>
    <w:rsid w:val="00051559"/>
    <w:rsid w:val="00051CF7"/>
    <w:rsid w:val="00052838"/>
    <w:rsid w:val="000529FA"/>
    <w:rsid w:val="00052E4F"/>
    <w:rsid w:val="00053100"/>
    <w:rsid w:val="000532DD"/>
    <w:rsid w:val="0005353A"/>
    <w:rsid w:val="00053C10"/>
    <w:rsid w:val="0005422A"/>
    <w:rsid w:val="000545EC"/>
    <w:rsid w:val="00054984"/>
    <w:rsid w:val="00054C67"/>
    <w:rsid w:val="00055E4C"/>
    <w:rsid w:val="000566A1"/>
    <w:rsid w:val="00056DB8"/>
    <w:rsid w:val="00056FBA"/>
    <w:rsid w:val="00057474"/>
    <w:rsid w:val="00057CDE"/>
    <w:rsid w:val="000604B7"/>
    <w:rsid w:val="00060DC0"/>
    <w:rsid w:val="000620FA"/>
    <w:rsid w:val="00062130"/>
    <w:rsid w:val="00062930"/>
    <w:rsid w:val="00063273"/>
    <w:rsid w:val="00063914"/>
    <w:rsid w:val="00063A59"/>
    <w:rsid w:val="00063A8F"/>
    <w:rsid w:val="00063EE8"/>
    <w:rsid w:val="000649E1"/>
    <w:rsid w:val="000659E4"/>
    <w:rsid w:val="00065AF1"/>
    <w:rsid w:val="00065F72"/>
    <w:rsid w:val="000665C3"/>
    <w:rsid w:val="000666E0"/>
    <w:rsid w:val="00066720"/>
    <w:rsid w:val="00066D69"/>
    <w:rsid w:val="00067BCD"/>
    <w:rsid w:val="000700BB"/>
    <w:rsid w:val="00070E57"/>
    <w:rsid w:val="00072292"/>
    <w:rsid w:val="00072313"/>
    <w:rsid w:val="00072977"/>
    <w:rsid w:val="00072B0A"/>
    <w:rsid w:val="00073154"/>
    <w:rsid w:val="00073175"/>
    <w:rsid w:val="00073351"/>
    <w:rsid w:val="00073609"/>
    <w:rsid w:val="00073AC8"/>
    <w:rsid w:val="0007588F"/>
    <w:rsid w:val="00075E2E"/>
    <w:rsid w:val="0007616E"/>
    <w:rsid w:val="000772E8"/>
    <w:rsid w:val="00080108"/>
    <w:rsid w:val="00080AF7"/>
    <w:rsid w:val="00081930"/>
    <w:rsid w:val="000819D9"/>
    <w:rsid w:val="0008229D"/>
    <w:rsid w:val="00083950"/>
    <w:rsid w:val="00083C80"/>
    <w:rsid w:val="00083CC3"/>
    <w:rsid w:val="00084384"/>
    <w:rsid w:val="0008441E"/>
    <w:rsid w:val="00084B67"/>
    <w:rsid w:val="00084EE8"/>
    <w:rsid w:val="00084F97"/>
    <w:rsid w:val="00084FF0"/>
    <w:rsid w:val="00085373"/>
    <w:rsid w:val="00085565"/>
    <w:rsid w:val="00085631"/>
    <w:rsid w:val="00085792"/>
    <w:rsid w:val="00086444"/>
    <w:rsid w:val="0008688B"/>
    <w:rsid w:val="00086950"/>
    <w:rsid w:val="00087EB0"/>
    <w:rsid w:val="00090083"/>
    <w:rsid w:val="000909D8"/>
    <w:rsid w:val="0009199C"/>
    <w:rsid w:val="00091B72"/>
    <w:rsid w:val="00091B9B"/>
    <w:rsid w:val="00091E66"/>
    <w:rsid w:val="00091F75"/>
    <w:rsid w:val="000924C2"/>
    <w:rsid w:val="00092D93"/>
    <w:rsid w:val="0009317C"/>
    <w:rsid w:val="0009358F"/>
    <w:rsid w:val="00093B29"/>
    <w:rsid w:val="00093D01"/>
    <w:rsid w:val="000946B6"/>
    <w:rsid w:val="000946D7"/>
    <w:rsid w:val="00094925"/>
    <w:rsid w:val="00094E4B"/>
    <w:rsid w:val="00094F4D"/>
    <w:rsid w:val="00095200"/>
    <w:rsid w:val="00095306"/>
    <w:rsid w:val="000959C2"/>
    <w:rsid w:val="00096F9E"/>
    <w:rsid w:val="000971BC"/>
    <w:rsid w:val="00097D03"/>
    <w:rsid w:val="000A064F"/>
    <w:rsid w:val="000A06BE"/>
    <w:rsid w:val="000A1A74"/>
    <w:rsid w:val="000A23BC"/>
    <w:rsid w:val="000A2615"/>
    <w:rsid w:val="000A26FC"/>
    <w:rsid w:val="000A2E09"/>
    <w:rsid w:val="000A2F63"/>
    <w:rsid w:val="000A3032"/>
    <w:rsid w:val="000A32ED"/>
    <w:rsid w:val="000A3D1D"/>
    <w:rsid w:val="000A4CC4"/>
    <w:rsid w:val="000A4CF4"/>
    <w:rsid w:val="000A51FD"/>
    <w:rsid w:val="000A64C1"/>
    <w:rsid w:val="000A7972"/>
    <w:rsid w:val="000B0479"/>
    <w:rsid w:val="000B05E8"/>
    <w:rsid w:val="000B09ED"/>
    <w:rsid w:val="000B0A66"/>
    <w:rsid w:val="000B0F62"/>
    <w:rsid w:val="000B132B"/>
    <w:rsid w:val="000B153B"/>
    <w:rsid w:val="000B1B66"/>
    <w:rsid w:val="000B39C3"/>
    <w:rsid w:val="000B3AC0"/>
    <w:rsid w:val="000B3AC5"/>
    <w:rsid w:val="000B3DEF"/>
    <w:rsid w:val="000B4340"/>
    <w:rsid w:val="000B47F4"/>
    <w:rsid w:val="000B49AD"/>
    <w:rsid w:val="000B4A9A"/>
    <w:rsid w:val="000B57D3"/>
    <w:rsid w:val="000B5EF3"/>
    <w:rsid w:val="000B639F"/>
    <w:rsid w:val="000B6EAE"/>
    <w:rsid w:val="000C04D4"/>
    <w:rsid w:val="000C0748"/>
    <w:rsid w:val="000C0A22"/>
    <w:rsid w:val="000C1086"/>
    <w:rsid w:val="000C10F9"/>
    <w:rsid w:val="000C1183"/>
    <w:rsid w:val="000C1DA0"/>
    <w:rsid w:val="000C1EDB"/>
    <w:rsid w:val="000C2176"/>
    <w:rsid w:val="000C232A"/>
    <w:rsid w:val="000C2ABB"/>
    <w:rsid w:val="000C2B69"/>
    <w:rsid w:val="000C2B96"/>
    <w:rsid w:val="000C2C82"/>
    <w:rsid w:val="000C327E"/>
    <w:rsid w:val="000C3F69"/>
    <w:rsid w:val="000C4052"/>
    <w:rsid w:val="000C421A"/>
    <w:rsid w:val="000C48DA"/>
    <w:rsid w:val="000C4992"/>
    <w:rsid w:val="000C500A"/>
    <w:rsid w:val="000C5203"/>
    <w:rsid w:val="000C5A13"/>
    <w:rsid w:val="000C5BD7"/>
    <w:rsid w:val="000C666C"/>
    <w:rsid w:val="000C77FD"/>
    <w:rsid w:val="000C7BA0"/>
    <w:rsid w:val="000D02B8"/>
    <w:rsid w:val="000D06AE"/>
    <w:rsid w:val="000D0E20"/>
    <w:rsid w:val="000D122B"/>
    <w:rsid w:val="000D1B94"/>
    <w:rsid w:val="000D29CC"/>
    <w:rsid w:val="000D2E3E"/>
    <w:rsid w:val="000D3079"/>
    <w:rsid w:val="000D404B"/>
    <w:rsid w:val="000D5520"/>
    <w:rsid w:val="000D570B"/>
    <w:rsid w:val="000D578B"/>
    <w:rsid w:val="000D5BCF"/>
    <w:rsid w:val="000D6CA2"/>
    <w:rsid w:val="000D73FC"/>
    <w:rsid w:val="000D780C"/>
    <w:rsid w:val="000D7BAB"/>
    <w:rsid w:val="000D7D37"/>
    <w:rsid w:val="000D7DAF"/>
    <w:rsid w:val="000D7F48"/>
    <w:rsid w:val="000E03E9"/>
    <w:rsid w:val="000E0AB1"/>
    <w:rsid w:val="000E0ABD"/>
    <w:rsid w:val="000E141C"/>
    <w:rsid w:val="000E2031"/>
    <w:rsid w:val="000E25DF"/>
    <w:rsid w:val="000E2680"/>
    <w:rsid w:val="000E3757"/>
    <w:rsid w:val="000E39F8"/>
    <w:rsid w:val="000E43E2"/>
    <w:rsid w:val="000E45D1"/>
    <w:rsid w:val="000E55E0"/>
    <w:rsid w:val="000E5720"/>
    <w:rsid w:val="000E594D"/>
    <w:rsid w:val="000E5D34"/>
    <w:rsid w:val="000E5FE0"/>
    <w:rsid w:val="000E6A2B"/>
    <w:rsid w:val="000E7F51"/>
    <w:rsid w:val="000F07AB"/>
    <w:rsid w:val="000F08B4"/>
    <w:rsid w:val="000F146C"/>
    <w:rsid w:val="000F1CA6"/>
    <w:rsid w:val="000F20D5"/>
    <w:rsid w:val="000F2C46"/>
    <w:rsid w:val="000F2E8E"/>
    <w:rsid w:val="000F3628"/>
    <w:rsid w:val="000F3806"/>
    <w:rsid w:val="000F39D9"/>
    <w:rsid w:val="000F3A4D"/>
    <w:rsid w:val="000F42FB"/>
    <w:rsid w:val="000F5B87"/>
    <w:rsid w:val="000F642A"/>
    <w:rsid w:val="000F7644"/>
    <w:rsid w:val="0010021B"/>
    <w:rsid w:val="00100D99"/>
    <w:rsid w:val="00101F44"/>
    <w:rsid w:val="00102831"/>
    <w:rsid w:val="00102CE8"/>
    <w:rsid w:val="001041DC"/>
    <w:rsid w:val="00104A71"/>
    <w:rsid w:val="00104B46"/>
    <w:rsid w:val="00104CC7"/>
    <w:rsid w:val="00105359"/>
    <w:rsid w:val="0010548B"/>
    <w:rsid w:val="001057F4"/>
    <w:rsid w:val="0010609C"/>
    <w:rsid w:val="00107868"/>
    <w:rsid w:val="00107D9A"/>
    <w:rsid w:val="00107FEC"/>
    <w:rsid w:val="00110952"/>
    <w:rsid w:val="00111034"/>
    <w:rsid w:val="001125DB"/>
    <w:rsid w:val="001125FB"/>
    <w:rsid w:val="00113B0F"/>
    <w:rsid w:val="00114358"/>
    <w:rsid w:val="00115893"/>
    <w:rsid w:val="00115B28"/>
    <w:rsid w:val="00116C0D"/>
    <w:rsid w:val="001171D4"/>
    <w:rsid w:val="00117343"/>
    <w:rsid w:val="00117664"/>
    <w:rsid w:val="0012023F"/>
    <w:rsid w:val="001206D5"/>
    <w:rsid w:val="001208BE"/>
    <w:rsid w:val="00120983"/>
    <w:rsid w:val="00120C58"/>
    <w:rsid w:val="0012100D"/>
    <w:rsid w:val="0012159C"/>
    <w:rsid w:val="00122137"/>
    <w:rsid w:val="0012241B"/>
    <w:rsid w:val="001224CE"/>
    <w:rsid w:val="00122713"/>
    <w:rsid w:val="00122CF4"/>
    <w:rsid w:val="00123B31"/>
    <w:rsid w:val="0012556C"/>
    <w:rsid w:val="00125AD7"/>
    <w:rsid w:val="00125B5A"/>
    <w:rsid w:val="00125E22"/>
    <w:rsid w:val="00126156"/>
    <w:rsid w:val="0012638B"/>
    <w:rsid w:val="0012644A"/>
    <w:rsid w:val="001267EB"/>
    <w:rsid w:val="00126FC1"/>
    <w:rsid w:val="00127484"/>
    <w:rsid w:val="00127B9E"/>
    <w:rsid w:val="00127BFE"/>
    <w:rsid w:val="00127CE7"/>
    <w:rsid w:val="001301B7"/>
    <w:rsid w:val="001301E6"/>
    <w:rsid w:val="001301FC"/>
    <w:rsid w:val="0013188B"/>
    <w:rsid w:val="00131A4C"/>
    <w:rsid w:val="00131CB5"/>
    <w:rsid w:val="001327BC"/>
    <w:rsid w:val="00132C2A"/>
    <w:rsid w:val="00132C69"/>
    <w:rsid w:val="00132DE8"/>
    <w:rsid w:val="00132EF5"/>
    <w:rsid w:val="0013300C"/>
    <w:rsid w:val="001333DB"/>
    <w:rsid w:val="00133702"/>
    <w:rsid w:val="001339FC"/>
    <w:rsid w:val="00133DF4"/>
    <w:rsid w:val="00134EF7"/>
    <w:rsid w:val="001354CC"/>
    <w:rsid w:val="0013568F"/>
    <w:rsid w:val="00135801"/>
    <w:rsid w:val="001363F4"/>
    <w:rsid w:val="001369E2"/>
    <w:rsid w:val="00136A3B"/>
    <w:rsid w:val="00137F17"/>
    <w:rsid w:val="0014120B"/>
    <w:rsid w:val="001412B5"/>
    <w:rsid w:val="00141A14"/>
    <w:rsid w:val="00141E96"/>
    <w:rsid w:val="001428EC"/>
    <w:rsid w:val="00142B4D"/>
    <w:rsid w:val="00143485"/>
    <w:rsid w:val="00144325"/>
    <w:rsid w:val="00144438"/>
    <w:rsid w:val="00144476"/>
    <w:rsid w:val="001456C2"/>
    <w:rsid w:val="00145E81"/>
    <w:rsid w:val="001463EB"/>
    <w:rsid w:val="00146CEA"/>
    <w:rsid w:val="00146E04"/>
    <w:rsid w:val="00146E92"/>
    <w:rsid w:val="0014736C"/>
    <w:rsid w:val="00147553"/>
    <w:rsid w:val="00147B9E"/>
    <w:rsid w:val="001500C8"/>
    <w:rsid w:val="00150924"/>
    <w:rsid w:val="00150CEE"/>
    <w:rsid w:val="001514E8"/>
    <w:rsid w:val="00151BE9"/>
    <w:rsid w:val="00151D6B"/>
    <w:rsid w:val="00151F9E"/>
    <w:rsid w:val="0015203B"/>
    <w:rsid w:val="00152C36"/>
    <w:rsid w:val="0015388C"/>
    <w:rsid w:val="00153DCC"/>
    <w:rsid w:val="00153DD2"/>
    <w:rsid w:val="00154796"/>
    <w:rsid w:val="00155494"/>
    <w:rsid w:val="001555A5"/>
    <w:rsid w:val="001555BC"/>
    <w:rsid w:val="00155664"/>
    <w:rsid w:val="00155E15"/>
    <w:rsid w:val="00155FFC"/>
    <w:rsid w:val="00156564"/>
    <w:rsid w:val="00157238"/>
    <w:rsid w:val="001578C0"/>
    <w:rsid w:val="001578CC"/>
    <w:rsid w:val="00157E18"/>
    <w:rsid w:val="00160138"/>
    <w:rsid w:val="0016044D"/>
    <w:rsid w:val="0016082B"/>
    <w:rsid w:val="00160925"/>
    <w:rsid w:val="0016121D"/>
    <w:rsid w:val="00161359"/>
    <w:rsid w:val="0016169F"/>
    <w:rsid w:val="0016312F"/>
    <w:rsid w:val="0016317E"/>
    <w:rsid w:val="001632A3"/>
    <w:rsid w:val="00163A20"/>
    <w:rsid w:val="00163CE9"/>
    <w:rsid w:val="00164171"/>
    <w:rsid w:val="001656D8"/>
    <w:rsid w:val="00165895"/>
    <w:rsid w:val="00165E24"/>
    <w:rsid w:val="00166630"/>
    <w:rsid w:val="001668A0"/>
    <w:rsid w:val="00166FA4"/>
    <w:rsid w:val="00170783"/>
    <w:rsid w:val="00171153"/>
    <w:rsid w:val="001717C2"/>
    <w:rsid w:val="00171FE1"/>
    <w:rsid w:val="0017219E"/>
    <w:rsid w:val="001727EB"/>
    <w:rsid w:val="00172C6A"/>
    <w:rsid w:val="00172D2F"/>
    <w:rsid w:val="00172F2B"/>
    <w:rsid w:val="00173A2F"/>
    <w:rsid w:val="001744D3"/>
    <w:rsid w:val="0017532B"/>
    <w:rsid w:val="001758E8"/>
    <w:rsid w:val="00175A99"/>
    <w:rsid w:val="00175E09"/>
    <w:rsid w:val="0017647C"/>
    <w:rsid w:val="00176D85"/>
    <w:rsid w:val="0017702B"/>
    <w:rsid w:val="00177AA7"/>
    <w:rsid w:val="0018046B"/>
    <w:rsid w:val="0018154D"/>
    <w:rsid w:val="00181675"/>
    <w:rsid w:val="00181680"/>
    <w:rsid w:val="00181C48"/>
    <w:rsid w:val="0018201B"/>
    <w:rsid w:val="001823B6"/>
    <w:rsid w:val="00182657"/>
    <w:rsid w:val="00182DF4"/>
    <w:rsid w:val="00183344"/>
    <w:rsid w:val="00183507"/>
    <w:rsid w:val="00183B16"/>
    <w:rsid w:val="00183B84"/>
    <w:rsid w:val="00183DC2"/>
    <w:rsid w:val="001841C4"/>
    <w:rsid w:val="00184D50"/>
    <w:rsid w:val="0018644C"/>
    <w:rsid w:val="00186B5F"/>
    <w:rsid w:val="00186BF6"/>
    <w:rsid w:val="001873FE"/>
    <w:rsid w:val="00187C1C"/>
    <w:rsid w:val="00190666"/>
    <w:rsid w:val="0019071F"/>
    <w:rsid w:val="00190865"/>
    <w:rsid w:val="00190D55"/>
    <w:rsid w:val="0019101C"/>
    <w:rsid w:val="00191ECA"/>
    <w:rsid w:val="0019244A"/>
    <w:rsid w:val="00193369"/>
    <w:rsid w:val="001941A9"/>
    <w:rsid w:val="00194A80"/>
    <w:rsid w:val="001953BF"/>
    <w:rsid w:val="00195689"/>
    <w:rsid w:val="00195EAC"/>
    <w:rsid w:val="001960C2"/>
    <w:rsid w:val="0019638E"/>
    <w:rsid w:val="001965C4"/>
    <w:rsid w:val="00196C76"/>
    <w:rsid w:val="00196D2D"/>
    <w:rsid w:val="00196E5A"/>
    <w:rsid w:val="00197585"/>
    <w:rsid w:val="001A0208"/>
    <w:rsid w:val="001A0277"/>
    <w:rsid w:val="001A06D8"/>
    <w:rsid w:val="001A0CB5"/>
    <w:rsid w:val="001A29F2"/>
    <w:rsid w:val="001A2B6E"/>
    <w:rsid w:val="001A36BD"/>
    <w:rsid w:val="001A45C5"/>
    <w:rsid w:val="001A4A16"/>
    <w:rsid w:val="001A5344"/>
    <w:rsid w:val="001A5CDD"/>
    <w:rsid w:val="001A63DF"/>
    <w:rsid w:val="001A7739"/>
    <w:rsid w:val="001A7A43"/>
    <w:rsid w:val="001A7E55"/>
    <w:rsid w:val="001A7E6D"/>
    <w:rsid w:val="001B011E"/>
    <w:rsid w:val="001B02C2"/>
    <w:rsid w:val="001B07BE"/>
    <w:rsid w:val="001B08D9"/>
    <w:rsid w:val="001B13DC"/>
    <w:rsid w:val="001B145A"/>
    <w:rsid w:val="001B21E1"/>
    <w:rsid w:val="001B23C0"/>
    <w:rsid w:val="001B296E"/>
    <w:rsid w:val="001B2B2E"/>
    <w:rsid w:val="001B2BB1"/>
    <w:rsid w:val="001B33FE"/>
    <w:rsid w:val="001B3429"/>
    <w:rsid w:val="001B3871"/>
    <w:rsid w:val="001B3F22"/>
    <w:rsid w:val="001B45A5"/>
    <w:rsid w:val="001B4C65"/>
    <w:rsid w:val="001B4EF2"/>
    <w:rsid w:val="001B5237"/>
    <w:rsid w:val="001B5BCF"/>
    <w:rsid w:val="001B5E4F"/>
    <w:rsid w:val="001B5FA2"/>
    <w:rsid w:val="001B6DB3"/>
    <w:rsid w:val="001B6E7F"/>
    <w:rsid w:val="001B7F0C"/>
    <w:rsid w:val="001C05FB"/>
    <w:rsid w:val="001C1046"/>
    <w:rsid w:val="001C32E5"/>
    <w:rsid w:val="001C33DB"/>
    <w:rsid w:val="001C368E"/>
    <w:rsid w:val="001C3C06"/>
    <w:rsid w:val="001C3F91"/>
    <w:rsid w:val="001C41F9"/>
    <w:rsid w:val="001C42CB"/>
    <w:rsid w:val="001C4D6F"/>
    <w:rsid w:val="001C4F0D"/>
    <w:rsid w:val="001C5381"/>
    <w:rsid w:val="001C5C29"/>
    <w:rsid w:val="001C5D1A"/>
    <w:rsid w:val="001C6325"/>
    <w:rsid w:val="001C6614"/>
    <w:rsid w:val="001C6760"/>
    <w:rsid w:val="001C6EAD"/>
    <w:rsid w:val="001C7B98"/>
    <w:rsid w:val="001D0500"/>
    <w:rsid w:val="001D0ED8"/>
    <w:rsid w:val="001D1075"/>
    <w:rsid w:val="001D120E"/>
    <w:rsid w:val="001D14B4"/>
    <w:rsid w:val="001D1AFF"/>
    <w:rsid w:val="001D1F6E"/>
    <w:rsid w:val="001D23FC"/>
    <w:rsid w:val="001D2BE2"/>
    <w:rsid w:val="001D3147"/>
    <w:rsid w:val="001D354C"/>
    <w:rsid w:val="001D39CB"/>
    <w:rsid w:val="001D3B94"/>
    <w:rsid w:val="001D4A90"/>
    <w:rsid w:val="001D4E54"/>
    <w:rsid w:val="001D4EC5"/>
    <w:rsid w:val="001D5D69"/>
    <w:rsid w:val="001D6117"/>
    <w:rsid w:val="001D6B37"/>
    <w:rsid w:val="001D6D4D"/>
    <w:rsid w:val="001D75D8"/>
    <w:rsid w:val="001E00E9"/>
    <w:rsid w:val="001E095F"/>
    <w:rsid w:val="001E0E66"/>
    <w:rsid w:val="001E140A"/>
    <w:rsid w:val="001E1763"/>
    <w:rsid w:val="001E19C1"/>
    <w:rsid w:val="001E1EE8"/>
    <w:rsid w:val="001E207F"/>
    <w:rsid w:val="001E27A1"/>
    <w:rsid w:val="001E2BED"/>
    <w:rsid w:val="001E2EB8"/>
    <w:rsid w:val="001E319F"/>
    <w:rsid w:val="001E463E"/>
    <w:rsid w:val="001E5E30"/>
    <w:rsid w:val="001E677A"/>
    <w:rsid w:val="001E6D00"/>
    <w:rsid w:val="001E79D1"/>
    <w:rsid w:val="001E7C0A"/>
    <w:rsid w:val="001E7DD8"/>
    <w:rsid w:val="001F0417"/>
    <w:rsid w:val="001F08FA"/>
    <w:rsid w:val="001F0CE6"/>
    <w:rsid w:val="001F182A"/>
    <w:rsid w:val="001F19C2"/>
    <w:rsid w:val="001F21F1"/>
    <w:rsid w:val="001F2563"/>
    <w:rsid w:val="001F28A8"/>
    <w:rsid w:val="001F306F"/>
    <w:rsid w:val="001F379D"/>
    <w:rsid w:val="001F3A8D"/>
    <w:rsid w:val="001F499C"/>
    <w:rsid w:val="001F4C36"/>
    <w:rsid w:val="001F4CCE"/>
    <w:rsid w:val="001F4FB2"/>
    <w:rsid w:val="001F5036"/>
    <w:rsid w:val="001F6813"/>
    <w:rsid w:val="001F6BD5"/>
    <w:rsid w:val="001F6E0E"/>
    <w:rsid w:val="001F6FD3"/>
    <w:rsid w:val="001F7DF6"/>
    <w:rsid w:val="0020149D"/>
    <w:rsid w:val="0020179F"/>
    <w:rsid w:val="002019BC"/>
    <w:rsid w:val="00201C8B"/>
    <w:rsid w:val="00202161"/>
    <w:rsid w:val="00202203"/>
    <w:rsid w:val="00202865"/>
    <w:rsid w:val="002030EC"/>
    <w:rsid w:val="002033E0"/>
    <w:rsid w:val="00203447"/>
    <w:rsid w:val="0020389C"/>
    <w:rsid w:val="00203ADA"/>
    <w:rsid w:val="00203F7C"/>
    <w:rsid w:val="0020419C"/>
    <w:rsid w:val="00204A87"/>
    <w:rsid w:val="00204DAD"/>
    <w:rsid w:val="00204F38"/>
    <w:rsid w:val="0020570B"/>
    <w:rsid w:val="00205828"/>
    <w:rsid w:val="00205B2B"/>
    <w:rsid w:val="0020632B"/>
    <w:rsid w:val="002063B6"/>
    <w:rsid w:val="00206D24"/>
    <w:rsid w:val="00206E4E"/>
    <w:rsid w:val="002077AD"/>
    <w:rsid w:val="00207876"/>
    <w:rsid w:val="002102CB"/>
    <w:rsid w:val="002104B6"/>
    <w:rsid w:val="00210A8F"/>
    <w:rsid w:val="00210EB8"/>
    <w:rsid w:val="0021113E"/>
    <w:rsid w:val="00211817"/>
    <w:rsid w:val="00211CEE"/>
    <w:rsid w:val="00212E65"/>
    <w:rsid w:val="00212FA2"/>
    <w:rsid w:val="00213555"/>
    <w:rsid w:val="00214133"/>
    <w:rsid w:val="00214908"/>
    <w:rsid w:val="00214ACC"/>
    <w:rsid w:val="00214E20"/>
    <w:rsid w:val="00214FFE"/>
    <w:rsid w:val="0021521D"/>
    <w:rsid w:val="00215708"/>
    <w:rsid w:val="002160B8"/>
    <w:rsid w:val="00216A19"/>
    <w:rsid w:val="00216B09"/>
    <w:rsid w:val="00216BBC"/>
    <w:rsid w:val="00216E6C"/>
    <w:rsid w:val="002170C4"/>
    <w:rsid w:val="002170C6"/>
    <w:rsid w:val="00217143"/>
    <w:rsid w:val="0021725F"/>
    <w:rsid w:val="002177B6"/>
    <w:rsid w:val="00217B76"/>
    <w:rsid w:val="00221279"/>
    <w:rsid w:val="002212E1"/>
    <w:rsid w:val="00221655"/>
    <w:rsid w:val="0022204A"/>
    <w:rsid w:val="002221C9"/>
    <w:rsid w:val="00222640"/>
    <w:rsid w:val="002237D4"/>
    <w:rsid w:val="002241B6"/>
    <w:rsid w:val="00224222"/>
    <w:rsid w:val="00224458"/>
    <w:rsid w:val="00224529"/>
    <w:rsid w:val="002245AC"/>
    <w:rsid w:val="00224981"/>
    <w:rsid w:val="002249EC"/>
    <w:rsid w:val="00225FFA"/>
    <w:rsid w:val="00226788"/>
    <w:rsid w:val="00226925"/>
    <w:rsid w:val="0022698D"/>
    <w:rsid w:val="00226992"/>
    <w:rsid w:val="002270CB"/>
    <w:rsid w:val="002273EC"/>
    <w:rsid w:val="002275C3"/>
    <w:rsid w:val="0023042B"/>
    <w:rsid w:val="00230B71"/>
    <w:rsid w:val="0023127D"/>
    <w:rsid w:val="0023132B"/>
    <w:rsid w:val="002317E3"/>
    <w:rsid w:val="00231B78"/>
    <w:rsid w:val="002329DB"/>
    <w:rsid w:val="00232A86"/>
    <w:rsid w:val="00232BA0"/>
    <w:rsid w:val="002346AF"/>
    <w:rsid w:val="00234B2F"/>
    <w:rsid w:val="00234CFB"/>
    <w:rsid w:val="00234E68"/>
    <w:rsid w:val="002358BD"/>
    <w:rsid w:val="00235BC0"/>
    <w:rsid w:val="0023608F"/>
    <w:rsid w:val="002368D3"/>
    <w:rsid w:val="0023708A"/>
    <w:rsid w:val="00237576"/>
    <w:rsid w:val="00237D86"/>
    <w:rsid w:val="00237DEE"/>
    <w:rsid w:val="00237E2C"/>
    <w:rsid w:val="002408F1"/>
    <w:rsid w:val="00240DC4"/>
    <w:rsid w:val="002411C3"/>
    <w:rsid w:val="002415B5"/>
    <w:rsid w:val="0024301F"/>
    <w:rsid w:val="00243D63"/>
    <w:rsid w:val="002446D7"/>
    <w:rsid w:val="00244BF1"/>
    <w:rsid w:val="00244F85"/>
    <w:rsid w:val="00246073"/>
    <w:rsid w:val="002462D1"/>
    <w:rsid w:val="00246483"/>
    <w:rsid w:val="002466DA"/>
    <w:rsid w:val="0024676C"/>
    <w:rsid w:val="00246EC5"/>
    <w:rsid w:val="002476A6"/>
    <w:rsid w:val="0024777C"/>
    <w:rsid w:val="00250544"/>
    <w:rsid w:val="00250990"/>
    <w:rsid w:val="00251674"/>
    <w:rsid w:val="00251BD8"/>
    <w:rsid w:val="00252283"/>
    <w:rsid w:val="00252334"/>
    <w:rsid w:val="00252F75"/>
    <w:rsid w:val="00253157"/>
    <w:rsid w:val="002534EB"/>
    <w:rsid w:val="0025354B"/>
    <w:rsid w:val="002543C8"/>
    <w:rsid w:val="002543E4"/>
    <w:rsid w:val="002547A6"/>
    <w:rsid w:val="002548ED"/>
    <w:rsid w:val="00254B0F"/>
    <w:rsid w:val="00255130"/>
    <w:rsid w:val="00255C2A"/>
    <w:rsid w:val="00256DF3"/>
    <w:rsid w:val="00256EC1"/>
    <w:rsid w:val="002577D2"/>
    <w:rsid w:val="00260D9C"/>
    <w:rsid w:val="002615B7"/>
    <w:rsid w:val="00261619"/>
    <w:rsid w:val="00261738"/>
    <w:rsid w:val="00261B41"/>
    <w:rsid w:val="00261FCD"/>
    <w:rsid w:val="00262309"/>
    <w:rsid w:val="00262347"/>
    <w:rsid w:val="0026255C"/>
    <w:rsid w:val="002625C8"/>
    <w:rsid w:val="0026263A"/>
    <w:rsid w:val="00262BDE"/>
    <w:rsid w:val="00262DBB"/>
    <w:rsid w:val="00263291"/>
    <w:rsid w:val="00263498"/>
    <w:rsid w:val="00263990"/>
    <w:rsid w:val="00263D88"/>
    <w:rsid w:val="00264472"/>
    <w:rsid w:val="00265414"/>
    <w:rsid w:val="00265BAB"/>
    <w:rsid w:val="00266322"/>
    <w:rsid w:val="00266D90"/>
    <w:rsid w:val="00266E85"/>
    <w:rsid w:val="002674E6"/>
    <w:rsid w:val="00267B47"/>
    <w:rsid w:val="00267CB2"/>
    <w:rsid w:val="00270042"/>
    <w:rsid w:val="0027004B"/>
    <w:rsid w:val="002705D1"/>
    <w:rsid w:val="00270A74"/>
    <w:rsid w:val="00271CBC"/>
    <w:rsid w:val="002724D3"/>
    <w:rsid w:val="002729ED"/>
    <w:rsid w:val="00272BAE"/>
    <w:rsid w:val="00272C1F"/>
    <w:rsid w:val="00273E76"/>
    <w:rsid w:val="002749EE"/>
    <w:rsid w:val="0027521A"/>
    <w:rsid w:val="002756BD"/>
    <w:rsid w:val="00275BE3"/>
    <w:rsid w:val="00275CD5"/>
    <w:rsid w:val="002762C2"/>
    <w:rsid w:val="00276475"/>
    <w:rsid w:val="0027664B"/>
    <w:rsid w:val="002769B0"/>
    <w:rsid w:val="0027774C"/>
    <w:rsid w:val="0028011C"/>
    <w:rsid w:val="00280854"/>
    <w:rsid w:val="00280D26"/>
    <w:rsid w:val="00280E08"/>
    <w:rsid w:val="00280E65"/>
    <w:rsid w:val="002822A0"/>
    <w:rsid w:val="00282C67"/>
    <w:rsid w:val="002836C2"/>
    <w:rsid w:val="002842CD"/>
    <w:rsid w:val="002851BF"/>
    <w:rsid w:val="00285834"/>
    <w:rsid w:val="00285C32"/>
    <w:rsid w:val="00285DFE"/>
    <w:rsid w:val="00286515"/>
    <w:rsid w:val="00286815"/>
    <w:rsid w:val="00287B06"/>
    <w:rsid w:val="00287C1A"/>
    <w:rsid w:val="00290305"/>
    <w:rsid w:val="00290BDB"/>
    <w:rsid w:val="00290C28"/>
    <w:rsid w:val="00291221"/>
    <w:rsid w:val="00291DE9"/>
    <w:rsid w:val="002920C4"/>
    <w:rsid w:val="002923CD"/>
    <w:rsid w:val="0029269A"/>
    <w:rsid w:val="002926F5"/>
    <w:rsid w:val="002929BA"/>
    <w:rsid w:val="00293AD1"/>
    <w:rsid w:val="002949D7"/>
    <w:rsid w:val="00294AC4"/>
    <w:rsid w:val="00294F86"/>
    <w:rsid w:val="002968F3"/>
    <w:rsid w:val="00296B16"/>
    <w:rsid w:val="002A01A9"/>
    <w:rsid w:val="002A0937"/>
    <w:rsid w:val="002A0D76"/>
    <w:rsid w:val="002A1B49"/>
    <w:rsid w:val="002A1DE0"/>
    <w:rsid w:val="002A30E4"/>
    <w:rsid w:val="002A3138"/>
    <w:rsid w:val="002A3266"/>
    <w:rsid w:val="002A3CC5"/>
    <w:rsid w:val="002A448F"/>
    <w:rsid w:val="002A51F9"/>
    <w:rsid w:val="002A58D4"/>
    <w:rsid w:val="002A5B06"/>
    <w:rsid w:val="002A5CF3"/>
    <w:rsid w:val="002A6278"/>
    <w:rsid w:val="002A647C"/>
    <w:rsid w:val="002A65EB"/>
    <w:rsid w:val="002A69AB"/>
    <w:rsid w:val="002A6CB7"/>
    <w:rsid w:val="002A7312"/>
    <w:rsid w:val="002A751B"/>
    <w:rsid w:val="002A77FD"/>
    <w:rsid w:val="002A78A1"/>
    <w:rsid w:val="002A7B2A"/>
    <w:rsid w:val="002B0340"/>
    <w:rsid w:val="002B03E7"/>
    <w:rsid w:val="002B04EC"/>
    <w:rsid w:val="002B057F"/>
    <w:rsid w:val="002B0698"/>
    <w:rsid w:val="002B0796"/>
    <w:rsid w:val="002B0F40"/>
    <w:rsid w:val="002B1493"/>
    <w:rsid w:val="002B1C76"/>
    <w:rsid w:val="002B1F79"/>
    <w:rsid w:val="002B2229"/>
    <w:rsid w:val="002B2E64"/>
    <w:rsid w:val="002B2EB6"/>
    <w:rsid w:val="002B2F88"/>
    <w:rsid w:val="002B2F95"/>
    <w:rsid w:val="002B3091"/>
    <w:rsid w:val="002B317F"/>
    <w:rsid w:val="002B31C5"/>
    <w:rsid w:val="002B39F1"/>
    <w:rsid w:val="002B3F67"/>
    <w:rsid w:val="002B5F65"/>
    <w:rsid w:val="002B605C"/>
    <w:rsid w:val="002B6D8E"/>
    <w:rsid w:val="002B6EA8"/>
    <w:rsid w:val="002B7270"/>
    <w:rsid w:val="002B7FA9"/>
    <w:rsid w:val="002C0DDF"/>
    <w:rsid w:val="002C117B"/>
    <w:rsid w:val="002C3266"/>
    <w:rsid w:val="002C3499"/>
    <w:rsid w:val="002C3A49"/>
    <w:rsid w:val="002C4A92"/>
    <w:rsid w:val="002C4E35"/>
    <w:rsid w:val="002C52FD"/>
    <w:rsid w:val="002C5757"/>
    <w:rsid w:val="002C59BA"/>
    <w:rsid w:val="002C5A3B"/>
    <w:rsid w:val="002C5F0D"/>
    <w:rsid w:val="002C6204"/>
    <w:rsid w:val="002C650C"/>
    <w:rsid w:val="002C67CD"/>
    <w:rsid w:val="002C6CD2"/>
    <w:rsid w:val="002C6F05"/>
    <w:rsid w:val="002C7532"/>
    <w:rsid w:val="002C7CFC"/>
    <w:rsid w:val="002D01AC"/>
    <w:rsid w:val="002D04BF"/>
    <w:rsid w:val="002D0CD8"/>
    <w:rsid w:val="002D1388"/>
    <w:rsid w:val="002D1460"/>
    <w:rsid w:val="002D1C83"/>
    <w:rsid w:val="002D216A"/>
    <w:rsid w:val="002D2186"/>
    <w:rsid w:val="002D2669"/>
    <w:rsid w:val="002D2720"/>
    <w:rsid w:val="002D2BA2"/>
    <w:rsid w:val="002D35C4"/>
    <w:rsid w:val="002D36E7"/>
    <w:rsid w:val="002D388B"/>
    <w:rsid w:val="002D38F9"/>
    <w:rsid w:val="002D3F01"/>
    <w:rsid w:val="002D4255"/>
    <w:rsid w:val="002D4413"/>
    <w:rsid w:val="002D47EF"/>
    <w:rsid w:val="002D575B"/>
    <w:rsid w:val="002D5D5B"/>
    <w:rsid w:val="002D6332"/>
    <w:rsid w:val="002D6402"/>
    <w:rsid w:val="002D660D"/>
    <w:rsid w:val="002D671D"/>
    <w:rsid w:val="002D6B5B"/>
    <w:rsid w:val="002D71EF"/>
    <w:rsid w:val="002D7324"/>
    <w:rsid w:val="002D74BF"/>
    <w:rsid w:val="002E16E2"/>
    <w:rsid w:val="002E16FB"/>
    <w:rsid w:val="002E1B4F"/>
    <w:rsid w:val="002E2CAA"/>
    <w:rsid w:val="002E2F1F"/>
    <w:rsid w:val="002E3104"/>
    <w:rsid w:val="002E346D"/>
    <w:rsid w:val="002E37E3"/>
    <w:rsid w:val="002E3CDB"/>
    <w:rsid w:val="002E3ECF"/>
    <w:rsid w:val="002E4415"/>
    <w:rsid w:val="002E4AEB"/>
    <w:rsid w:val="002E5468"/>
    <w:rsid w:val="002E5C5C"/>
    <w:rsid w:val="002E6133"/>
    <w:rsid w:val="002E6142"/>
    <w:rsid w:val="002E67BE"/>
    <w:rsid w:val="002E6FB9"/>
    <w:rsid w:val="002E702D"/>
    <w:rsid w:val="002E7505"/>
    <w:rsid w:val="002E77D1"/>
    <w:rsid w:val="002F012E"/>
    <w:rsid w:val="002F0F86"/>
    <w:rsid w:val="002F1BFA"/>
    <w:rsid w:val="002F1E1F"/>
    <w:rsid w:val="002F2082"/>
    <w:rsid w:val="002F30BB"/>
    <w:rsid w:val="002F3192"/>
    <w:rsid w:val="002F36D7"/>
    <w:rsid w:val="002F4A61"/>
    <w:rsid w:val="002F4FF7"/>
    <w:rsid w:val="002F575F"/>
    <w:rsid w:val="002F6371"/>
    <w:rsid w:val="002F658D"/>
    <w:rsid w:val="002F6928"/>
    <w:rsid w:val="002F77CD"/>
    <w:rsid w:val="002F785C"/>
    <w:rsid w:val="002F7974"/>
    <w:rsid w:val="002F7E00"/>
    <w:rsid w:val="003000D7"/>
    <w:rsid w:val="00300398"/>
    <w:rsid w:val="0030049E"/>
    <w:rsid w:val="00300A91"/>
    <w:rsid w:val="00300C3D"/>
    <w:rsid w:val="00300EC1"/>
    <w:rsid w:val="00301196"/>
    <w:rsid w:val="00302C9C"/>
    <w:rsid w:val="00302FCB"/>
    <w:rsid w:val="0030326B"/>
    <w:rsid w:val="00303522"/>
    <w:rsid w:val="00303BD1"/>
    <w:rsid w:val="00303C28"/>
    <w:rsid w:val="003042BE"/>
    <w:rsid w:val="003054E4"/>
    <w:rsid w:val="00305997"/>
    <w:rsid w:val="003059FC"/>
    <w:rsid w:val="00305DF7"/>
    <w:rsid w:val="0030657E"/>
    <w:rsid w:val="003066C9"/>
    <w:rsid w:val="00307870"/>
    <w:rsid w:val="00310863"/>
    <w:rsid w:val="00311753"/>
    <w:rsid w:val="003125A9"/>
    <w:rsid w:val="00312F53"/>
    <w:rsid w:val="0031367C"/>
    <w:rsid w:val="00313AD6"/>
    <w:rsid w:val="003142ED"/>
    <w:rsid w:val="0031474A"/>
    <w:rsid w:val="00314E92"/>
    <w:rsid w:val="00315928"/>
    <w:rsid w:val="00315B5C"/>
    <w:rsid w:val="00316115"/>
    <w:rsid w:val="00316183"/>
    <w:rsid w:val="003174A4"/>
    <w:rsid w:val="00317CF0"/>
    <w:rsid w:val="00317DD4"/>
    <w:rsid w:val="003202AD"/>
    <w:rsid w:val="003204C0"/>
    <w:rsid w:val="00320BD8"/>
    <w:rsid w:val="00320D60"/>
    <w:rsid w:val="00320DEB"/>
    <w:rsid w:val="0032107E"/>
    <w:rsid w:val="00321321"/>
    <w:rsid w:val="0032150B"/>
    <w:rsid w:val="00321551"/>
    <w:rsid w:val="00321F12"/>
    <w:rsid w:val="00322FA2"/>
    <w:rsid w:val="003239CB"/>
    <w:rsid w:val="00323A7F"/>
    <w:rsid w:val="00323D36"/>
    <w:rsid w:val="00324826"/>
    <w:rsid w:val="00324BC2"/>
    <w:rsid w:val="00324CF4"/>
    <w:rsid w:val="00325303"/>
    <w:rsid w:val="003256F4"/>
    <w:rsid w:val="003258C3"/>
    <w:rsid w:val="00325ADC"/>
    <w:rsid w:val="00326883"/>
    <w:rsid w:val="00326E14"/>
    <w:rsid w:val="00327C32"/>
    <w:rsid w:val="0033007E"/>
    <w:rsid w:val="0033058D"/>
    <w:rsid w:val="003308F2"/>
    <w:rsid w:val="00330B6A"/>
    <w:rsid w:val="00332C81"/>
    <w:rsid w:val="00332DB0"/>
    <w:rsid w:val="0033474C"/>
    <w:rsid w:val="0033499A"/>
    <w:rsid w:val="00334E01"/>
    <w:rsid w:val="0033572C"/>
    <w:rsid w:val="00335BE0"/>
    <w:rsid w:val="00336014"/>
    <w:rsid w:val="00337983"/>
    <w:rsid w:val="00337D95"/>
    <w:rsid w:val="00337E0C"/>
    <w:rsid w:val="00337E15"/>
    <w:rsid w:val="00340001"/>
    <w:rsid w:val="00340F71"/>
    <w:rsid w:val="003412D5"/>
    <w:rsid w:val="003414F2"/>
    <w:rsid w:val="00341F20"/>
    <w:rsid w:val="003423A4"/>
    <w:rsid w:val="0034250F"/>
    <w:rsid w:val="00342CB5"/>
    <w:rsid w:val="00344295"/>
    <w:rsid w:val="003443FC"/>
    <w:rsid w:val="00344649"/>
    <w:rsid w:val="00344890"/>
    <w:rsid w:val="00344C02"/>
    <w:rsid w:val="00344F74"/>
    <w:rsid w:val="00345FCC"/>
    <w:rsid w:val="00346144"/>
    <w:rsid w:val="00346453"/>
    <w:rsid w:val="00347B8A"/>
    <w:rsid w:val="00347E9C"/>
    <w:rsid w:val="003510E3"/>
    <w:rsid w:val="003515E9"/>
    <w:rsid w:val="00351B51"/>
    <w:rsid w:val="00351CD0"/>
    <w:rsid w:val="00351D7D"/>
    <w:rsid w:val="00352840"/>
    <w:rsid w:val="00353567"/>
    <w:rsid w:val="003540F9"/>
    <w:rsid w:val="0035454C"/>
    <w:rsid w:val="00354B70"/>
    <w:rsid w:val="00354BAD"/>
    <w:rsid w:val="00354D2F"/>
    <w:rsid w:val="00355C3E"/>
    <w:rsid w:val="00355C92"/>
    <w:rsid w:val="00356938"/>
    <w:rsid w:val="00356D58"/>
    <w:rsid w:val="003570CB"/>
    <w:rsid w:val="00357C48"/>
    <w:rsid w:val="00357FA6"/>
    <w:rsid w:val="003604D8"/>
    <w:rsid w:val="00360AD0"/>
    <w:rsid w:val="00360FAF"/>
    <w:rsid w:val="003614D1"/>
    <w:rsid w:val="003623A5"/>
    <w:rsid w:val="00362560"/>
    <w:rsid w:val="00362A3F"/>
    <w:rsid w:val="00362ACE"/>
    <w:rsid w:val="00362E7B"/>
    <w:rsid w:val="00362F64"/>
    <w:rsid w:val="00363460"/>
    <w:rsid w:val="00363783"/>
    <w:rsid w:val="00363787"/>
    <w:rsid w:val="00363B4D"/>
    <w:rsid w:val="00363EDC"/>
    <w:rsid w:val="00364114"/>
    <w:rsid w:val="00364398"/>
    <w:rsid w:val="00364651"/>
    <w:rsid w:val="0036560D"/>
    <w:rsid w:val="00365E92"/>
    <w:rsid w:val="0036628B"/>
    <w:rsid w:val="0036651E"/>
    <w:rsid w:val="00366B28"/>
    <w:rsid w:val="003671DC"/>
    <w:rsid w:val="003674C0"/>
    <w:rsid w:val="00367652"/>
    <w:rsid w:val="00367683"/>
    <w:rsid w:val="0036779E"/>
    <w:rsid w:val="003677F1"/>
    <w:rsid w:val="00367E9D"/>
    <w:rsid w:val="003704F2"/>
    <w:rsid w:val="003706D8"/>
    <w:rsid w:val="00370782"/>
    <w:rsid w:val="00371B94"/>
    <w:rsid w:val="00371E76"/>
    <w:rsid w:val="00371F7F"/>
    <w:rsid w:val="00372665"/>
    <w:rsid w:val="00372DC0"/>
    <w:rsid w:val="003732CF"/>
    <w:rsid w:val="00373347"/>
    <w:rsid w:val="003748D7"/>
    <w:rsid w:val="003753F3"/>
    <w:rsid w:val="00376387"/>
    <w:rsid w:val="00376A11"/>
    <w:rsid w:val="00376BA6"/>
    <w:rsid w:val="00376C02"/>
    <w:rsid w:val="003770ED"/>
    <w:rsid w:val="0037714F"/>
    <w:rsid w:val="00377781"/>
    <w:rsid w:val="00377A66"/>
    <w:rsid w:val="00377C27"/>
    <w:rsid w:val="0038021B"/>
    <w:rsid w:val="00380B92"/>
    <w:rsid w:val="00380F8C"/>
    <w:rsid w:val="00381A2B"/>
    <w:rsid w:val="00381AF0"/>
    <w:rsid w:val="00381C49"/>
    <w:rsid w:val="00381DD3"/>
    <w:rsid w:val="0038305A"/>
    <w:rsid w:val="00383A69"/>
    <w:rsid w:val="00383F2F"/>
    <w:rsid w:val="00384332"/>
    <w:rsid w:val="00384A65"/>
    <w:rsid w:val="003858F5"/>
    <w:rsid w:val="00385C3E"/>
    <w:rsid w:val="003862A2"/>
    <w:rsid w:val="00386F9E"/>
    <w:rsid w:val="0038714C"/>
    <w:rsid w:val="00387D68"/>
    <w:rsid w:val="00387DA5"/>
    <w:rsid w:val="00390740"/>
    <w:rsid w:val="003909F8"/>
    <w:rsid w:val="00390FB0"/>
    <w:rsid w:val="0039157F"/>
    <w:rsid w:val="0039172C"/>
    <w:rsid w:val="00392401"/>
    <w:rsid w:val="00392AA0"/>
    <w:rsid w:val="00392AFE"/>
    <w:rsid w:val="0039306E"/>
    <w:rsid w:val="0039373E"/>
    <w:rsid w:val="00394400"/>
    <w:rsid w:val="0039602D"/>
    <w:rsid w:val="00396A0A"/>
    <w:rsid w:val="00397021"/>
    <w:rsid w:val="00397B63"/>
    <w:rsid w:val="00397D5B"/>
    <w:rsid w:val="00397D5C"/>
    <w:rsid w:val="003A0A82"/>
    <w:rsid w:val="003A0AB7"/>
    <w:rsid w:val="003A0C61"/>
    <w:rsid w:val="003A1101"/>
    <w:rsid w:val="003A1270"/>
    <w:rsid w:val="003A140A"/>
    <w:rsid w:val="003A1437"/>
    <w:rsid w:val="003A1780"/>
    <w:rsid w:val="003A1B8A"/>
    <w:rsid w:val="003A1DCA"/>
    <w:rsid w:val="003A2D40"/>
    <w:rsid w:val="003A2E18"/>
    <w:rsid w:val="003A35A5"/>
    <w:rsid w:val="003A4599"/>
    <w:rsid w:val="003A5638"/>
    <w:rsid w:val="003A5A69"/>
    <w:rsid w:val="003A5F40"/>
    <w:rsid w:val="003A66C7"/>
    <w:rsid w:val="003A7338"/>
    <w:rsid w:val="003A755F"/>
    <w:rsid w:val="003A7B8F"/>
    <w:rsid w:val="003B0289"/>
    <w:rsid w:val="003B0293"/>
    <w:rsid w:val="003B06F3"/>
    <w:rsid w:val="003B0852"/>
    <w:rsid w:val="003B13BD"/>
    <w:rsid w:val="003B1F38"/>
    <w:rsid w:val="003B25CA"/>
    <w:rsid w:val="003B2BC0"/>
    <w:rsid w:val="003B2FDF"/>
    <w:rsid w:val="003B32E0"/>
    <w:rsid w:val="003B3D9B"/>
    <w:rsid w:val="003B43E1"/>
    <w:rsid w:val="003B4790"/>
    <w:rsid w:val="003B57C4"/>
    <w:rsid w:val="003B5CF6"/>
    <w:rsid w:val="003B6299"/>
    <w:rsid w:val="003B643F"/>
    <w:rsid w:val="003B6BA6"/>
    <w:rsid w:val="003B74C9"/>
    <w:rsid w:val="003B7769"/>
    <w:rsid w:val="003C00E4"/>
    <w:rsid w:val="003C05BB"/>
    <w:rsid w:val="003C0756"/>
    <w:rsid w:val="003C0781"/>
    <w:rsid w:val="003C0952"/>
    <w:rsid w:val="003C09AB"/>
    <w:rsid w:val="003C13CB"/>
    <w:rsid w:val="003C1F06"/>
    <w:rsid w:val="003C222E"/>
    <w:rsid w:val="003C2A56"/>
    <w:rsid w:val="003C3543"/>
    <w:rsid w:val="003C42BB"/>
    <w:rsid w:val="003C433B"/>
    <w:rsid w:val="003C4915"/>
    <w:rsid w:val="003C56E1"/>
    <w:rsid w:val="003C5973"/>
    <w:rsid w:val="003C5B27"/>
    <w:rsid w:val="003C6104"/>
    <w:rsid w:val="003C6523"/>
    <w:rsid w:val="003C687C"/>
    <w:rsid w:val="003C6C48"/>
    <w:rsid w:val="003C70C5"/>
    <w:rsid w:val="003C71E6"/>
    <w:rsid w:val="003C7391"/>
    <w:rsid w:val="003D1217"/>
    <w:rsid w:val="003D149F"/>
    <w:rsid w:val="003D1611"/>
    <w:rsid w:val="003D1DD2"/>
    <w:rsid w:val="003D3481"/>
    <w:rsid w:val="003D34F5"/>
    <w:rsid w:val="003D3BAD"/>
    <w:rsid w:val="003D4783"/>
    <w:rsid w:val="003D553E"/>
    <w:rsid w:val="003D5D59"/>
    <w:rsid w:val="003D61A2"/>
    <w:rsid w:val="003D61B8"/>
    <w:rsid w:val="003D798B"/>
    <w:rsid w:val="003E0771"/>
    <w:rsid w:val="003E08EE"/>
    <w:rsid w:val="003E179D"/>
    <w:rsid w:val="003E18E8"/>
    <w:rsid w:val="003E1CEF"/>
    <w:rsid w:val="003E1DAC"/>
    <w:rsid w:val="003E2B3F"/>
    <w:rsid w:val="003E2C04"/>
    <w:rsid w:val="003E33C0"/>
    <w:rsid w:val="003E394E"/>
    <w:rsid w:val="003E3D65"/>
    <w:rsid w:val="003E3DCF"/>
    <w:rsid w:val="003E3DEB"/>
    <w:rsid w:val="003E4046"/>
    <w:rsid w:val="003E457F"/>
    <w:rsid w:val="003E51F6"/>
    <w:rsid w:val="003E5A23"/>
    <w:rsid w:val="003E5A42"/>
    <w:rsid w:val="003E6B43"/>
    <w:rsid w:val="003E736D"/>
    <w:rsid w:val="003F0147"/>
    <w:rsid w:val="003F02D4"/>
    <w:rsid w:val="003F07F8"/>
    <w:rsid w:val="003F13A5"/>
    <w:rsid w:val="003F15F9"/>
    <w:rsid w:val="003F19EF"/>
    <w:rsid w:val="003F1EAF"/>
    <w:rsid w:val="003F20CE"/>
    <w:rsid w:val="003F238D"/>
    <w:rsid w:val="003F248A"/>
    <w:rsid w:val="003F2A2F"/>
    <w:rsid w:val="003F2D00"/>
    <w:rsid w:val="003F2FDF"/>
    <w:rsid w:val="003F303A"/>
    <w:rsid w:val="003F3685"/>
    <w:rsid w:val="003F3865"/>
    <w:rsid w:val="003F3A8A"/>
    <w:rsid w:val="003F43C0"/>
    <w:rsid w:val="003F45A8"/>
    <w:rsid w:val="003F4A01"/>
    <w:rsid w:val="003F4E40"/>
    <w:rsid w:val="003F503B"/>
    <w:rsid w:val="003F559C"/>
    <w:rsid w:val="003F5600"/>
    <w:rsid w:val="003F60D9"/>
    <w:rsid w:val="003F65AD"/>
    <w:rsid w:val="003F70F5"/>
    <w:rsid w:val="003F784F"/>
    <w:rsid w:val="003F7AAF"/>
    <w:rsid w:val="00400724"/>
    <w:rsid w:val="00400F4C"/>
    <w:rsid w:val="00400FFB"/>
    <w:rsid w:val="0040102C"/>
    <w:rsid w:val="00402D57"/>
    <w:rsid w:val="0040379E"/>
    <w:rsid w:val="004047E5"/>
    <w:rsid w:val="00404AA5"/>
    <w:rsid w:val="00405F5C"/>
    <w:rsid w:val="004064B2"/>
    <w:rsid w:val="004066FB"/>
    <w:rsid w:val="004068AB"/>
    <w:rsid w:val="00406BD8"/>
    <w:rsid w:val="0040797C"/>
    <w:rsid w:val="00407A43"/>
    <w:rsid w:val="00407AB2"/>
    <w:rsid w:val="00410535"/>
    <w:rsid w:val="004109D8"/>
    <w:rsid w:val="0041169E"/>
    <w:rsid w:val="00411F1A"/>
    <w:rsid w:val="00411F8D"/>
    <w:rsid w:val="00412223"/>
    <w:rsid w:val="00413042"/>
    <w:rsid w:val="00413340"/>
    <w:rsid w:val="00413CF8"/>
    <w:rsid w:val="00413F59"/>
    <w:rsid w:val="004144C9"/>
    <w:rsid w:val="00414EB3"/>
    <w:rsid w:val="0041531D"/>
    <w:rsid w:val="0041551A"/>
    <w:rsid w:val="004203FD"/>
    <w:rsid w:val="00420596"/>
    <w:rsid w:val="00424599"/>
    <w:rsid w:val="004249B1"/>
    <w:rsid w:val="00425541"/>
    <w:rsid w:val="00426786"/>
    <w:rsid w:val="00426808"/>
    <w:rsid w:val="0042696E"/>
    <w:rsid w:val="00426A7B"/>
    <w:rsid w:val="00426B76"/>
    <w:rsid w:val="00426C5D"/>
    <w:rsid w:val="004273DD"/>
    <w:rsid w:val="00427BBD"/>
    <w:rsid w:val="00427DD1"/>
    <w:rsid w:val="00430276"/>
    <w:rsid w:val="0043029C"/>
    <w:rsid w:val="004310D8"/>
    <w:rsid w:val="004312F6"/>
    <w:rsid w:val="004316BA"/>
    <w:rsid w:val="00431885"/>
    <w:rsid w:val="00431A8B"/>
    <w:rsid w:val="004323A8"/>
    <w:rsid w:val="00432988"/>
    <w:rsid w:val="00432CF9"/>
    <w:rsid w:val="004333BF"/>
    <w:rsid w:val="00433D82"/>
    <w:rsid w:val="00433F9F"/>
    <w:rsid w:val="00434134"/>
    <w:rsid w:val="0043456C"/>
    <w:rsid w:val="0043514C"/>
    <w:rsid w:val="00435881"/>
    <w:rsid w:val="004358BE"/>
    <w:rsid w:val="00435C9E"/>
    <w:rsid w:val="00436E93"/>
    <w:rsid w:val="00437901"/>
    <w:rsid w:val="00437BBA"/>
    <w:rsid w:val="004409A0"/>
    <w:rsid w:val="00440E91"/>
    <w:rsid w:val="00440F23"/>
    <w:rsid w:val="00441519"/>
    <w:rsid w:val="004416E6"/>
    <w:rsid w:val="00441CAD"/>
    <w:rsid w:val="004426EA"/>
    <w:rsid w:val="00442BA3"/>
    <w:rsid w:val="00442DE6"/>
    <w:rsid w:val="00444509"/>
    <w:rsid w:val="004457E2"/>
    <w:rsid w:val="0044586F"/>
    <w:rsid w:val="00446C03"/>
    <w:rsid w:val="004470BD"/>
    <w:rsid w:val="0044719A"/>
    <w:rsid w:val="00447220"/>
    <w:rsid w:val="00447642"/>
    <w:rsid w:val="00447919"/>
    <w:rsid w:val="00447930"/>
    <w:rsid w:val="00447C5E"/>
    <w:rsid w:val="00447FD2"/>
    <w:rsid w:val="004507C8"/>
    <w:rsid w:val="0045088A"/>
    <w:rsid w:val="00450C2A"/>
    <w:rsid w:val="00450F1D"/>
    <w:rsid w:val="004511F0"/>
    <w:rsid w:val="00451422"/>
    <w:rsid w:val="00451BC4"/>
    <w:rsid w:val="0045383D"/>
    <w:rsid w:val="00454247"/>
    <w:rsid w:val="00454AC3"/>
    <w:rsid w:val="00454C4E"/>
    <w:rsid w:val="0045561E"/>
    <w:rsid w:val="004559BC"/>
    <w:rsid w:val="00456F57"/>
    <w:rsid w:val="00457213"/>
    <w:rsid w:val="0045743A"/>
    <w:rsid w:val="00457730"/>
    <w:rsid w:val="00457FEB"/>
    <w:rsid w:val="00460ECD"/>
    <w:rsid w:val="0046269C"/>
    <w:rsid w:val="004626F9"/>
    <w:rsid w:val="004628CE"/>
    <w:rsid w:val="004630ED"/>
    <w:rsid w:val="00463C9C"/>
    <w:rsid w:val="004641C0"/>
    <w:rsid w:val="00464B40"/>
    <w:rsid w:val="00465825"/>
    <w:rsid w:val="0046611A"/>
    <w:rsid w:val="00466745"/>
    <w:rsid w:val="0046717F"/>
    <w:rsid w:val="004701E6"/>
    <w:rsid w:val="00470A3E"/>
    <w:rsid w:val="00470AB6"/>
    <w:rsid w:val="004713AE"/>
    <w:rsid w:val="00471B5D"/>
    <w:rsid w:val="004721C6"/>
    <w:rsid w:val="00472996"/>
    <w:rsid w:val="00472EE1"/>
    <w:rsid w:val="00473062"/>
    <w:rsid w:val="00473918"/>
    <w:rsid w:val="00473BD4"/>
    <w:rsid w:val="00473EAF"/>
    <w:rsid w:val="00474897"/>
    <w:rsid w:val="00474C31"/>
    <w:rsid w:val="004754FE"/>
    <w:rsid w:val="0047594E"/>
    <w:rsid w:val="00475F1A"/>
    <w:rsid w:val="00476997"/>
    <w:rsid w:val="00477BA8"/>
    <w:rsid w:val="00480430"/>
    <w:rsid w:val="00480B77"/>
    <w:rsid w:val="00480F09"/>
    <w:rsid w:val="0048103B"/>
    <w:rsid w:val="004812B8"/>
    <w:rsid w:val="00481B4B"/>
    <w:rsid w:val="00482124"/>
    <w:rsid w:val="00482403"/>
    <w:rsid w:val="0048255A"/>
    <w:rsid w:val="0048306C"/>
    <w:rsid w:val="004836CB"/>
    <w:rsid w:val="004836ED"/>
    <w:rsid w:val="0048383A"/>
    <w:rsid w:val="004838E5"/>
    <w:rsid w:val="00483951"/>
    <w:rsid w:val="0048480D"/>
    <w:rsid w:val="004861EA"/>
    <w:rsid w:val="0048697F"/>
    <w:rsid w:val="00487B9C"/>
    <w:rsid w:val="00490BE5"/>
    <w:rsid w:val="0049183D"/>
    <w:rsid w:val="004919AB"/>
    <w:rsid w:val="00492317"/>
    <w:rsid w:val="00492B64"/>
    <w:rsid w:val="00492BFF"/>
    <w:rsid w:val="00492DF3"/>
    <w:rsid w:val="00492EC5"/>
    <w:rsid w:val="0049309B"/>
    <w:rsid w:val="004936F6"/>
    <w:rsid w:val="00493AFB"/>
    <w:rsid w:val="00495ADF"/>
    <w:rsid w:val="00495C22"/>
    <w:rsid w:val="00495CAC"/>
    <w:rsid w:val="00495D69"/>
    <w:rsid w:val="00496EAA"/>
    <w:rsid w:val="00497511"/>
    <w:rsid w:val="00497625"/>
    <w:rsid w:val="004A0529"/>
    <w:rsid w:val="004A069C"/>
    <w:rsid w:val="004A08D1"/>
    <w:rsid w:val="004A0AE6"/>
    <w:rsid w:val="004A18DF"/>
    <w:rsid w:val="004A198B"/>
    <w:rsid w:val="004A1EC4"/>
    <w:rsid w:val="004A20F1"/>
    <w:rsid w:val="004A20FF"/>
    <w:rsid w:val="004A22EE"/>
    <w:rsid w:val="004A277A"/>
    <w:rsid w:val="004A286A"/>
    <w:rsid w:val="004A3D62"/>
    <w:rsid w:val="004A47B1"/>
    <w:rsid w:val="004A4D45"/>
    <w:rsid w:val="004A4F5E"/>
    <w:rsid w:val="004A4FA4"/>
    <w:rsid w:val="004A554D"/>
    <w:rsid w:val="004A59B3"/>
    <w:rsid w:val="004A644B"/>
    <w:rsid w:val="004A65C6"/>
    <w:rsid w:val="004A67A3"/>
    <w:rsid w:val="004A6D70"/>
    <w:rsid w:val="004A7573"/>
    <w:rsid w:val="004A79FF"/>
    <w:rsid w:val="004A7AFB"/>
    <w:rsid w:val="004A7DC3"/>
    <w:rsid w:val="004B00EA"/>
    <w:rsid w:val="004B07AE"/>
    <w:rsid w:val="004B0D17"/>
    <w:rsid w:val="004B0F92"/>
    <w:rsid w:val="004B10D9"/>
    <w:rsid w:val="004B21C0"/>
    <w:rsid w:val="004B2655"/>
    <w:rsid w:val="004B265A"/>
    <w:rsid w:val="004B2A54"/>
    <w:rsid w:val="004B3230"/>
    <w:rsid w:val="004B36BF"/>
    <w:rsid w:val="004B3938"/>
    <w:rsid w:val="004B3950"/>
    <w:rsid w:val="004B3C3F"/>
    <w:rsid w:val="004B4295"/>
    <w:rsid w:val="004B4382"/>
    <w:rsid w:val="004B4485"/>
    <w:rsid w:val="004B4516"/>
    <w:rsid w:val="004B5D92"/>
    <w:rsid w:val="004B6068"/>
    <w:rsid w:val="004B687B"/>
    <w:rsid w:val="004B76B5"/>
    <w:rsid w:val="004B7C3F"/>
    <w:rsid w:val="004C03E7"/>
    <w:rsid w:val="004C0BFA"/>
    <w:rsid w:val="004C0D8E"/>
    <w:rsid w:val="004C0D9A"/>
    <w:rsid w:val="004C12A3"/>
    <w:rsid w:val="004C18AE"/>
    <w:rsid w:val="004C1F9B"/>
    <w:rsid w:val="004C225B"/>
    <w:rsid w:val="004C2A85"/>
    <w:rsid w:val="004C3267"/>
    <w:rsid w:val="004C331C"/>
    <w:rsid w:val="004C3B61"/>
    <w:rsid w:val="004C495E"/>
    <w:rsid w:val="004C4D91"/>
    <w:rsid w:val="004C4FF6"/>
    <w:rsid w:val="004C5BA5"/>
    <w:rsid w:val="004C6658"/>
    <w:rsid w:val="004C6C07"/>
    <w:rsid w:val="004C6C25"/>
    <w:rsid w:val="004C724D"/>
    <w:rsid w:val="004D0138"/>
    <w:rsid w:val="004D03AE"/>
    <w:rsid w:val="004D0482"/>
    <w:rsid w:val="004D1942"/>
    <w:rsid w:val="004D199F"/>
    <w:rsid w:val="004D1CE5"/>
    <w:rsid w:val="004D2119"/>
    <w:rsid w:val="004D218A"/>
    <w:rsid w:val="004D2200"/>
    <w:rsid w:val="004D288C"/>
    <w:rsid w:val="004D2E53"/>
    <w:rsid w:val="004D3172"/>
    <w:rsid w:val="004D3330"/>
    <w:rsid w:val="004D33E0"/>
    <w:rsid w:val="004D3864"/>
    <w:rsid w:val="004D3A30"/>
    <w:rsid w:val="004D4632"/>
    <w:rsid w:val="004D4655"/>
    <w:rsid w:val="004D48AE"/>
    <w:rsid w:val="004D4AAF"/>
    <w:rsid w:val="004D5013"/>
    <w:rsid w:val="004D5149"/>
    <w:rsid w:val="004D5A41"/>
    <w:rsid w:val="004D61C8"/>
    <w:rsid w:val="004D68F2"/>
    <w:rsid w:val="004D7A2B"/>
    <w:rsid w:val="004D7D61"/>
    <w:rsid w:val="004E0607"/>
    <w:rsid w:val="004E0EE7"/>
    <w:rsid w:val="004E2155"/>
    <w:rsid w:val="004E2247"/>
    <w:rsid w:val="004E25C0"/>
    <w:rsid w:val="004E3207"/>
    <w:rsid w:val="004E3585"/>
    <w:rsid w:val="004E36C6"/>
    <w:rsid w:val="004E3E6E"/>
    <w:rsid w:val="004E5158"/>
    <w:rsid w:val="004E557E"/>
    <w:rsid w:val="004E56E8"/>
    <w:rsid w:val="004E5764"/>
    <w:rsid w:val="004E5D49"/>
    <w:rsid w:val="004E5FE6"/>
    <w:rsid w:val="004E6364"/>
    <w:rsid w:val="004E6832"/>
    <w:rsid w:val="004E68E7"/>
    <w:rsid w:val="004E6DA7"/>
    <w:rsid w:val="004E7915"/>
    <w:rsid w:val="004F0516"/>
    <w:rsid w:val="004F0AB8"/>
    <w:rsid w:val="004F0C5D"/>
    <w:rsid w:val="004F12CC"/>
    <w:rsid w:val="004F164C"/>
    <w:rsid w:val="004F16DC"/>
    <w:rsid w:val="004F1784"/>
    <w:rsid w:val="004F1909"/>
    <w:rsid w:val="004F23C5"/>
    <w:rsid w:val="004F2656"/>
    <w:rsid w:val="004F27BF"/>
    <w:rsid w:val="004F289B"/>
    <w:rsid w:val="004F2AD8"/>
    <w:rsid w:val="004F320F"/>
    <w:rsid w:val="004F36B1"/>
    <w:rsid w:val="004F3C42"/>
    <w:rsid w:val="004F508F"/>
    <w:rsid w:val="004F54A3"/>
    <w:rsid w:val="004F5D77"/>
    <w:rsid w:val="004F5DF1"/>
    <w:rsid w:val="004F5DF8"/>
    <w:rsid w:val="004F61F7"/>
    <w:rsid w:val="004F7036"/>
    <w:rsid w:val="004F744D"/>
    <w:rsid w:val="004F7CC1"/>
    <w:rsid w:val="00501894"/>
    <w:rsid w:val="00501933"/>
    <w:rsid w:val="005027BB"/>
    <w:rsid w:val="00502A66"/>
    <w:rsid w:val="00502AE4"/>
    <w:rsid w:val="00502BA6"/>
    <w:rsid w:val="00502BEF"/>
    <w:rsid w:val="00503021"/>
    <w:rsid w:val="00503FE6"/>
    <w:rsid w:val="005042E6"/>
    <w:rsid w:val="005046A4"/>
    <w:rsid w:val="005046EA"/>
    <w:rsid w:val="005047EE"/>
    <w:rsid w:val="00504944"/>
    <w:rsid w:val="00504FFB"/>
    <w:rsid w:val="0050520E"/>
    <w:rsid w:val="0050564B"/>
    <w:rsid w:val="00505BD7"/>
    <w:rsid w:val="00505F82"/>
    <w:rsid w:val="00506098"/>
    <w:rsid w:val="00506A6E"/>
    <w:rsid w:val="00506F72"/>
    <w:rsid w:val="00507611"/>
    <w:rsid w:val="00507994"/>
    <w:rsid w:val="00507CBA"/>
    <w:rsid w:val="00507D35"/>
    <w:rsid w:val="00507FE2"/>
    <w:rsid w:val="005101A2"/>
    <w:rsid w:val="005102A5"/>
    <w:rsid w:val="00510981"/>
    <w:rsid w:val="00510CFF"/>
    <w:rsid w:val="0051130F"/>
    <w:rsid w:val="00511900"/>
    <w:rsid w:val="0051294F"/>
    <w:rsid w:val="00512B5D"/>
    <w:rsid w:val="00513119"/>
    <w:rsid w:val="00513505"/>
    <w:rsid w:val="00513849"/>
    <w:rsid w:val="00513D31"/>
    <w:rsid w:val="005148B2"/>
    <w:rsid w:val="005150DC"/>
    <w:rsid w:val="00515307"/>
    <w:rsid w:val="00515ABA"/>
    <w:rsid w:val="00515B47"/>
    <w:rsid w:val="005165B3"/>
    <w:rsid w:val="00516FF5"/>
    <w:rsid w:val="00517A47"/>
    <w:rsid w:val="005206B6"/>
    <w:rsid w:val="00521491"/>
    <w:rsid w:val="00521543"/>
    <w:rsid w:val="005218D1"/>
    <w:rsid w:val="00521B94"/>
    <w:rsid w:val="00522460"/>
    <w:rsid w:val="0052246D"/>
    <w:rsid w:val="0052300D"/>
    <w:rsid w:val="00524868"/>
    <w:rsid w:val="005249AF"/>
    <w:rsid w:val="005250A4"/>
    <w:rsid w:val="005253EF"/>
    <w:rsid w:val="005255F8"/>
    <w:rsid w:val="00525B85"/>
    <w:rsid w:val="00526599"/>
    <w:rsid w:val="005267BD"/>
    <w:rsid w:val="005267C0"/>
    <w:rsid w:val="00526910"/>
    <w:rsid w:val="0052701A"/>
    <w:rsid w:val="00527949"/>
    <w:rsid w:val="00527D69"/>
    <w:rsid w:val="0053024C"/>
    <w:rsid w:val="0053044C"/>
    <w:rsid w:val="00531C77"/>
    <w:rsid w:val="00531CA5"/>
    <w:rsid w:val="005320E5"/>
    <w:rsid w:val="00532769"/>
    <w:rsid w:val="00532899"/>
    <w:rsid w:val="00532E8B"/>
    <w:rsid w:val="0053381A"/>
    <w:rsid w:val="00533975"/>
    <w:rsid w:val="00533F1E"/>
    <w:rsid w:val="00533F6C"/>
    <w:rsid w:val="00534547"/>
    <w:rsid w:val="00534738"/>
    <w:rsid w:val="00534DA5"/>
    <w:rsid w:val="00534F39"/>
    <w:rsid w:val="00534F92"/>
    <w:rsid w:val="00534FA6"/>
    <w:rsid w:val="00535045"/>
    <w:rsid w:val="00535345"/>
    <w:rsid w:val="00535773"/>
    <w:rsid w:val="00535A20"/>
    <w:rsid w:val="00535CF7"/>
    <w:rsid w:val="00536007"/>
    <w:rsid w:val="005360D5"/>
    <w:rsid w:val="0053663A"/>
    <w:rsid w:val="00536BDE"/>
    <w:rsid w:val="00536D4F"/>
    <w:rsid w:val="00536FBF"/>
    <w:rsid w:val="005373F0"/>
    <w:rsid w:val="005378B9"/>
    <w:rsid w:val="00537ED2"/>
    <w:rsid w:val="00537F8F"/>
    <w:rsid w:val="005400EE"/>
    <w:rsid w:val="005404CB"/>
    <w:rsid w:val="005418A1"/>
    <w:rsid w:val="00541A43"/>
    <w:rsid w:val="00542509"/>
    <w:rsid w:val="00542C7F"/>
    <w:rsid w:val="00542E7D"/>
    <w:rsid w:val="00542F75"/>
    <w:rsid w:val="00543124"/>
    <w:rsid w:val="00543A32"/>
    <w:rsid w:val="00543ED4"/>
    <w:rsid w:val="0054423F"/>
    <w:rsid w:val="00544A16"/>
    <w:rsid w:val="00544ABF"/>
    <w:rsid w:val="00544D6F"/>
    <w:rsid w:val="005457E4"/>
    <w:rsid w:val="005457FD"/>
    <w:rsid w:val="00545BC5"/>
    <w:rsid w:val="00545EA2"/>
    <w:rsid w:val="005461E1"/>
    <w:rsid w:val="00546A82"/>
    <w:rsid w:val="00546D45"/>
    <w:rsid w:val="005479E0"/>
    <w:rsid w:val="00550732"/>
    <w:rsid w:val="0055091D"/>
    <w:rsid w:val="00550AE6"/>
    <w:rsid w:val="00550BCC"/>
    <w:rsid w:val="00551E14"/>
    <w:rsid w:val="00552E33"/>
    <w:rsid w:val="00553E88"/>
    <w:rsid w:val="0055412E"/>
    <w:rsid w:val="0055435C"/>
    <w:rsid w:val="005545D0"/>
    <w:rsid w:val="005546D8"/>
    <w:rsid w:val="00554C67"/>
    <w:rsid w:val="00554D07"/>
    <w:rsid w:val="00554EEB"/>
    <w:rsid w:val="00555383"/>
    <w:rsid w:val="0055585E"/>
    <w:rsid w:val="0055593A"/>
    <w:rsid w:val="00555A6A"/>
    <w:rsid w:val="00555AFC"/>
    <w:rsid w:val="00555D24"/>
    <w:rsid w:val="00555DA3"/>
    <w:rsid w:val="00556108"/>
    <w:rsid w:val="0055687C"/>
    <w:rsid w:val="00556DC7"/>
    <w:rsid w:val="00557897"/>
    <w:rsid w:val="00560755"/>
    <w:rsid w:val="0056077E"/>
    <w:rsid w:val="00561662"/>
    <w:rsid w:val="0056192C"/>
    <w:rsid w:val="00561A01"/>
    <w:rsid w:val="00561A83"/>
    <w:rsid w:val="00561D8E"/>
    <w:rsid w:val="00561DF6"/>
    <w:rsid w:val="005623DC"/>
    <w:rsid w:val="005626EE"/>
    <w:rsid w:val="00562D7E"/>
    <w:rsid w:val="00562E66"/>
    <w:rsid w:val="0056371B"/>
    <w:rsid w:val="00564198"/>
    <w:rsid w:val="005643D4"/>
    <w:rsid w:val="00564C9A"/>
    <w:rsid w:val="005650BA"/>
    <w:rsid w:val="005657B8"/>
    <w:rsid w:val="0056610F"/>
    <w:rsid w:val="005662E8"/>
    <w:rsid w:val="0056763C"/>
    <w:rsid w:val="00567695"/>
    <w:rsid w:val="00567C5A"/>
    <w:rsid w:val="005712E8"/>
    <w:rsid w:val="00574131"/>
    <w:rsid w:val="0057432C"/>
    <w:rsid w:val="005744A4"/>
    <w:rsid w:val="005747A6"/>
    <w:rsid w:val="005747C5"/>
    <w:rsid w:val="00575054"/>
    <w:rsid w:val="00575A9E"/>
    <w:rsid w:val="00575B6B"/>
    <w:rsid w:val="005763B8"/>
    <w:rsid w:val="0057641E"/>
    <w:rsid w:val="00576985"/>
    <w:rsid w:val="00576B09"/>
    <w:rsid w:val="0057707F"/>
    <w:rsid w:val="00577251"/>
    <w:rsid w:val="005773CB"/>
    <w:rsid w:val="00580015"/>
    <w:rsid w:val="00580194"/>
    <w:rsid w:val="00580E92"/>
    <w:rsid w:val="0058179F"/>
    <w:rsid w:val="00581A69"/>
    <w:rsid w:val="00581E3B"/>
    <w:rsid w:val="0058256B"/>
    <w:rsid w:val="00582794"/>
    <w:rsid w:val="00582E6C"/>
    <w:rsid w:val="0058318D"/>
    <w:rsid w:val="00583BDC"/>
    <w:rsid w:val="00584195"/>
    <w:rsid w:val="005848B3"/>
    <w:rsid w:val="005851A6"/>
    <w:rsid w:val="005858CC"/>
    <w:rsid w:val="00585DD2"/>
    <w:rsid w:val="00586504"/>
    <w:rsid w:val="005867C9"/>
    <w:rsid w:val="00586A21"/>
    <w:rsid w:val="00590060"/>
    <w:rsid w:val="005904F3"/>
    <w:rsid w:val="005905AC"/>
    <w:rsid w:val="0059097B"/>
    <w:rsid w:val="005912E3"/>
    <w:rsid w:val="0059162A"/>
    <w:rsid w:val="00592117"/>
    <w:rsid w:val="00592BAB"/>
    <w:rsid w:val="00592E56"/>
    <w:rsid w:val="005934CC"/>
    <w:rsid w:val="00593811"/>
    <w:rsid w:val="0059398F"/>
    <w:rsid w:val="00593CEB"/>
    <w:rsid w:val="00593CF7"/>
    <w:rsid w:val="00593F03"/>
    <w:rsid w:val="00593FA9"/>
    <w:rsid w:val="00595A7F"/>
    <w:rsid w:val="005964F8"/>
    <w:rsid w:val="005967C4"/>
    <w:rsid w:val="0059682A"/>
    <w:rsid w:val="00596A55"/>
    <w:rsid w:val="00596FE7"/>
    <w:rsid w:val="00597671"/>
    <w:rsid w:val="00597ABB"/>
    <w:rsid w:val="00597B3E"/>
    <w:rsid w:val="00597D83"/>
    <w:rsid w:val="005A03CE"/>
    <w:rsid w:val="005A1846"/>
    <w:rsid w:val="005A1887"/>
    <w:rsid w:val="005A2496"/>
    <w:rsid w:val="005A2586"/>
    <w:rsid w:val="005A320D"/>
    <w:rsid w:val="005A348A"/>
    <w:rsid w:val="005A3520"/>
    <w:rsid w:val="005A3EE1"/>
    <w:rsid w:val="005A4607"/>
    <w:rsid w:val="005A46E1"/>
    <w:rsid w:val="005A4BA7"/>
    <w:rsid w:val="005A54B4"/>
    <w:rsid w:val="005A5F22"/>
    <w:rsid w:val="005A609F"/>
    <w:rsid w:val="005A61EA"/>
    <w:rsid w:val="005A6463"/>
    <w:rsid w:val="005A68E6"/>
    <w:rsid w:val="005A7B2C"/>
    <w:rsid w:val="005B0B97"/>
    <w:rsid w:val="005B176F"/>
    <w:rsid w:val="005B183D"/>
    <w:rsid w:val="005B3279"/>
    <w:rsid w:val="005B3FA3"/>
    <w:rsid w:val="005B492A"/>
    <w:rsid w:val="005B4B0D"/>
    <w:rsid w:val="005B4CF0"/>
    <w:rsid w:val="005B4F0B"/>
    <w:rsid w:val="005B6032"/>
    <w:rsid w:val="005B68EE"/>
    <w:rsid w:val="005B75A3"/>
    <w:rsid w:val="005B76BD"/>
    <w:rsid w:val="005C1BB2"/>
    <w:rsid w:val="005C1FB2"/>
    <w:rsid w:val="005C21A9"/>
    <w:rsid w:val="005C2CA0"/>
    <w:rsid w:val="005C3393"/>
    <w:rsid w:val="005C36B6"/>
    <w:rsid w:val="005C3784"/>
    <w:rsid w:val="005C3A2F"/>
    <w:rsid w:val="005C42D1"/>
    <w:rsid w:val="005C5173"/>
    <w:rsid w:val="005C55B8"/>
    <w:rsid w:val="005C5A4F"/>
    <w:rsid w:val="005C6325"/>
    <w:rsid w:val="005C66BE"/>
    <w:rsid w:val="005C69A2"/>
    <w:rsid w:val="005C6CA2"/>
    <w:rsid w:val="005C6E3B"/>
    <w:rsid w:val="005C715C"/>
    <w:rsid w:val="005C725B"/>
    <w:rsid w:val="005C7484"/>
    <w:rsid w:val="005C7CEB"/>
    <w:rsid w:val="005D0298"/>
    <w:rsid w:val="005D0EB6"/>
    <w:rsid w:val="005D16A6"/>
    <w:rsid w:val="005D1990"/>
    <w:rsid w:val="005D1B0D"/>
    <w:rsid w:val="005D1BEC"/>
    <w:rsid w:val="005D1EB1"/>
    <w:rsid w:val="005D200E"/>
    <w:rsid w:val="005D2406"/>
    <w:rsid w:val="005D3B23"/>
    <w:rsid w:val="005D3B99"/>
    <w:rsid w:val="005D3D52"/>
    <w:rsid w:val="005D450A"/>
    <w:rsid w:val="005D47FF"/>
    <w:rsid w:val="005D5221"/>
    <w:rsid w:val="005D5315"/>
    <w:rsid w:val="005D5F69"/>
    <w:rsid w:val="005D619D"/>
    <w:rsid w:val="005D61B0"/>
    <w:rsid w:val="005D6B46"/>
    <w:rsid w:val="005D7861"/>
    <w:rsid w:val="005D7DE9"/>
    <w:rsid w:val="005D7E35"/>
    <w:rsid w:val="005D7EF4"/>
    <w:rsid w:val="005E056E"/>
    <w:rsid w:val="005E0860"/>
    <w:rsid w:val="005E187C"/>
    <w:rsid w:val="005E2ADD"/>
    <w:rsid w:val="005E2ED3"/>
    <w:rsid w:val="005E44CC"/>
    <w:rsid w:val="005E4640"/>
    <w:rsid w:val="005E4909"/>
    <w:rsid w:val="005E4F2A"/>
    <w:rsid w:val="005E52C4"/>
    <w:rsid w:val="005E5575"/>
    <w:rsid w:val="005E65C2"/>
    <w:rsid w:val="005E67A5"/>
    <w:rsid w:val="005E691A"/>
    <w:rsid w:val="005E6A9B"/>
    <w:rsid w:val="005E6CD0"/>
    <w:rsid w:val="005E715E"/>
    <w:rsid w:val="005F0B87"/>
    <w:rsid w:val="005F0ED5"/>
    <w:rsid w:val="005F1039"/>
    <w:rsid w:val="005F1181"/>
    <w:rsid w:val="005F198E"/>
    <w:rsid w:val="005F2675"/>
    <w:rsid w:val="005F28EB"/>
    <w:rsid w:val="005F2BA6"/>
    <w:rsid w:val="005F2FFB"/>
    <w:rsid w:val="005F36D7"/>
    <w:rsid w:val="005F3CBB"/>
    <w:rsid w:val="005F582E"/>
    <w:rsid w:val="005F5ACB"/>
    <w:rsid w:val="005F6022"/>
    <w:rsid w:val="005F6298"/>
    <w:rsid w:val="005F67BB"/>
    <w:rsid w:val="005F67F4"/>
    <w:rsid w:val="005F6DBB"/>
    <w:rsid w:val="005F6FA2"/>
    <w:rsid w:val="005F70D3"/>
    <w:rsid w:val="005F749B"/>
    <w:rsid w:val="006002C2"/>
    <w:rsid w:val="00600740"/>
    <w:rsid w:val="00601084"/>
    <w:rsid w:val="00601403"/>
    <w:rsid w:val="00601DB4"/>
    <w:rsid w:val="00602213"/>
    <w:rsid w:val="00603244"/>
    <w:rsid w:val="0060383C"/>
    <w:rsid w:val="00604083"/>
    <w:rsid w:val="00605244"/>
    <w:rsid w:val="00605271"/>
    <w:rsid w:val="00605CD0"/>
    <w:rsid w:val="00607346"/>
    <w:rsid w:val="006074F1"/>
    <w:rsid w:val="00607866"/>
    <w:rsid w:val="00607DAD"/>
    <w:rsid w:val="00607FBD"/>
    <w:rsid w:val="0061092A"/>
    <w:rsid w:val="0061093F"/>
    <w:rsid w:val="00610BEE"/>
    <w:rsid w:val="00610EB9"/>
    <w:rsid w:val="006117BA"/>
    <w:rsid w:val="006124CC"/>
    <w:rsid w:val="0061286D"/>
    <w:rsid w:val="00613CBE"/>
    <w:rsid w:val="00613D73"/>
    <w:rsid w:val="00613E3A"/>
    <w:rsid w:val="00614C88"/>
    <w:rsid w:val="00614CB5"/>
    <w:rsid w:val="00614FD1"/>
    <w:rsid w:val="0061501F"/>
    <w:rsid w:val="00615191"/>
    <w:rsid w:val="00615FB4"/>
    <w:rsid w:val="006161CE"/>
    <w:rsid w:val="00616D54"/>
    <w:rsid w:val="006173D3"/>
    <w:rsid w:val="0062009F"/>
    <w:rsid w:val="00620213"/>
    <w:rsid w:val="00620FFA"/>
    <w:rsid w:val="00621449"/>
    <w:rsid w:val="0062170C"/>
    <w:rsid w:val="00621F98"/>
    <w:rsid w:val="00621FDE"/>
    <w:rsid w:val="00622860"/>
    <w:rsid w:val="0062294C"/>
    <w:rsid w:val="00622A7C"/>
    <w:rsid w:val="00622B00"/>
    <w:rsid w:val="00622CE1"/>
    <w:rsid w:val="00622EF0"/>
    <w:rsid w:val="00622F50"/>
    <w:rsid w:val="0062336E"/>
    <w:rsid w:val="006234AE"/>
    <w:rsid w:val="00623513"/>
    <w:rsid w:val="00623ACA"/>
    <w:rsid w:val="00624044"/>
    <w:rsid w:val="0062437C"/>
    <w:rsid w:val="006245EF"/>
    <w:rsid w:val="00624F34"/>
    <w:rsid w:val="00625088"/>
    <w:rsid w:val="00625B4C"/>
    <w:rsid w:val="006264D7"/>
    <w:rsid w:val="0062656A"/>
    <w:rsid w:val="00627445"/>
    <w:rsid w:val="006276EC"/>
    <w:rsid w:val="00627752"/>
    <w:rsid w:val="00630335"/>
    <w:rsid w:val="00630642"/>
    <w:rsid w:val="006307B5"/>
    <w:rsid w:val="00630965"/>
    <w:rsid w:val="00630ECB"/>
    <w:rsid w:val="0063175B"/>
    <w:rsid w:val="00632069"/>
    <w:rsid w:val="00632D6A"/>
    <w:rsid w:val="00632DE1"/>
    <w:rsid w:val="00632E09"/>
    <w:rsid w:val="00632EAD"/>
    <w:rsid w:val="00633453"/>
    <w:rsid w:val="00633861"/>
    <w:rsid w:val="00633AB0"/>
    <w:rsid w:val="006342A3"/>
    <w:rsid w:val="0063479D"/>
    <w:rsid w:val="00634BD9"/>
    <w:rsid w:val="00634E47"/>
    <w:rsid w:val="0063624B"/>
    <w:rsid w:val="006365D3"/>
    <w:rsid w:val="00636632"/>
    <w:rsid w:val="00637047"/>
    <w:rsid w:val="00637330"/>
    <w:rsid w:val="00637D21"/>
    <w:rsid w:val="0064011E"/>
    <w:rsid w:val="00640AA6"/>
    <w:rsid w:val="00641955"/>
    <w:rsid w:val="006419F4"/>
    <w:rsid w:val="00641D09"/>
    <w:rsid w:val="00643E09"/>
    <w:rsid w:val="00643F99"/>
    <w:rsid w:val="006444F4"/>
    <w:rsid w:val="00644575"/>
    <w:rsid w:val="00645484"/>
    <w:rsid w:val="006460F4"/>
    <w:rsid w:val="006462F2"/>
    <w:rsid w:val="00646519"/>
    <w:rsid w:val="00646F91"/>
    <w:rsid w:val="0064774B"/>
    <w:rsid w:val="00647F6E"/>
    <w:rsid w:val="00650510"/>
    <w:rsid w:val="0065077E"/>
    <w:rsid w:val="00650E88"/>
    <w:rsid w:val="00651A38"/>
    <w:rsid w:val="00651B92"/>
    <w:rsid w:val="00651CCA"/>
    <w:rsid w:val="006524B8"/>
    <w:rsid w:val="00652E3E"/>
    <w:rsid w:val="00653239"/>
    <w:rsid w:val="006539AA"/>
    <w:rsid w:val="0065420A"/>
    <w:rsid w:val="00654DDB"/>
    <w:rsid w:val="00654F53"/>
    <w:rsid w:val="0065578E"/>
    <w:rsid w:val="00655DD7"/>
    <w:rsid w:val="00656700"/>
    <w:rsid w:val="0065764B"/>
    <w:rsid w:val="00660089"/>
    <w:rsid w:val="00660241"/>
    <w:rsid w:val="00660C9A"/>
    <w:rsid w:val="006610B3"/>
    <w:rsid w:val="00661F04"/>
    <w:rsid w:val="0066219C"/>
    <w:rsid w:val="006621B8"/>
    <w:rsid w:val="0066228E"/>
    <w:rsid w:val="006623D2"/>
    <w:rsid w:val="00662C60"/>
    <w:rsid w:val="00662F55"/>
    <w:rsid w:val="00664089"/>
    <w:rsid w:val="0066417C"/>
    <w:rsid w:val="00664751"/>
    <w:rsid w:val="00665005"/>
    <w:rsid w:val="006654BF"/>
    <w:rsid w:val="00665996"/>
    <w:rsid w:val="00665BE2"/>
    <w:rsid w:val="006662C5"/>
    <w:rsid w:val="00666761"/>
    <w:rsid w:val="006668FB"/>
    <w:rsid w:val="00666CA2"/>
    <w:rsid w:val="00666D83"/>
    <w:rsid w:val="00666DF5"/>
    <w:rsid w:val="006701AF"/>
    <w:rsid w:val="00670862"/>
    <w:rsid w:val="00670BB7"/>
    <w:rsid w:val="00670F60"/>
    <w:rsid w:val="00671236"/>
    <w:rsid w:val="006721FD"/>
    <w:rsid w:val="0067238C"/>
    <w:rsid w:val="00672848"/>
    <w:rsid w:val="00672AFA"/>
    <w:rsid w:val="00672D30"/>
    <w:rsid w:val="00673126"/>
    <w:rsid w:val="00673C09"/>
    <w:rsid w:val="00673E24"/>
    <w:rsid w:val="00674073"/>
    <w:rsid w:val="00674D2E"/>
    <w:rsid w:val="00674F53"/>
    <w:rsid w:val="00675AB6"/>
    <w:rsid w:val="0067641F"/>
    <w:rsid w:val="00676CB7"/>
    <w:rsid w:val="006773D4"/>
    <w:rsid w:val="00680BC4"/>
    <w:rsid w:val="00680FC7"/>
    <w:rsid w:val="00681CE3"/>
    <w:rsid w:val="00682314"/>
    <w:rsid w:val="00682681"/>
    <w:rsid w:val="00682B8E"/>
    <w:rsid w:val="00682DCE"/>
    <w:rsid w:val="00682F02"/>
    <w:rsid w:val="00684D9A"/>
    <w:rsid w:val="00684FFD"/>
    <w:rsid w:val="006871B3"/>
    <w:rsid w:val="00687513"/>
    <w:rsid w:val="00690027"/>
    <w:rsid w:val="00690354"/>
    <w:rsid w:val="006907BB"/>
    <w:rsid w:val="00690D69"/>
    <w:rsid w:val="006914B6"/>
    <w:rsid w:val="00691860"/>
    <w:rsid w:val="0069229B"/>
    <w:rsid w:val="00692E52"/>
    <w:rsid w:val="006930E6"/>
    <w:rsid w:val="00693630"/>
    <w:rsid w:val="00694203"/>
    <w:rsid w:val="0069680D"/>
    <w:rsid w:val="00696B73"/>
    <w:rsid w:val="00696E52"/>
    <w:rsid w:val="00696EAE"/>
    <w:rsid w:val="00696F9F"/>
    <w:rsid w:val="00697279"/>
    <w:rsid w:val="0069742D"/>
    <w:rsid w:val="00697630"/>
    <w:rsid w:val="00697631"/>
    <w:rsid w:val="00697D04"/>
    <w:rsid w:val="00697DCD"/>
    <w:rsid w:val="00697FD9"/>
    <w:rsid w:val="006A01E2"/>
    <w:rsid w:val="006A0307"/>
    <w:rsid w:val="006A050B"/>
    <w:rsid w:val="006A10CF"/>
    <w:rsid w:val="006A182E"/>
    <w:rsid w:val="006A213C"/>
    <w:rsid w:val="006A2942"/>
    <w:rsid w:val="006A2A16"/>
    <w:rsid w:val="006A2D86"/>
    <w:rsid w:val="006A3430"/>
    <w:rsid w:val="006A4058"/>
    <w:rsid w:val="006A4501"/>
    <w:rsid w:val="006A56D7"/>
    <w:rsid w:val="006A5815"/>
    <w:rsid w:val="006A5C64"/>
    <w:rsid w:val="006A6428"/>
    <w:rsid w:val="006A6679"/>
    <w:rsid w:val="006A68F2"/>
    <w:rsid w:val="006A69A9"/>
    <w:rsid w:val="006A7CB5"/>
    <w:rsid w:val="006B015F"/>
    <w:rsid w:val="006B05B9"/>
    <w:rsid w:val="006B0F32"/>
    <w:rsid w:val="006B19A3"/>
    <w:rsid w:val="006B1D19"/>
    <w:rsid w:val="006B267A"/>
    <w:rsid w:val="006B397D"/>
    <w:rsid w:val="006B3C58"/>
    <w:rsid w:val="006B4870"/>
    <w:rsid w:val="006B4A0C"/>
    <w:rsid w:val="006B520F"/>
    <w:rsid w:val="006B553F"/>
    <w:rsid w:val="006B576C"/>
    <w:rsid w:val="006B5BC3"/>
    <w:rsid w:val="006B5E7D"/>
    <w:rsid w:val="006B606B"/>
    <w:rsid w:val="006B68FC"/>
    <w:rsid w:val="006B6D93"/>
    <w:rsid w:val="006B7B21"/>
    <w:rsid w:val="006C0775"/>
    <w:rsid w:val="006C0E2B"/>
    <w:rsid w:val="006C12A9"/>
    <w:rsid w:val="006C1A89"/>
    <w:rsid w:val="006C2291"/>
    <w:rsid w:val="006C261C"/>
    <w:rsid w:val="006C2E4C"/>
    <w:rsid w:val="006C322D"/>
    <w:rsid w:val="006C39B0"/>
    <w:rsid w:val="006C4222"/>
    <w:rsid w:val="006C48B3"/>
    <w:rsid w:val="006C54F2"/>
    <w:rsid w:val="006C557C"/>
    <w:rsid w:val="006C55C6"/>
    <w:rsid w:val="006C61CC"/>
    <w:rsid w:val="006C7187"/>
    <w:rsid w:val="006C7CB1"/>
    <w:rsid w:val="006D05DA"/>
    <w:rsid w:val="006D0782"/>
    <w:rsid w:val="006D0A3B"/>
    <w:rsid w:val="006D0A70"/>
    <w:rsid w:val="006D0FCE"/>
    <w:rsid w:val="006D113A"/>
    <w:rsid w:val="006D148F"/>
    <w:rsid w:val="006D14E0"/>
    <w:rsid w:val="006D1530"/>
    <w:rsid w:val="006D1AAC"/>
    <w:rsid w:val="006D26F2"/>
    <w:rsid w:val="006D2BF6"/>
    <w:rsid w:val="006D2D4A"/>
    <w:rsid w:val="006D2D63"/>
    <w:rsid w:val="006D35FC"/>
    <w:rsid w:val="006D4530"/>
    <w:rsid w:val="006D4722"/>
    <w:rsid w:val="006D4C07"/>
    <w:rsid w:val="006D4D6F"/>
    <w:rsid w:val="006D557A"/>
    <w:rsid w:val="006D5B76"/>
    <w:rsid w:val="006D637B"/>
    <w:rsid w:val="006D65CB"/>
    <w:rsid w:val="006D6AEB"/>
    <w:rsid w:val="006D6C3E"/>
    <w:rsid w:val="006D7181"/>
    <w:rsid w:val="006D7DAE"/>
    <w:rsid w:val="006D7DCE"/>
    <w:rsid w:val="006E0AB6"/>
    <w:rsid w:val="006E1C96"/>
    <w:rsid w:val="006E25AC"/>
    <w:rsid w:val="006E282B"/>
    <w:rsid w:val="006E32BE"/>
    <w:rsid w:val="006E35AC"/>
    <w:rsid w:val="006E3D87"/>
    <w:rsid w:val="006E43A1"/>
    <w:rsid w:val="006E4428"/>
    <w:rsid w:val="006E5CE6"/>
    <w:rsid w:val="006E623E"/>
    <w:rsid w:val="006E6266"/>
    <w:rsid w:val="006E6E63"/>
    <w:rsid w:val="006E7122"/>
    <w:rsid w:val="006E7CA3"/>
    <w:rsid w:val="006F040B"/>
    <w:rsid w:val="006F080B"/>
    <w:rsid w:val="006F0A26"/>
    <w:rsid w:val="006F0A5F"/>
    <w:rsid w:val="006F0B22"/>
    <w:rsid w:val="006F0F5E"/>
    <w:rsid w:val="006F1058"/>
    <w:rsid w:val="006F1EF9"/>
    <w:rsid w:val="006F3BDD"/>
    <w:rsid w:val="006F459F"/>
    <w:rsid w:val="006F4F69"/>
    <w:rsid w:val="006F516A"/>
    <w:rsid w:val="006F51C8"/>
    <w:rsid w:val="006F63E9"/>
    <w:rsid w:val="006F6743"/>
    <w:rsid w:val="006F67C4"/>
    <w:rsid w:val="006F6DC4"/>
    <w:rsid w:val="0070016E"/>
    <w:rsid w:val="007003BC"/>
    <w:rsid w:val="0070063F"/>
    <w:rsid w:val="00700877"/>
    <w:rsid w:val="007008EF"/>
    <w:rsid w:val="00700A8F"/>
    <w:rsid w:val="0070125D"/>
    <w:rsid w:val="00701F6D"/>
    <w:rsid w:val="0070264C"/>
    <w:rsid w:val="007031A9"/>
    <w:rsid w:val="007033C6"/>
    <w:rsid w:val="0070388B"/>
    <w:rsid w:val="00703F7F"/>
    <w:rsid w:val="00704096"/>
    <w:rsid w:val="00704408"/>
    <w:rsid w:val="00704F50"/>
    <w:rsid w:val="0070528A"/>
    <w:rsid w:val="00705662"/>
    <w:rsid w:val="007060A7"/>
    <w:rsid w:val="0070648E"/>
    <w:rsid w:val="00707067"/>
    <w:rsid w:val="007075E1"/>
    <w:rsid w:val="00707D17"/>
    <w:rsid w:val="00707D1C"/>
    <w:rsid w:val="00710600"/>
    <w:rsid w:val="00711108"/>
    <w:rsid w:val="007111A9"/>
    <w:rsid w:val="0071168D"/>
    <w:rsid w:val="0071172F"/>
    <w:rsid w:val="00711D0B"/>
    <w:rsid w:val="00711FEC"/>
    <w:rsid w:val="007130BD"/>
    <w:rsid w:val="00713A8A"/>
    <w:rsid w:val="00713D8F"/>
    <w:rsid w:val="0071437B"/>
    <w:rsid w:val="00714705"/>
    <w:rsid w:val="0071470A"/>
    <w:rsid w:val="0071474D"/>
    <w:rsid w:val="0071580C"/>
    <w:rsid w:val="00716287"/>
    <w:rsid w:val="00716A6B"/>
    <w:rsid w:val="00717C84"/>
    <w:rsid w:val="00720034"/>
    <w:rsid w:val="00720405"/>
    <w:rsid w:val="007215E0"/>
    <w:rsid w:val="00721A21"/>
    <w:rsid w:val="00721A9C"/>
    <w:rsid w:val="00721DF8"/>
    <w:rsid w:val="00722748"/>
    <w:rsid w:val="0072386F"/>
    <w:rsid w:val="00723D06"/>
    <w:rsid w:val="00723FF3"/>
    <w:rsid w:val="00725157"/>
    <w:rsid w:val="0072539C"/>
    <w:rsid w:val="007253B1"/>
    <w:rsid w:val="007254D1"/>
    <w:rsid w:val="007264E0"/>
    <w:rsid w:val="0072691A"/>
    <w:rsid w:val="00726E40"/>
    <w:rsid w:val="0072732F"/>
    <w:rsid w:val="00730154"/>
    <w:rsid w:val="00730C12"/>
    <w:rsid w:val="00731674"/>
    <w:rsid w:val="00731DC7"/>
    <w:rsid w:val="00731F2C"/>
    <w:rsid w:val="00732381"/>
    <w:rsid w:val="00732C67"/>
    <w:rsid w:val="00733106"/>
    <w:rsid w:val="00733192"/>
    <w:rsid w:val="00733677"/>
    <w:rsid w:val="00733EEE"/>
    <w:rsid w:val="00733F87"/>
    <w:rsid w:val="00734495"/>
    <w:rsid w:val="007344F8"/>
    <w:rsid w:val="007347DB"/>
    <w:rsid w:val="00734E9B"/>
    <w:rsid w:val="007362B6"/>
    <w:rsid w:val="007362CF"/>
    <w:rsid w:val="00736E11"/>
    <w:rsid w:val="00736EAB"/>
    <w:rsid w:val="0073757A"/>
    <w:rsid w:val="00737585"/>
    <w:rsid w:val="00737C8F"/>
    <w:rsid w:val="00737D58"/>
    <w:rsid w:val="00737EAE"/>
    <w:rsid w:val="00740070"/>
    <w:rsid w:val="00740B21"/>
    <w:rsid w:val="00740BDA"/>
    <w:rsid w:val="0074136C"/>
    <w:rsid w:val="007418B6"/>
    <w:rsid w:val="00741C9C"/>
    <w:rsid w:val="00741E00"/>
    <w:rsid w:val="00742162"/>
    <w:rsid w:val="00742489"/>
    <w:rsid w:val="007425B9"/>
    <w:rsid w:val="00742655"/>
    <w:rsid w:val="007428BB"/>
    <w:rsid w:val="00742A1A"/>
    <w:rsid w:val="00743272"/>
    <w:rsid w:val="007432FC"/>
    <w:rsid w:val="00743751"/>
    <w:rsid w:val="00743D53"/>
    <w:rsid w:val="00743FA1"/>
    <w:rsid w:val="00743FAF"/>
    <w:rsid w:val="00744409"/>
    <w:rsid w:val="0074461D"/>
    <w:rsid w:val="0074470A"/>
    <w:rsid w:val="007456BD"/>
    <w:rsid w:val="00745E6B"/>
    <w:rsid w:val="00746180"/>
    <w:rsid w:val="00746340"/>
    <w:rsid w:val="007469BB"/>
    <w:rsid w:val="00746CF0"/>
    <w:rsid w:val="00747364"/>
    <w:rsid w:val="007478EB"/>
    <w:rsid w:val="0075023F"/>
    <w:rsid w:val="0075073E"/>
    <w:rsid w:val="00750BE4"/>
    <w:rsid w:val="007520CD"/>
    <w:rsid w:val="00752CB3"/>
    <w:rsid w:val="0075372F"/>
    <w:rsid w:val="00753D53"/>
    <w:rsid w:val="0075436C"/>
    <w:rsid w:val="00754386"/>
    <w:rsid w:val="0075446E"/>
    <w:rsid w:val="0075460F"/>
    <w:rsid w:val="00754736"/>
    <w:rsid w:val="0075501C"/>
    <w:rsid w:val="00755056"/>
    <w:rsid w:val="00755925"/>
    <w:rsid w:val="00756505"/>
    <w:rsid w:val="00756550"/>
    <w:rsid w:val="007570ED"/>
    <w:rsid w:val="007570F1"/>
    <w:rsid w:val="00757324"/>
    <w:rsid w:val="0075741A"/>
    <w:rsid w:val="007576DC"/>
    <w:rsid w:val="00757956"/>
    <w:rsid w:val="007606DE"/>
    <w:rsid w:val="00761468"/>
    <w:rsid w:val="0076176F"/>
    <w:rsid w:val="007619EA"/>
    <w:rsid w:val="00761C27"/>
    <w:rsid w:val="0076201A"/>
    <w:rsid w:val="00762F14"/>
    <w:rsid w:val="00763068"/>
    <w:rsid w:val="00763323"/>
    <w:rsid w:val="00763408"/>
    <w:rsid w:val="00764015"/>
    <w:rsid w:val="0076490A"/>
    <w:rsid w:val="00764AB9"/>
    <w:rsid w:val="007651B4"/>
    <w:rsid w:val="00765D2D"/>
    <w:rsid w:val="00765E3D"/>
    <w:rsid w:val="00766E40"/>
    <w:rsid w:val="007675B1"/>
    <w:rsid w:val="0076781C"/>
    <w:rsid w:val="00770138"/>
    <w:rsid w:val="00770476"/>
    <w:rsid w:val="00771575"/>
    <w:rsid w:val="00771681"/>
    <w:rsid w:val="007719EC"/>
    <w:rsid w:val="00771FDA"/>
    <w:rsid w:val="0077223A"/>
    <w:rsid w:val="0077289A"/>
    <w:rsid w:val="007728DA"/>
    <w:rsid w:val="00772A06"/>
    <w:rsid w:val="00773125"/>
    <w:rsid w:val="00773702"/>
    <w:rsid w:val="00774090"/>
    <w:rsid w:val="00775906"/>
    <w:rsid w:val="00775988"/>
    <w:rsid w:val="00775D20"/>
    <w:rsid w:val="00775D60"/>
    <w:rsid w:val="00775E41"/>
    <w:rsid w:val="00777300"/>
    <w:rsid w:val="007774AE"/>
    <w:rsid w:val="0077772A"/>
    <w:rsid w:val="00777986"/>
    <w:rsid w:val="00777ACF"/>
    <w:rsid w:val="0078022C"/>
    <w:rsid w:val="00780433"/>
    <w:rsid w:val="0078168E"/>
    <w:rsid w:val="007816F6"/>
    <w:rsid w:val="00781AA9"/>
    <w:rsid w:val="007820E7"/>
    <w:rsid w:val="00782D65"/>
    <w:rsid w:val="00782E16"/>
    <w:rsid w:val="00782F8C"/>
    <w:rsid w:val="00783167"/>
    <w:rsid w:val="0078358D"/>
    <w:rsid w:val="00783860"/>
    <w:rsid w:val="00783A18"/>
    <w:rsid w:val="00783C9D"/>
    <w:rsid w:val="00783E20"/>
    <w:rsid w:val="00783E5C"/>
    <w:rsid w:val="00783E68"/>
    <w:rsid w:val="00783F8B"/>
    <w:rsid w:val="00784C7B"/>
    <w:rsid w:val="00785F05"/>
    <w:rsid w:val="0078632B"/>
    <w:rsid w:val="00786F50"/>
    <w:rsid w:val="00787DB5"/>
    <w:rsid w:val="00787E0D"/>
    <w:rsid w:val="007908EE"/>
    <w:rsid w:val="007909DD"/>
    <w:rsid w:val="00791244"/>
    <w:rsid w:val="00791BB7"/>
    <w:rsid w:val="00791BEE"/>
    <w:rsid w:val="007925E8"/>
    <w:rsid w:val="00793163"/>
    <w:rsid w:val="00793D0E"/>
    <w:rsid w:val="007943AB"/>
    <w:rsid w:val="00794F59"/>
    <w:rsid w:val="007961E0"/>
    <w:rsid w:val="00796239"/>
    <w:rsid w:val="00796E2B"/>
    <w:rsid w:val="0079720C"/>
    <w:rsid w:val="00797286"/>
    <w:rsid w:val="0079794D"/>
    <w:rsid w:val="007A00FE"/>
    <w:rsid w:val="007A08A4"/>
    <w:rsid w:val="007A0ACC"/>
    <w:rsid w:val="007A3D44"/>
    <w:rsid w:val="007A3EDD"/>
    <w:rsid w:val="007A49B9"/>
    <w:rsid w:val="007A4F6E"/>
    <w:rsid w:val="007A5659"/>
    <w:rsid w:val="007A5C92"/>
    <w:rsid w:val="007A5EC0"/>
    <w:rsid w:val="007A6ADB"/>
    <w:rsid w:val="007A7042"/>
    <w:rsid w:val="007A75C5"/>
    <w:rsid w:val="007A77AC"/>
    <w:rsid w:val="007A7AE6"/>
    <w:rsid w:val="007A7E0A"/>
    <w:rsid w:val="007B0356"/>
    <w:rsid w:val="007B0570"/>
    <w:rsid w:val="007B088F"/>
    <w:rsid w:val="007B0A74"/>
    <w:rsid w:val="007B0F4D"/>
    <w:rsid w:val="007B1741"/>
    <w:rsid w:val="007B1B25"/>
    <w:rsid w:val="007B1B28"/>
    <w:rsid w:val="007B1C37"/>
    <w:rsid w:val="007B1E67"/>
    <w:rsid w:val="007B2FD5"/>
    <w:rsid w:val="007B3031"/>
    <w:rsid w:val="007B30FB"/>
    <w:rsid w:val="007B3819"/>
    <w:rsid w:val="007B3899"/>
    <w:rsid w:val="007B3CF8"/>
    <w:rsid w:val="007B41FF"/>
    <w:rsid w:val="007B437F"/>
    <w:rsid w:val="007B443C"/>
    <w:rsid w:val="007B50D0"/>
    <w:rsid w:val="007B523D"/>
    <w:rsid w:val="007B59BD"/>
    <w:rsid w:val="007B6EAF"/>
    <w:rsid w:val="007B6EDD"/>
    <w:rsid w:val="007B757F"/>
    <w:rsid w:val="007C06F1"/>
    <w:rsid w:val="007C0C76"/>
    <w:rsid w:val="007C0CBE"/>
    <w:rsid w:val="007C16CA"/>
    <w:rsid w:val="007C1910"/>
    <w:rsid w:val="007C1E8B"/>
    <w:rsid w:val="007C212A"/>
    <w:rsid w:val="007C311D"/>
    <w:rsid w:val="007C338C"/>
    <w:rsid w:val="007C3542"/>
    <w:rsid w:val="007C37AC"/>
    <w:rsid w:val="007C37EB"/>
    <w:rsid w:val="007C3A0A"/>
    <w:rsid w:val="007C3B40"/>
    <w:rsid w:val="007C4281"/>
    <w:rsid w:val="007C436C"/>
    <w:rsid w:val="007C497B"/>
    <w:rsid w:val="007C6EE6"/>
    <w:rsid w:val="007C7AD1"/>
    <w:rsid w:val="007D0000"/>
    <w:rsid w:val="007D0125"/>
    <w:rsid w:val="007D07CE"/>
    <w:rsid w:val="007D12A3"/>
    <w:rsid w:val="007D1D53"/>
    <w:rsid w:val="007D28DF"/>
    <w:rsid w:val="007D29B2"/>
    <w:rsid w:val="007D3558"/>
    <w:rsid w:val="007D3B15"/>
    <w:rsid w:val="007D409D"/>
    <w:rsid w:val="007D418F"/>
    <w:rsid w:val="007D49FD"/>
    <w:rsid w:val="007D4DCA"/>
    <w:rsid w:val="007D4E69"/>
    <w:rsid w:val="007D5B24"/>
    <w:rsid w:val="007D66E1"/>
    <w:rsid w:val="007D6A44"/>
    <w:rsid w:val="007D6FA3"/>
    <w:rsid w:val="007D79F6"/>
    <w:rsid w:val="007E01BF"/>
    <w:rsid w:val="007E021B"/>
    <w:rsid w:val="007E0ACF"/>
    <w:rsid w:val="007E0BDF"/>
    <w:rsid w:val="007E145E"/>
    <w:rsid w:val="007E150E"/>
    <w:rsid w:val="007E2958"/>
    <w:rsid w:val="007E2DD9"/>
    <w:rsid w:val="007E3283"/>
    <w:rsid w:val="007E32D1"/>
    <w:rsid w:val="007E3AF6"/>
    <w:rsid w:val="007E4860"/>
    <w:rsid w:val="007E4882"/>
    <w:rsid w:val="007E4E52"/>
    <w:rsid w:val="007E4F58"/>
    <w:rsid w:val="007E4FE5"/>
    <w:rsid w:val="007E5590"/>
    <w:rsid w:val="007E5738"/>
    <w:rsid w:val="007E638F"/>
    <w:rsid w:val="007E673F"/>
    <w:rsid w:val="007E709B"/>
    <w:rsid w:val="007E78AD"/>
    <w:rsid w:val="007E7A03"/>
    <w:rsid w:val="007E7F34"/>
    <w:rsid w:val="007F0A63"/>
    <w:rsid w:val="007F0E78"/>
    <w:rsid w:val="007F1881"/>
    <w:rsid w:val="007F1A2C"/>
    <w:rsid w:val="007F2214"/>
    <w:rsid w:val="007F233C"/>
    <w:rsid w:val="007F2A53"/>
    <w:rsid w:val="007F2BFA"/>
    <w:rsid w:val="007F363E"/>
    <w:rsid w:val="007F3BA9"/>
    <w:rsid w:val="007F44D8"/>
    <w:rsid w:val="007F4AD3"/>
    <w:rsid w:val="007F4C6A"/>
    <w:rsid w:val="007F58D4"/>
    <w:rsid w:val="007F5E00"/>
    <w:rsid w:val="007F62C2"/>
    <w:rsid w:val="007F68E3"/>
    <w:rsid w:val="007F7116"/>
    <w:rsid w:val="007F724F"/>
    <w:rsid w:val="007F7330"/>
    <w:rsid w:val="007F79E7"/>
    <w:rsid w:val="007F7AEE"/>
    <w:rsid w:val="007F7CBB"/>
    <w:rsid w:val="008010C7"/>
    <w:rsid w:val="00801471"/>
    <w:rsid w:val="0080197A"/>
    <w:rsid w:val="0080274B"/>
    <w:rsid w:val="00802C18"/>
    <w:rsid w:val="00802F14"/>
    <w:rsid w:val="0080395C"/>
    <w:rsid w:val="00803A3C"/>
    <w:rsid w:val="008041BE"/>
    <w:rsid w:val="008042D8"/>
    <w:rsid w:val="00805BE8"/>
    <w:rsid w:val="008068C4"/>
    <w:rsid w:val="008069BD"/>
    <w:rsid w:val="00806BD1"/>
    <w:rsid w:val="00806DB7"/>
    <w:rsid w:val="008076D7"/>
    <w:rsid w:val="0080775A"/>
    <w:rsid w:val="008112B5"/>
    <w:rsid w:val="008117B4"/>
    <w:rsid w:val="00811836"/>
    <w:rsid w:val="00811901"/>
    <w:rsid w:val="008119D8"/>
    <w:rsid w:val="00812BC9"/>
    <w:rsid w:val="00812CF8"/>
    <w:rsid w:val="00813FCB"/>
    <w:rsid w:val="0081405C"/>
    <w:rsid w:val="008143F1"/>
    <w:rsid w:val="008144BC"/>
    <w:rsid w:val="00814AF6"/>
    <w:rsid w:val="00814B1D"/>
    <w:rsid w:val="00814B33"/>
    <w:rsid w:val="00814BF1"/>
    <w:rsid w:val="00815602"/>
    <w:rsid w:val="008157B1"/>
    <w:rsid w:val="0081587B"/>
    <w:rsid w:val="0081603C"/>
    <w:rsid w:val="00816364"/>
    <w:rsid w:val="00816C9C"/>
    <w:rsid w:val="00816F03"/>
    <w:rsid w:val="00817525"/>
    <w:rsid w:val="008176BC"/>
    <w:rsid w:val="00817AF0"/>
    <w:rsid w:val="00820A4B"/>
    <w:rsid w:val="008219B2"/>
    <w:rsid w:val="0082210B"/>
    <w:rsid w:val="008235ED"/>
    <w:rsid w:val="008236D3"/>
    <w:rsid w:val="00823AD5"/>
    <w:rsid w:val="00823D8F"/>
    <w:rsid w:val="00824372"/>
    <w:rsid w:val="0082494A"/>
    <w:rsid w:val="00824D30"/>
    <w:rsid w:val="00825244"/>
    <w:rsid w:val="008255AC"/>
    <w:rsid w:val="00825BC7"/>
    <w:rsid w:val="008267F7"/>
    <w:rsid w:val="00826DFA"/>
    <w:rsid w:val="00826F6E"/>
    <w:rsid w:val="0082706D"/>
    <w:rsid w:val="00827603"/>
    <w:rsid w:val="00827810"/>
    <w:rsid w:val="00830193"/>
    <w:rsid w:val="008304CF"/>
    <w:rsid w:val="00830A67"/>
    <w:rsid w:val="00830DD7"/>
    <w:rsid w:val="008317B4"/>
    <w:rsid w:val="00831C88"/>
    <w:rsid w:val="00831D27"/>
    <w:rsid w:val="008323CB"/>
    <w:rsid w:val="00832FDA"/>
    <w:rsid w:val="008334F5"/>
    <w:rsid w:val="0083528D"/>
    <w:rsid w:val="00835359"/>
    <w:rsid w:val="00835979"/>
    <w:rsid w:val="0083597A"/>
    <w:rsid w:val="00835A2E"/>
    <w:rsid w:val="00836264"/>
    <w:rsid w:val="00836B83"/>
    <w:rsid w:val="0083719C"/>
    <w:rsid w:val="0083746D"/>
    <w:rsid w:val="0083767D"/>
    <w:rsid w:val="00840B22"/>
    <w:rsid w:val="00840BC2"/>
    <w:rsid w:val="0084145B"/>
    <w:rsid w:val="00841E23"/>
    <w:rsid w:val="00842084"/>
    <w:rsid w:val="00842087"/>
    <w:rsid w:val="00842763"/>
    <w:rsid w:val="00842CBB"/>
    <w:rsid w:val="0084343F"/>
    <w:rsid w:val="00843724"/>
    <w:rsid w:val="00843CBE"/>
    <w:rsid w:val="00843F0E"/>
    <w:rsid w:val="0084447D"/>
    <w:rsid w:val="00844C71"/>
    <w:rsid w:val="00844F1A"/>
    <w:rsid w:val="00845622"/>
    <w:rsid w:val="00845684"/>
    <w:rsid w:val="00845B64"/>
    <w:rsid w:val="00845C64"/>
    <w:rsid w:val="008460D6"/>
    <w:rsid w:val="0084627B"/>
    <w:rsid w:val="008465CF"/>
    <w:rsid w:val="00847579"/>
    <w:rsid w:val="0084763E"/>
    <w:rsid w:val="0084787B"/>
    <w:rsid w:val="00847B4E"/>
    <w:rsid w:val="00847C65"/>
    <w:rsid w:val="00850C3B"/>
    <w:rsid w:val="008511A0"/>
    <w:rsid w:val="00851927"/>
    <w:rsid w:val="008520C7"/>
    <w:rsid w:val="0085325B"/>
    <w:rsid w:val="008532C3"/>
    <w:rsid w:val="008537B1"/>
    <w:rsid w:val="008537E8"/>
    <w:rsid w:val="00853AA9"/>
    <w:rsid w:val="008549DE"/>
    <w:rsid w:val="00855FF5"/>
    <w:rsid w:val="00856470"/>
    <w:rsid w:val="00856730"/>
    <w:rsid w:val="00856C01"/>
    <w:rsid w:val="00856C99"/>
    <w:rsid w:val="008571B7"/>
    <w:rsid w:val="0085797B"/>
    <w:rsid w:val="0085798C"/>
    <w:rsid w:val="00857BA6"/>
    <w:rsid w:val="00860742"/>
    <w:rsid w:val="00861247"/>
    <w:rsid w:val="008612AF"/>
    <w:rsid w:val="008615C4"/>
    <w:rsid w:val="00861842"/>
    <w:rsid w:val="00861FBA"/>
    <w:rsid w:val="008623FE"/>
    <w:rsid w:val="00862E9B"/>
    <w:rsid w:val="00863B07"/>
    <w:rsid w:val="00863F22"/>
    <w:rsid w:val="00864A6D"/>
    <w:rsid w:val="00864DEA"/>
    <w:rsid w:val="008657D0"/>
    <w:rsid w:val="00865B3D"/>
    <w:rsid w:val="00865B5A"/>
    <w:rsid w:val="008673DB"/>
    <w:rsid w:val="008702C1"/>
    <w:rsid w:val="00870495"/>
    <w:rsid w:val="00870665"/>
    <w:rsid w:val="00870765"/>
    <w:rsid w:val="008707F8"/>
    <w:rsid w:val="00870FC1"/>
    <w:rsid w:val="008711B2"/>
    <w:rsid w:val="008715F0"/>
    <w:rsid w:val="00871677"/>
    <w:rsid w:val="008718F1"/>
    <w:rsid w:val="00872C6A"/>
    <w:rsid w:val="008731EC"/>
    <w:rsid w:val="00873A30"/>
    <w:rsid w:val="00873E1D"/>
    <w:rsid w:val="008741D9"/>
    <w:rsid w:val="008743B3"/>
    <w:rsid w:val="00874583"/>
    <w:rsid w:val="00874BE6"/>
    <w:rsid w:val="00875110"/>
    <w:rsid w:val="00875286"/>
    <w:rsid w:val="0087562B"/>
    <w:rsid w:val="00875A73"/>
    <w:rsid w:val="00875B03"/>
    <w:rsid w:val="00876849"/>
    <w:rsid w:val="00876F4A"/>
    <w:rsid w:val="00881B35"/>
    <w:rsid w:val="00882299"/>
    <w:rsid w:val="00882599"/>
    <w:rsid w:val="00883531"/>
    <w:rsid w:val="00883D37"/>
    <w:rsid w:val="008846E4"/>
    <w:rsid w:val="00884713"/>
    <w:rsid w:val="008849E9"/>
    <w:rsid w:val="00884E92"/>
    <w:rsid w:val="008850BF"/>
    <w:rsid w:val="00885300"/>
    <w:rsid w:val="00886036"/>
    <w:rsid w:val="0088638A"/>
    <w:rsid w:val="008865DE"/>
    <w:rsid w:val="00886605"/>
    <w:rsid w:val="008866C4"/>
    <w:rsid w:val="008866EC"/>
    <w:rsid w:val="008908A2"/>
    <w:rsid w:val="00890AE6"/>
    <w:rsid w:val="00891E3E"/>
    <w:rsid w:val="008920B8"/>
    <w:rsid w:val="00892464"/>
    <w:rsid w:val="00892AD5"/>
    <w:rsid w:val="0089352F"/>
    <w:rsid w:val="008938B5"/>
    <w:rsid w:val="00894162"/>
    <w:rsid w:val="008941AE"/>
    <w:rsid w:val="008941DE"/>
    <w:rsid w:val="00894223"/>
    <w:rsid w:val="00894611"/>
    <w:rsid w:val="00894B66"/>
    <w:rsid w:val="00894E5F"/>
    <w:rsid w:val="00895269"/>
    <w:rsid w:val="00895297"/>
    <w:rsid w:val="00895B4B"/>
    <w:rsid w:val="0089636C"/>
    <w:rsid w:val="0089655F"/>
    <w:rsid w:val="00896C40"/>
    <w:rsid w:val="0089729E"/>
    <w:rsid w:val="0089732D"/>
    <w:rsid w:val="0089770A"/>
    <w:rsid w:val="00897F9D"/>
    <w:rsid w:val="008A05C3"/>
    <w:rsid w:val="008A0BE5"/>
    <w:rsid w:val="008A1058"/>
    <w:rsid w:val="008A1070"/>
    <w:rsid w:val="008A1C41"/>
    <w:rsid w:val="008A2461"/>
    <w:rsid w:val="008A2AA2"/>
    <w:rsid w:val="008A31C0"/>
    <w:rsid w:val="008A4A38"/>
    <w:rsid w:val="008A4B54"/>
    <w:rsid w:val="008A4BA3"/>
    <w:rsid w:val="008A4BDB"/>
    <w:rsid w:val="008A4C73"/>
    <w:rsid w:val="008A509F"/>
    <w:rsid w:val="008A589D"/>
    <w:rsid w:val="008A5EC3"/>
    <w:rsid w:val="008A6B16"/>
    <w:rsid w:val="008A6D94"/>
    <w:rsid w:val="008A7190"/>
    <w:rsid w:val="008A7BCA"/>
    <w:rsid w:val="008A7EC1"/>
    <w:rsid w:val="008A7FD9"/>
    <w:rsid w:val="008B0572"/>
    <w:rsid w:val="008B116F"/>
    <w:rsid w:val="008B1F9E"/>
    <w:rsid w:val="008B21F1"/>
    <w:rsid w:val="008B2278"/>
    <w:rsid w:val="008B3008"/>
    <w:rsid w:val="008B3889"/>
    <w:rsid w:val="008B38F5"/>
    <w:rsid w:val="008B3CC8"/>
    <w:rsid w:val="008B3DA8"/>
    <w:rsid w:val="008B50E3"/>
    <w:rsid w:val="008B520E"/>
    <w:rsid w:val="008B5990"/>
    <w:rsid w:val="008B6283"/>
    <w:rsid w:val="008B636D"/>
    <w:rsid w:val="008B63EA"/>
    <w:rsid w:val="008B68BC"/>
    <w:rsid w:val="008B701F"/>
    <w:rsid w:val="008C044A"/>
    <w:rsid w:val="008C148B"/>
    <w:rsid w:val="008C179F"/>
    <w:rsid w:val="008C1936"/>
    <w:rsid w:val="008C20CE"/>
    <w:rsid w:val="008C269D"/>
    <w:rsid w:val="008C2935"/>
    <w:rsid w:val="008C40B9"/>
    <w:rsid w:val="008C65CE"/>
    <w:rsid w:val="008C69E3"/>
    <w:rsid w:val="008C6C1A"/>
    <w:rsid w:val="008C7386"/>
    <w:rsid w:val="008C763A"/>
    <w:rsid w:val="008C7F34"/>
    <w:rsid w:val="008D025F"/>
    <w:rsid w:val="008D04BE"/>
    <w:rsid w:val="008D1268"/>
    <w:rsid w:val="008D1763"/>
    <w:rsid w:val="008D1808"/>
    <w:rsid w:val="008D1820"/>
    <w:rsid w:val="008D1EA7"/>
    <w:rsid w:val="008D1ECD"/>
    <w:rsid w:val="008D38C4"/>
    <w:rsid w:val="008D3AB1"/>
    <w:rsid w:val="008D4DC0"/>
    <w:rsid w:val="008D4E0F"/>
    <w:rsid w:val="008D51ED"/>
    <w:rsid w:val="008D5D58"/>
    <w:rsid w:val="008D64B5"/>
    <w:rsid w:val="008D6654"/>
    <w:rsid w:val="008D68C1"/>
    <w:rsid w:val="008D772F"/>
    <w:rsid w:val="008D7FCF"/>
    <w:rsid w:val="008E0241"/>
    <w:rsid w:val="008E0475"/>
    <w:rsid w:val="008E04DE"/>
    <w:rsid w:val="008E0662"/>
    <w:rsid w:val="008E0B0C"/>
    <w:rsid w:val="008E0E5B"/>
    <w:rsid w:val="008E1811"/>
    <w:rsid w:val="008E1F27"/>
    <w:rsid w:val="008E2534"/>
    <w:rsid w:val="008E2798"/>
    <w:rsid w:val="008E35DC"/>
    <w:rsid w:val="008E4337"/>
    <w:rsid w:val="008E537D"/>
    <w:rsid w:val="008E5D99"/>
    <w:rsid w:val="008E7FB9"/>
    <w:rsid w:val="008F0245"/>
    <w:rsid w:val="008F0532"/>
    <w:rsid w:val="008F17C4"/>
    <w:rsid w:val="008F1A10"/>
    <w:rsid w:val="008F2003"/>
    <w:rsid w:val="008F20B5"/>
    <w:rsid w:val="008F21CD"/>
    <w:rsid w:val="008F29DF"/>
    <w:rsid w:val="008F2B4E"/>
    <w:rsid w:val="008F3110"/>
    <w:rsid w:val="008F34F2"/>
    <w:rsid w:val="008F3592"/>
    <w:rsid w:val="008F3B1A"/>
    <w:rsid w:val="008F45CE"/>
    <w:rsid w:val="008F4B13"/>
    <w:rsid w:val="008F4D15"/>
    <w:rsid w:val="008F55E5"/>
    <w:rsid w:val="008F5BA4"/>
    <w:rsid w:val="008F6198"/>
    <w:rsid w:val="008F6941"/>
    <w:rsid w:val="008F6A84"/>
    <w:rsid w:val="008F76C5"/>
    <w:rsid w:val="008F79BA"/>
    <w:rsid w:val="008F7D88"/>
    <w:rsid w:val="009008E1"/>
    <w:rsid w:val="009009A1"/>
    <w:rsid w:val="00900A1D"/>
    <w:rsid w:val="00900C35"/>
    <w:rsid w:val="009010D4"/>
    <w:rsid w:val="009015DA"/>
    <w:rsid w:val="009016CE"/>
    <w:rsid w:val="00901C59"/>
    <w:rsid w:val="00901CD4"/>
    <w:rsid w:val="00902837"/>
    <w:rsid w:val="0090294F"/>
    <w:rsid w:val="00903BC0"/>
    <w:rsid w:val="00904025"/>
    <w:rsid w:val="0090429F"/>
    <w:rsid w:val="00904AD7"/>
    <w:rsid w:val="00904AE8"/>
    <w:rsid w:val="00904C51"/>
    <w:rsid w:val="0090528B"/>
    <w:rsid w:val="009055CC"/>
    <w:rsid w:val="00905878"/>
    <w:rsid w:val="009058CA"/>
    <w:rsid w:val="00906F38"/>
    <w:rsid w:val="0090755B"/>
    <w:rsid w:val="00907A39"/>
    <w:rsid w:val="00907C23"/>
    <w:rsid w:val="0091074C"/>
    <w:rsid w:val="00910D48"/>
    <w:rsid w:val="00910EF3"/>
    <w:rsid w:val="009110F3"/>
    <w:rsid w:val="00911288"/>
    <w:rsid w:val="0091145B"/>
    <w:rsid w:val="00911EE8"/>
    <w:rsid w:val="00912843"/>
    <w:rsid w:val="00912FD4"/>
    <w:rsid w:val="00913056"/>
    <w:rsid w:val="00913382"/>
    <w:rsid w:val="009139C5"/>
    <w:rsid w:val="00913E46"/>
    <w:rsid w:val="00915054"/>
    <w:rsid w:val="009152EB"/>
    <w:rsid w:val="00915718"/>
    <w:rsid w:val="009158D0"/>
    <w:rsid w:val="009159FF"/>
    <w:rsid w:val="00915EEB"/>
    <w:rsid w:val="009166B3"/>
    <w:rsid w:val="00916BB1"/>
    <w:rsid w:val="00917589"/>
    <w:rsid w:val="00917D15"/>
    <w:rsid w:val="00920751"/>
    <w:rsid w:val="009208AE"/>
    <w:rsid w:val="00920C65"/>
    <w:rsid w:val="00921047"/>
    <w:rsid w:val="00921334"/>
    <w:rsid w:val="00923108"/>
    <w:rsid w:val="009234D1"/>
    <w:rsid w:val="0092408A"/>
    <w:rsid w:val="0092548E"/>
    <w:rsid w:val="00925C89"/>
    <w:rsid w:val="009260E3"/>
    <w:rsid w:val="0092687C"/>
    <w:rsid w:val="00927E1A"/>
    <w:rsid w:val="0093001E"/>
    <w:rsid w:val="00930368"/>
    <w:rsid w:val="00930AA1"/>
    <w:rsid w:val="00930BC1"/>
    <w:rsid w:val="00930DC0"/>
    <w:rsid w:val="009318EC"/>
    <w:rsid w:val="00931F32"/>
    <w:rsid w:val="00932C7E"/>
    <w:rsid w:val="0093308D"/>
    <w:rsid w:val="0093354E"/>
    <w:rsid w:val="00934DF7"/>
    <w:rsid w:val="00934F0B"/>
    <w:rsid w:val="00935591"/>
    <w:rsid w:val="00935D93"/>
    <w:rsid w:val="00935F33"/>
    <w:rsid w:val="009361D8"/>
    <w:rsid w:val="009367F1"/>
    <w:rsid w:val="0093716A"/>
    <w:rsid w:val="00937367"/>
    <w:rsid w:val="00937673"/>
    <w:rsid w:val="00940425"/>
    <w:rsid w:val="009404CE"/>
    <w:rsid w:val="009406AD"/>
    <w:rsid w:val="00940905"/>
    <w:rsid w:val="00941E3F"/>
    <w:rsid w:val="009421D5"/>
    <w:rsid w:val="009422D3"/>
    <w:rsid w:val="0094234B"/>
    <w:rsid w:val="00942557"/>
    <w:rsid w:val="0094288B"/>
    <w:rsid w:val="00942C1F"/>
    <w:rsid w:val="0094332C"/>
    <w:rsid w:val="00943A90"/>
    <w:rsid w:val="00943F00"/>
    <w:rsid w:val="00943F37"/>
    <w:rsid w:val="00944C4E"/>
    <w:rsid w:val="00944D74"/>
    <w:rsid w:val="00944E83"/>
    <w:rsid w:val="00945096"/>
    <w:rsid w:val="009450C5"/>
    <w:rsid w:val="0094564F"/>
    <w:rsid w:val="009459CD"/>
    <w:rsid w:val="00945CC4"/>
    <w:rsid w:val="00945DD9"/>
    <w:rsid w:val="00945F0A"/>
    <w:rsid w:val="00946486"/>
    <w:rsid w:val="00946F7A"/>
    <w:rsid w:val="00946FB9"/>
    <w:rsid w:val="009470B3"/>
    <w:rsid w:val="009473F0"/>
    <w:rsid w:val="0094757F"/>
    <w:rsid w:val="00947C16"/>
    <w:rsid w:val="00950477"/>
    <w:rsid w:val="0095079B"/>
    <w:rsid w:val="00951CE9"/>
    <w:rsid w:val="009525A9"/>
    <w:rsid w:val="00952D73"/>
    <w:rsid w:val="00953013"/>
    <w:rsid w:val="0095377D"/>
    <w:rsid w:val="0095391A"/>
    <w:rsid w:val="0095409A"/>
    <w:rsid w:val="0095466A"/>
    <w:rsid w:val="00954990"/>
    <w:rsid w:val="00954D8D"/>
    <w:rsid w:val="00954F3E"/>
    <w:rsid w:val="00954FF8"/>
    <w:rsid w:val="0095510E"/>
    <w:rsid w:val="00955E40"/>
    <w:rsid w:val="00956DC2"/>
    <w:rsid w:val="00956F36"/>
    <w:rsid w:val="00957C58"/>
    <w:rsid w:val="009600B2"/>
    <w:rsid w:val="00960569"/>
    <w:rsid w:val="00960794"/>
    <w:rsid w:val="00960C7C"/>
    <w:rsid w:val="009614F9"/>
    <w:rsid w:val="00961BFF"/>
    <w:rsid w:val="00962FF7"/>
    <w:rsid w:val="00963682"/>
    <w:rsid w:val="009640B0"/>
    <w:rsid w:val="009646B2"/>
    <w:rsid w:val="00964733"/>
    <w:rsid w:val="00964DAA"/>
    <w:rsid w:val="0096554A"/>
    <w:rsid w:val="00965AC2"/>
    <w:rsid w:val="009663D4"/>
    <w:rsid w:val="009664EB"/>
    <w:rsid w:val="00966B99"/>
    <w:rsid w:val="00966DB4"/>
    <w:rsid w:val="009670F6"/>
    <w:rsid w:val="009672CC"/>
    <w:rsid w:val="00967833"/>
    <w:rsid w:val="00970096"/>
    <w:rsid w:val="0097046A"/>
    <w:rsid w:val="00971202"/>
    <w:rsid w:val="0097132D"/>
    <w:rsid w:val="00971974"/>
    <w:rsid w:val="00971F3A"/>
    <w:rsid w:val="00972FF8"/>
    <w:rsid w:val="009730AE"/>
    <w:rsid w:val="009740B7"/>
    <w:rsid w:val="00974484"/>
    <w:rsid w:val="00974661"/>
    <w:rsid w:val="0097562E"/>
    <w:rsid w:val="009758ED"/>
    <w:rsid w:val="009762BF"/>
    <w:rsid w:val="00976738"/>
    <w:rsid w:val="009768A3"/>
    <w:rsid w:val="0097761E"/>
    <w:rsid w:val="00977A7D"/>
    <w:rsid w:val="009803EE"/>
    <w:rsid w:val="0098076B"/>
    <w:rsid w:val="00980C52"/>
    <w:rsid w:val="00980D59"/>
    <w:rsid w:val="00980EF0"/>
    <w:rsid w:val="009811E8"/>
    <w:rsid w:val="00981A34"/>
    <w:rsid w:val="0098222C"/>
    <w:rsid w:val="009825FB"/>
    <w:rsid w:val="00982AC1"/>
    <w:rsid w:val="00982D70"/>
    <w:rsid w:val="009832A2"/>
    <w:rsid w:val="009834DD"/>
    <w:rsid w:val="00983683"/>
    <w:rsid w:val="009837F0"/>
    <w:rsid w:val="00983C25"/>
    <w:rsid w:val="00983F0B"/>
    <w:rsid w:val="0098444A"/>
    <w:rsid w:val="0098571B"/>
    <w:rsid w:val="009857DB"/>
    <w:rsid w:val="00985AFB"/>
    <w:rsid w:val="00985D74"/>
    <w:rsid w:val="009861A4"/>
    <w:rsid w:val="00986931"/>
    <w:rsid w:val="00986C19"/>
    <w:rsid w:val="00986FA5"/>
    <w:rsid w:val="00987163"/>
    <w:rsid w:val="0098726E"/>
    <w:rsid w:val="009877A5"/>
    <w:rsid w:val="009879E9"/>
    <w:rsid w:val="00990D5A"/>
    <w:rsid w:val="0099113B"/>
    <w:rsid w:val="00991282"/>
    <w:rsid w:val="00991538"/>
    <w:rsid w:val="00991651"/>
    <w:rsid w:val="009923A1"/>
    <w:rsid w:val="009927F3"/>
    <w:rsid w:val="00992A74"/>
    <w:rsid w:val="00992B49"/>
    <w:rsid w:val="00992CAE"/>
    <w:rsid w:val="00992F39"/>
    <w:rsid w:val="0099303D"/>
    <w:rsid w:val="00993049"/>
    <w:rsid w:val="0099339E"/>
    <w:rsid w:val="009946AA"/>
    <w:rsid w:val="009947EE"/>
    <w:rsid w:val="00994B19"/>
    <w:rsid w:val="00994BFA"/>
    <w:rsid w:val="00994C1B"/>
    <w:rsid w:val="00995827"/>
    <w:rsid w:val="009959CB"/>
    <w:rsid w:val="00995C3E"/>
    <w:rsid w:val="00995EBC"/>
    <w:rsid w:val="00995F0F"/>
    <w:rsid w:val="00996C3D"/>
    <w:rsid w:val="00996D3E"/>
    <w:rsid w:val="00997346"/>
    <w:rsid w:val="009977DD"/>
    <w:rsid w:val="00997932"/>
    <w:rsid w:val="00997A96"/>
    <w:rsid w:val="009A0165"/>
    <w:rsid w:val="009A0908"/>
    <w:rsid w:val="009A09E6"/>
    <w:rsid w:val="009A0ED9"/>
    <w:rsid w:val="009A10CB"/>
    <w:rsid w:val="009A1278"/>
    <w:rsid w:val="009A17A4"/>
    <w:rsid w:val="009A1CE6"/>
    <w:rsid w:val="009A2627"/>
    <w:rsid w:val="009A2AD2"/>
    <w:rsid w:val="009A31B1"/>
    <w:rsid w:val="009A3734"/>
    <w:rsid w:val="009A39A2"/>
    <w:rsid w:val="009A3AEE"/>
    <w:rsid w:val="009A4074"/>
    <w:rsid w:val="009A42E6"/>
    <w:rsid w:val="009A5266"/>
    <w:rsid w:val="009A535B"/>
    <w:rsid w:val="009A5ACC"/>
    <w:rsid w:val="009A5D69"/>
    <w:rsid w:val="009A6955"/>
    <w:rsid w:val="009A6A3D"/>
    <w:rsid w:val="009A6AE8"/>
    <w:rsid w:val="009A6E59"/>
    <w:rsid w:val="009A73CF"/>
    <w:rsid w:val="009A7BF5"/>
    <w:rsid w:val="009B0306"/>
    <w:rsid w:val="009B070A"/>
    <w:rsid w:val="009B0A09"/>
    <w:rsid w:val="009B0C55"/>
    <w:rsid w:val="009B0EF7"/>
    <w:rsid w:val="009B1531"/>
    <w:rsid w:val="009B1684"/>
    <w:rsid w:val="009B1A6C"/>
    <w:rsid w:val="009B1BC3"/>
    <w:rsid w:val="009B1C17"/>
    <w:rsid w:val="009B2508"/>
    <w:rsid w:val="009B2CDC"/>
    <w:rsid w:val="009B2F65"/>
    <w:rsid w:val="009B2F97"/>
    <w:rsid w:val="009B3497"/>
    <w:rsid w:val="009B3CE8"/>
    <w:rsid w:val="009B3D02"/>
    <w:rsid w:val="009B41FF"/>
    <w:rsid w:val="009B47AD"/>
    <w:rsid w:val="009B549A"/>
    <w:rsid w:val="009B5D08"/>
    <w:rsid w:val="009B5FF0"/>
    <w:rsid w:val="009B66CD"/>
    <w:rsid w:val="009B7049"/>
    <w:rsid w:val="009B76C7"/>
    <w:rsid w:val="009B7883"/>
    <w:rsid w:val="009C0186"/>
    <w:rsid w:val="009C0A21"/>
    <w:rsid w:val="009C0A38"/>
    <w:rsid w:val="009C0F42"/>
    <w:rsid w:val="009C0FF4"/>
    <w:rsid w:val="009C1245"/>
    <w:rsid w:val="009C1CE5"/>
    <w:rsid w:val="009C2433"/>
    <w:rsid w:val="009C26FA"/>
    <w:rsid w:val="009C293A"/>
    <w:rsid w:val="009C29C2"/>
    <w:rsid w:val="009C2F79"/>
    <w:rsid w:val="009C3399"/>
    <w:rsid w:val="009C3C17"/>
    <w:rsid w:val="009C3D9A"/>
    <w:rsid w:val="009C43B8"/>
    <w:rsid w:val="009C4791"/>
    <w:rsid w:val="009C4AD8"/>
    <w:rsid w:val="009C4F2A"/>
    <w:rsid w:val="009C53F6"/>
    <w:rsid w:val="009C5530"/>
    <w:rsid w:val="009C5542"/>
    <w:rsid w:val="009C57A6"/>
    <w:rsid w:val="009C57F4"/>
    <w:rsid w:val="009C5B91"/>
    <w:rsid w:val="009C5BB4"/>
    <w:rsid w:val="009C5E03"/>
    <w:rsid w:val="009C6231"/>
    <w:rsid w:val="009C6265"/>
    <w:rsid w:val="009C639E"/>
    <w:rsid w:val="009C67AF"/>
    <w:rsid w:val="009C6C98"/>
    <w:rsid w:val="009C6DBA"/>
    <w:rsid w:val="009C72DF"/>
    <w:rsid w:val="009C73F7"/>
    <w:rsid w:val="009C7501"/>
    <w:rsid w:val="009C793E"/>
    <w:rsid w:val="009D099F"/>
    <w:rsid w:val="009D0C5E"/>
    <w:rsid w:val="009D1C96"/>
    <w:rsid w:val="009D27C5"/>
    <w:rsid w:val="009D2EC7"/>
    <w:rsid w:val="009D308D"/>
    <w:rsid w:val="009D44E7"/>
    <w:rsid w:val="009D4AC0"/>
    <w:rsid w:val="009D4ED8"/>
    <w:rsid w:val="009D5149"/>
    <w:rsid w:val="009D5820"/>
    <w:rsid w:val="009D6650"/>
    <w:rsid w:val="009D6788"/>
    <w:rsid w:val="009D6837"/>
    <w:rsid w:val="009D6CF2"/>
    <w:rsid w:val="009D74BA"/>
    <w:rsid w:val="009D78A3"/>
    <w:rsid w:val="009E070C"/>
    <w:rsid w:val="009E0B7D"/>
    <w:rsid w:val="009E0D1B"/>
    <w:rsid w:val="009E0D42"/>
    <w:rsid w:val="009E0F03"/>
    <w:rsid w:val="009E1094"/>
    <w:rsid w:val="009E169F"/>
    <w:rsid w:val="009E230E"/>
    <w:rsid w:val="009E24DC"/>
    <w:rsid w:val="009E2838"/>
    <w:rsid w:val="009E3569"/>
    <w:rsid w:val="009E4952"/>
    <w:rsid w:val="009E56BF"/>
    <w:rsid w:val="009E64A4"/>
    <w:rsid w:val="009E6B74"/>
    <w:rsid w:val="009E7342"/>
    <w:rsid w:val="009E74D3"/>
    <w:rsid w:val="009E7633"/>
    <w:rsid w:val="009E7800"/>
    <w:rsid w:val="009F0226"/>
    <w:rsid w:val="009F12E0"/>
    <w:rsid w:val="009F1AA7"/>
    <w:rsid w:val="009F1C40"/>
    <w:rsid w:val="009F2127"/>
    <w:rsid w:val="009F214F"/>
    <w:rsid w:val="009F248A"/>
    <w:rsid w:val="009F2735"/>
    <w:rsid w:val="009F2A00"/>
    <w:rsid w:val="009F2E9F"/>
    <w:rsid w:val="009F324F"/>
    <w:rsid w:val="009F3CDB"/>
    <w:rsid w:val="009F3D2F"/>
    <w:rsid w:val="009F45E8"/>
    <w:rsid w:val="009F45FB"/>
    <w:rsid w:val="009F4710"/>
    <w:rsid w:val="009F53F9"/>
    <w:rsid w:val="009F59E8"/>
    <w:rsid w:val="009F5BC3"/>
    <w:rsid w:val="009F5C7A"/>
    <w:rsid w:val="009F684E"/>
    <w:rsid w:val="009F6A27"/>
    <w:rsid w:val="009F7C97"/>
    <w:rsid w:val="009F7E6A"/>
    <w:rsid w:val="00A00334"/>
    <w:rsid w:val="00A005FB"/>
    <w:rsid w:val="00A013EC"/>
    <w:rsid w:val="00A01412"/>
    <w:rsid w:val="00A04F0F"/>
    <w:rsid w:val="00A04F84"/>
    <w:rsid w:val="00A05152"/>
    <w:rsid w:val="00A05315"/>
    <w:rsid w:val="00A05367"/>
    <w:rsid w:val="00A05CCA"/>
    <w:rsid w:val="00A065E0"/>
    <w:rsid w:val="00A07428"/>
    <w:rsid w:val="00A07627"/>
    <w:rsid w:val="00A076D3"/>
    <w:rsid w:val="00A10FBA"/>
    <w:rsid w:val="00A110B6"/>
    <w:rsid w:val="00A11D1C"/>
    <w:rsid w:val="00A12BFB"/>
    <w:rsid w:val="00A12C32"/>
    <w:rsid w:val="00A12F79"/>
    <w:rsid w:val="00A13399"/>
    <w:rsid w:val="00A13BAC"/>
    <w:rsid w:val="00A13E0E"/>
    <w:rsid w:val="00A13E17"/>
    <w:rsid w:val="00A1452F"/>
    <w:rsid w:val="00A14914"/>
    <w:rsid w:val="00A14AC5"/>
    <w:rsid w:val="00A14EF8"/>
    <w:rsid w:val="00A151DA"/>
    <w:rsid w:val="00A1580F"/>
    <w:rsid w:val="00A15A44"/>
    <w:rsid w:val="00A15C21"/>
    <w:rsid w:val="00A164A2"/>
    <w:rsid w:val="00A17164"/>
    <w:rsid w:val="00A17331"/>
    <w:rsid w:val="00A1738D"/>
    <w:rsid w:val="00A177A6"/>
    <w:rsid w:val="00A2081C"/>
    <w:rsid w:val="00A20A45"/>
    <w:rsid w:val="00A20B21"/>
    <w:rsid w:val="00A20D44"/>
    <w:rsid w:val="00A211BA"/>
    <w:rsid w:val="00A21330"/>
    <w:rsid w:val="00A217FA"/>
    <w:rsid w:val="00A2406E"/>
    <w:rsid w:val="00A24201"/>
    <w:rsid w:val="00A24C5A"/>
    <w:rsid w:val="00A24E44"/>
    <w:rsid w:val="00A25C9D"/>
    <w:rsid w:val="00A25DED"/>
    <w:rsid w:val="00A2620D"/>
    <w:rsid w:val="00A27A8C"/>
    <w:rsid w:val="00A301FB"/>
    <w:rsid w:val="00A30207"/>
    <w:rsid w:val="00A306F9"/>
    <w:rsid w:val="00A30B8B"/>
    <w:rsid w:val="00A30BBF"/>
    <w:rsid w:val="00A30FAC"/>
    <w:rsid w:val="00A31E3A"/>
    <w:rsid w:val="00A32031"/>
    <w:rsid w:val="00A323A7"/>
    <w:rsid w:val="00A32CCE"/>
    <w:rsid w:val="00A34223"/>
    <w:rsid w:val="00A34275"/>
    <w:rsid w:val="00A34E18"/>
    <w:rsid w:val="00A35773"/>
    <w:rsid w:val="00A35B51"/>
    <w:rsid w:val="00A35CB5"/>
    <w:rsid w:val="00A35EF0"/>
    <w:rsid w:val="00A36435"/>
    <w:rsid w:val="00A368AE"/>
    <w:rsid w:val="00A36DFE"/>
    <w:rsid w:val="00A373FA"/>
    <w:rsid w:val="00A37971"/>
    <w:rsid w:val="00A37E33"/>
    <w:rsid w:val="00A41219"/>
    <w:rsid w:val="00A41524"/>
    <w:rsid w:val="00A42141"/>
    <w:rsid w:val="00A42564"/>
    <w:rsid w:val="00A42C37"/>
    <w:rsid w:val="00A43121"/>
    <w:rsid w:val="00A434F5"/>
    <w:rsid w:val="00A43512"/>
    <w:rsid w:val="00A438DD"/>
    <w:rsid w:val="00A453B5"/>
    <w:rsid w:val="00A45C6E"/>
    <w:rsid w:val="00A45DD8"/>
    <w:rsid w:val="00A46236"/>
    <w:rsid w:val="00A47278"/>
    <w:rsid w:val="00A47C97"/>
    <w:rsid w:val="00A50600"/>
    <w:rsid w:val="00A50AD3"/>
    <w:rsid w:val="00A50F5C"/>
    <w:rsid w:val="00A51416"/>
    <w:rsid w:val="00A51620"/>
    <w:rsid w:val="00A516C3"/>
    <w:rsid w:val="00A51D9F"/>
    <w:rsid w:val="00A52C1F"/>
    <w:rsid w:val="00A536D5"/>
    <w:rsid w:val="00A5411B"/>
    <w:rsid w:val="00A54147"/>
    <w:rsid w:val="00A5448C"/>
    <w:rsid w:val="00A544D0"/>
    <w:rsid w:val="00A54DBF"/>
    <w:rsid w:val="00A54E25"/>
    <w:rsid w:val="00A5539F"/>
    <w:rsid w:val="00A55702"/>
    <w:rsid w:val="00A55B9E"/>
    <w:rsid w:val="00A55F20"/>
    <w:rsid w:val="00A57506"/>
    <w:rsid w:val="00A57E62"/>
    <w:rsid w:val="00A57E68"/>
    <w:rsid w:val="00A57EFF"/>
    <w:rsid w:val="00A60446"/>
    <w:rsid w:val="00A60ABD"/>
    <w:rsid w:val="00A610D8"/>
    <w:rsid w:val="00A618AA"/>
    <w:rsid w:val="00A623A9"/>
    <w:rsid w:val="00A62447"/>
    <w:rsid w:val="00A62F45"/>
    <w:rsid w:val="00A63686"/>
    <w:rsid w:val="00A639F8"/>
    <w:rsid w:val="00A64129"/>
    <w:rsid w:val="00A64181"/>
    <w:rsid w:val="00A641F2"/>
    <w:rsid w:val="00A644A0"/>
    <w:rsid w:val="00A64750"/>
    <w:rsid w:val="00A64C04"/>
    <w:rsid w:val="00A652FA"/>
    <w:rsid w:val="00A65A5D"/>
    <w:rsid w:val="00A65C24"/>
    <w:rsid w:val="00A66771"/>
    <w:rsid w:val="00A671B4"/>
    <w:rsid w:val="00A70F28"/>
    <w:rsid w:val="00A7107E"/>
    <w:rsid w:val="00A715EE"/>
    <w:rsid w:val="00A71CC7"/>
    <w:rsid w:val="00A72426"/>
    <w:rsid w:val="00A724BF"/>
    <w:rsid w:val="00A729FD"/>
    <w:rsid w:val="00A732DF"/>
    <w:rsid w:val="00A735E4"/>
    <w:rsid w:val="00A7460A"/>
    <w:rsid w:val="00A7483A"/>
    <w:rsid w:val="00A761F9"/>
    <w:rsid w:val="00A76BC8"/>
    <w:rsid w:val="00A76F05"/>
    <w:rsid w:val="00A77084"/>
    <w:rsid w:val="00A7710C"/>
    <w:rsid w:val="00A77198"/>
    <w:rsid w:val="00A772E6"/>
    <w:rsid w:val="00A7755C"/>
    <w:rsid w:val="00A80448"/>
    <w:rsid w:val="00A809EB"/>
    <w:rsid w:val="00A80AD3"/>
    <w:rsid w:val="00A80B32"/>
    <w:rsid w:val="00A8163F"/>
    <w:rsid w:val="00A81ED2"/>
    <w:rsid w:val="00A8262F"/>
    <w:rsid w:val="00A82B3E"/>
    <w:rsid w:val="00A82C15"/>
    <w:rsid w:val="00A8336E"/>
    <w:rsid w:val="00A833BD"/>
    <w:rsid w:val="00A833FD"/>
    <w:rsid w:val="00A8439D"/>
    <w:rsid w:val="00A84524"/>
    <w:rsid w:val="00A8532A"/>
    <w:rsid w:val="00A85405"/>
    <w:rsid w:val="00A8587B"/>
    <w:rsid w:val="00A8592A"/>
    <w:rsid w:val="00A85CAA"/>
    <w:rsid w:val="00A85D30"/>
    <w:rsid w:val="00A86664"/>
    <w:rsid w:val="00A869B9"/>
    <w:rsid w:val="00A8718F"/>
    <w:rsid w:val="00A9102B"/>
    <w:rsid w:val="00A91366"/>
    <w:rsid w:val="00A91605"/>
    <w:rsid w:val="00A924EE"/>
    <w:rsid w:val="00A925A4"/>
    <w:rsid w:val="00A92722"/>
    <w:rsid w:val="00A9304E"/>
    <w:rsid w:val="00A93F0D"/>
    <w:rsid w:val="00A95C53"/>
    <w:rsid w:val="00A96002"/>
    <w:rsid w:val="00A9629D"/>
    <w:rsid w:val="00A966DA"/>
    <w:rsid w:val="00A9670B"/>
    <w:rsid w:val="00A96876"/>
    <w:rsid w:val="00A96D1B"/>
    <w:rsid w:val="00A96EC7"/>
    <w:rsid w:val="00A97463"/>
    <w:rsid w:val="00A9752A"/>
    <w:rsid w:val="00AA0D46"/>
    <w:rsid w:val="00AA110E"/>
    <w:rsid w:val="00AA1509"/>
    <w:rsid w:val="00AA1A69"/>
    <w:rsid w:val="00AA1F77"/>
    <w:rsid w:val="00AA2065"/>
    <w:rsid w:val="00AA20B0"/>
    <w:rsid w:val="00AA22D1"/>
    <w:rsid w:val="00AA23D8"/>
    <w:rsid w:val="00AA2DF9"/>
    <w:rsid w:val="00AA2E92"/>
    <w:rsid w:val="00AA3676"/>
    <w:rsid w:val="00AA3731"/>
    <w:rsid w:val="00AA374E"/>
    <w:rsid w:val="00AA44C8"/>
    <w:rsid w:val="00AA4506"/>
    <w:rsid w:val="00AA477F"/>
    <w:rsid w:val="00AA602B"/>
    <w:rsid w:val="00AA6051"/>
    <w:rsid w:val="00AA66BD"/>
    <w:rsid w:val="00AA726C"/>
    <w:rsid w:val="00AA73DB"/>
    <w:rsid w:val="00AA7D10"/>
    <w:rsid w:val="00AB01AE"/>
    <w:rsid w:val="00AB0AF3"/>
    <w:rsid w:val="00AB0DA2"/>
    <w:rsid w:val="00AB1267"/>
    <w:rsid w:val="00AB12EA"/>
    <w:rsid w:val="00AB1C88"/>
    <w:rsid w:val="00AB1D18"/>
    <w:rsid w:val="00AB1D7B"/>
    <w:rsid w:val="00AB217C"/>
    <w:rsid w:val="00AB2670"/>
    <w:rsid w:val="00AB2C85"/>
    <w:rsid w:val="00AB353A"/>
    <w:rsid w:val="00AB3C6E"/>
    <w:rsid w:val="00AB407A"/>
    <w:rsid w:val="00AB4F1A"/>
    <w:rsid w:val="00AB559C"/>
    <w:rsid w:val="00AB582F"/>
    <w:rsid w:val="00AB58A9"/>
    <w:rsid w:val="00AB5BB6"/>
    <w:rsid w:val="00AB5C70"/>
    <w:rsid w:val="00AB5D69"/>
    <w:rsid w:val="00AB5FA5"/>
    <w:rsid w:val="00AB6D67"/>
    <w:rsid w:val="00AB7DE3"/>
    <w:rsid w:val="00AC035D"/>
    <w:rsid w:val="00AC079A"/>
    <w:rsid w:val="00AC08CD"/>
    <w:rsid w:val="00AC09A9"/>
    <w:rsid w:val="00AC0D5A"/>
    <w:rsid w:val="00AC0F4B"/>
    <w:rsid w:val="00AC13F9"/>
    <w:rsid w:val="00AC1526"/>
    <w:rsid w:val="00AC1997"/>
    <w:rsid w:val="00AC1D38"/>
    <w:rsid w:val="00AC2427"/>
    <w:rsid w:val="00AC284C"/>
    <w:rsid w:val="00AC2EFA"/>
    <w:rsid w:val="00AC3D47"/>
    <w:rsid w:val="00AC3D77"/>
    <w:rsid w:val="00AC3E10"/>
    <w:rsid w:val="00AC40E3"/>
    <w:rsid w:val="00AC4235"/>
    <w:rsid w:val="00AC465E"/>
    <w:rsid w:val="00AC5CD7"/>
    <w:rsid w:val="00AC6C2A"/>
    <w:rsid w:val="00AC6D64"/>
    <w:rsid w:val="00AC73D9"/>
    <w:rsid w:val="00AC746A"/>
    <w:rsid w:val="00AC765F"/>
    <w:rsid w:val="00AD0002"/>
    <w:rsid w:val="00AD078A"/>
    <w:rsid w:val="00AD0B2C"/>
    <w:rsid w:val="00AD0B88"/>
    <w:rsid w:val="00AD0BE8"/>
    <w:rsid w:val="00AD1944"/>
    <w:rsid w:val="00AD1981"/>
    <w:rsid w:val="00AD2241"/>
    <w:rsid w:val="00AD280D"/>
    <w:rsid w:val="00AD293E"/>
    <w:rsid w:val="00AD2B87"/>
    <w:rsid w:val="00AD3502"/>
    <w:rsid w:val="00AD364E"/>
    <w:rsid w:val="00AD383F"/>
    <w:rsid w:val="00AD3917"/>
    <w:rsid w:val="00AD3A2F"/>
    <w:rsid w:val="00AD4047"/>
    <w:rsid w:val="00AD44EB"/>
    <w:rsid w:val="00AD4846"/>
    <w:rsid w:val="00AD4955"/>
    <w:rsid w:val="00AD4CEA"/>
    <w:rsid w:val="00AD5B92"/>
    <w:rsid w:val="00AD6E67"/>
    <w:rsid w:val="00AD6EA3"/>
    <w:rsid w:val="00AD779E"/>
    <w:rsid w:val="00AD7968"/>
    <w:rsid w:val="00AD7C14"/>
    <w:rsid w:val="00AE1345"/>
    <w:rsid w:val="00AE1826"/>
    <w:rsid w:val="00AE1F17"/>
    <w:rsid w:val="00AE2B71"/>
    <w:rsid w:val="00AE40AC"/>
    <w:rsid w:val="00AE433E"/>
    <w:rsid w:val="00AE4639"/>
    <w:rsid w:val="00AE4C31"/>
    <w:rsid w:val="00AE536D"/>
    <w:rsid w:val="00AE55E5"/>
    <w:rsid w:val="00AE5B42"/>
    <w:rsid w:val="00AE5E6F"/>
    <w:rsid w:val="00AE5FC2"/>
    <w:rsid w:val="00AE717D"/>
    <w:rsid w:val="00AE77DC"/>
    <w:rsid w:val="00AF01FA"/>
    <w:rsid w:val="00AF08C7"/>
    <w:rsid w:val="00AF139E"/>
    <w:rsid w:val="00AF1506"/>
    <w:rsid w:val="00AF2062"/>
    <w:rsid w:val="00AF2CFD"/>
    <w:rsid w:val="00AF3301"/>
    <w:rsid w:val="00AF38B5"/>
    <w:rsid w:val="00AF3D73"/>
    <w:rsid w:val="00AF3FCD"/>
    <w:rsid w:val="00AF3FD7"/>
    <w:rsid w:val="00AF4045"/>
    <w:rsid w:val="00AF4136"/>
    <w:rsid w:val="00AF4257"/>
    <w:rsid w:val="00AF4398"/>
    <w:rsid w:val="00AF43F9"/>
    <w:rsid w:val="00AF4AA0"/>
    <w:rsid w:val="00AF5215"/>
    <w:rsid w:val="00AF5915"/>
    <w:rsid w:val="00AF5BD8"/>
    <w:rsid w:val="00AF5C5F"/>
    <w:rsid w:val="00AF6A2C"/>
    <w:rsid w:val="00AF7969"/>
    <w:rsid w:val="00AF7A73"/>
    <w:rsid w:val="00B003DB"/>
    <w:rsid w:val="00B0066F"/>
    <w:rsid w:val="00B00D27"/>
    <w:rsid w:val="00B01192"/>
    <w:rsid w:val="00B0132B"/>
    <w:rsid w:val="00B02176"/>
    <w:rsid w:val="00B0220B"/>
    <w:rsid w:val="00B022DA"/>
    <w:rsid w:val="00B02BC5"/>
    <w:rsid w:val="00B0359A"/>
    <w:rsid w:val="00B03BD7"/>
    <w:rsid w:val="00B03F89"/>
    <w:rsid w:val="00B047CC"/>
    <w:rsid w:val="00B04CB8"/>
    <w:rsid w:val="00B04E63"/>
    <w:rsid w:val="00B04F55"/>
    <w:rsid w:val="00B05237"/>
    <w:rsid w:val="00B05268"/>
    <w:rsid w:val="00B054FD"/>
    <w:rsid w:val="00B059FD"/>
    <w:rsid w:val="00B06473"/>
    <w:rsid w:val="00B064EB"/>
    <w:rsid w:val="00B066FE"/>
    <w:rsid w:val="00B06BFD"/>
    <w:rsid w:val="00B06DC7"/>
    <w:rsid w:val="00B070B2"/>
    <w:rsid w:val="00B07856"/>
    <w:rsid w:val="00B07C20"/>
    <w:rsid w:val="00B07ECB"/>
    <w:rsid w:val="00B11434"/>
    <w:rsid w:val="00B11E43"/>
    <w:rsid w:val="00B12001"/>
    <w:rsid w:val="00B1218C"/>
    <w:rsid w:val="00B1247A"/>
    <w:rsid w:val="00B12906"/>
    <w:rsid w:val="00B12CF2"/>
    <w:rsid w:val="00B12DA1"/>
    <w:rsid w:val="00B133EA"/>
    <w:rsid w:val="00B14DB3"/>
    <w:rsid w:val="00B1572D"/>
    <w:rsid w:val="00B15C38"/>
    <w:rsid w:val="00B16A26"/>
    <w:rsid w:val="00B1739E"/>
    <w:rsid w:val="00B20113"/>
    <w:rsid w:val="00B2026B"/>
    <w:rsid w:val="00B20734"/>
    <w:rsid w:val="00B21493"/>
    <w:rsid w:val="00B22576"/>
    <w:rsid w:val="00B2261B"/>
    <w:rsid w:val="00B22887"/>
    <w:rsid w:val="00B22FD9"/>
    <w:rsid w:val="00B236C0"/>
    <w:rsid w:val="00B236E2"/>
    <w:rsid w:val="00B23B8F"/>
    <w:rsid w:val="00B23DC2"/>
    <w:rsid w:val="00B248CF"/>
    <w:rsid w:val="00B24F36"/>
    <w:rsid w:val="00B25222"/>
    <w:rsid w:val="00B25405"/>
    <w:rsid w:val="00B25F94"/>
    <w:rsid w:val="00B26007"/>
    <w:rsid w:val="00B26588"/>
    <w:rsid w:val="00B26BF8"/>
    <w:rsid w:val="00B26ED7"/>
    <w:rsid w:val="00B2746E"/>
    <w:rsid w:val="00B27F53"/>
    <w:rsid w:val="00B3010F"/>
    <w:rsid w:val="00B31D1E"/>
    <w:rsid w:val="00B31F84"/>
    <w:rsid w:val="00B3213D"/>
    <w:rsid w:val="00B32B02"/>
    <w:rsid w:val="00B32B3B"/>
    <w:rsid w:val="00B3343A"/>
    <w:rsid w:val="00B33624"/>
    <w:rsid w:val="00B33AEA"/>
    <w:rsid w:val="00B33D8D"/>
    <w:rsid w:val="00B34728"/>
    <w:rsid w:val="00B3496D"/>
    <w:rsid w:val="00B34B87"/>
    <w:rsid w:val="00B35328"/>
    <w:rsid w:val="00B35858"/>
    <w:rsid w:val="00B35CC6"/>
    <w:rsid w:val="00B369C8"/>
    <w:rsid w:val="00B36C76"/>
    <w:rsid w:val="00B36C7D"/>
    <w:rsid w:val="00B374F9"/>
    <w:rsid w:val="00B376C1"/>
    <w:rsid w:val="00B40DD2"/>
    <w:rsid w:val="00B41044"/>
    <w:rsid w:val="00B416B5"/>
    <w:rsid w:val="00B421A1"/>
    <w:rsid w:val="00B424AC"/>
    <w:rsid w:val="00B42CAF"/>
    <w:rsid w:val="00B43485"/>
    <w:rsid w:val="00B44458"/>
    <w:rsid w:val="00B463DF"/>
    <w:rsid w:val="00B4648F"/>
    <w:rsid w:val="00B46B4B"/>
    <w:rsid w:val="00B46F4B"/>
    <w:rsid w:val="00B508DC"/>
    <w:rsid w:val="00B52018"/>
    <w:rsid w:val="00B52479"/>
    <w:rsid w:val="00B52A47"/>
    <w:rsid w:val="00B52EEE"/>
    <w:rsid w:val="00B530EE"/>
    <w:rsid w:val="00B53A86"/>
    <w:rsid w:val="00B53C8C"/>
    <w:rsid w:val="00B55629"/>
    <w:rsid w:val="00B55CD7"/>
    <w:rsid w:val="00B55FE0"/>
    <w:rsid w:val="00B56115"/>
    <w:rsid w:val="00B566D3"/>
    <w:rsid w:val="00B56AAB"/>
    <w:rsid w:val="00B570DB"/>
    <w:rsid w:val="00B57313"/>
    <w:rsid w:val="00B6003A"/>
    <w:rsid w:val="00B60263"/>
    <w:rsid w:val="00B61921"/>
    <w:rsid w:val="00B61D08"/>
    <w:rsid w:val="00B6211A"/>
    <w:rsid w:val="00B62326"/>
    <w:rsid w:val="00B62329"/>
    <w:rsid w:val="00B62364"/>
    <w:rsid w:val="00B62AE5"/>
    <w:rsid w:val="00B62FD6"/>
    <w:rsid w:val="00B63D18"/>
    <w:rsid w:val="00B6409B"/>
    <w:rsid w:val="00B644C1"/>
    <w:rsid w:val="00B644C5"/>
    <w:rsid w:val="00B64C89"/>
    <w:rsid w:val="00B64FEE"/>
    <w:rsid w:val="00B65006"/>
    <w:rsid w:val="00B6554B"/>
    <w:rsid w:val="00B65A8F"/>
    <w:rsid w:val="00B6690A"/>
    <w:rsid w:val="00B66FD7"/>
    <w:rsid w:val="00B672B5"/>
    <w:rsid w:val="00B67849"/>
    <w:rsid w:val="00B6797C"/>
    <w:rsid w:val="00B70597"/>
    <w:rsid w:val="00B70EB2"/>
    <w:rsid w:val="00B713B1"/>
    <w:rsid w:val="00B714FD"/>
    <w:rsid w:val="00B71A93"/>
    <w:rsid w:val="00B71BA7"/>
    <w:rsid w:val="00B720C1"/>
    <w:rsid w:val="00B7224E"/>
    <w:rsid w:val="00B725BF"/>
    <w:rsid w:val="00B72972"/>
    <w:rsid w:val="00B72F6E"/>
    <w:rsid w:val="00B74259"/>
    <w:rsid w:val="00B74A1A"/>
    <w:rsid w:val="00B76B8B"/>
    <w:rsid w:val="00B77348"/>
    <w:rsid w:val="00B7760B"/>
    <w:rsid w:val="00B777B3"/>
    <w:rsid w:val="00B77B7C"/>
    <w:rsid w:val="00B8029F"/>
    <w:rsid w:val="00B80884"/>
    <w:rsid w:val="00B80F5C"/>
    <w:rsid w:val="00B814EF"/>
    <w:rsid w:val="00B815F2"/>
    <w:rsid w:val="00B8177F"/>
    <w:rsid w:val="00B81A2D"/>
    <w:rsid w:val="00B81CD1"/>
    <w:rsid w:val="00B81ECD"/>
    <w:rsid w:val="00B82584"/>
    <w:rsid w:val="00B82A42"/>
    <w:rsid w:val="00B82A50"/>
    <w:rsid w:val="00B82D48"/>
    <w:rsid w:val="00B82DCB"/>
    <w:rsid w:val="00B83BCD"/>
    <w:rsid w:val="00B83D7A"/>
    <w:rsid w:val="00B84538"/>
    <w:rsid w:val="00B84F43"/>
    <w:rsid w:val="00B84F48"/>
    <w:rsid w:val="00B856EE"/>
    <w:rsid w:val="00B85B3E"/>
    <w:rsid w:val="00B85B6D"/>
    <w:rsid w:val="00B86419"/>
    <w:rsid w:val="00B8662A"/>
    <w:rsid w:val="00B86AD3"/>
    <w:rsid w:val="00B872BB"/>
    <w:rsid w:val="00B877EA"/>
    <w:rsid w:val="00B87D9A"/>
    <w:rsid w:val="00B87ED9"/>
    <w:rsid w:val="00B91D23"/>
    <w:rsid w:val="00B91EDC"/>
    <w:rsid w:val="00B92928"/>
    <w:rsid w:val="00B93040"/>
    <w:rsid w:val="00B9348C"/>
    <w:rsid w:val="00B942F7"/>
    <w:rsid w:val="00B9552B"/>
    <w:rsid w:val="00B955FF"/>
    <w:rsid w:val="00B95800"/>
    <w:rsid w:val="00B95F88"/>
    <w:rsid w:val="00B96B48"/>
    <w:rsid w:val="00B978D3"/>
    <w:rsid w:val="00B97966"/>
    <w:rsid w:val="00B97CD7"/>
    <w:rsid w:val="00BA0A00"/>
    <w:rsid w:val="00BA0B65"/>
    <w:rsid w:val="00BA0F51"/>
    <w:rsid w:val="00BA1036"/>
    <w:rsid w:val="00BA123F"/>
    <w:rsid w:val="00BA218C"/>
    <w:rsid w:val="00BA2453"/>
    <w:rsid w:val="00BA2DAF"/>
    <w:rsid w:val="00BA3018"/>
    <w:rsid w:val="00BA321F"/>
    <w:rsid w:val="00BA37B5"/>
    <w:rsid w:val="00BA3956"/>
    <w:rsid w:val="00BA3C09"/>
    <w:rsid w:val="00BA3C24"/>
    <w:rsid w:val="00BA456D"/>
    <w:rsid w:val="00BA47C2"/>
    <w:rsid w:val="00BA5707"/>
    <w:rsid w:val="00BA5ACF"/>
    <w:rsid w:val="00BA6182"/>
    <w:rsid w:val="00BA63D6"/>
    <w:rsid w:val="00BA64C8"/>
    <w:rsid w:val="00BA661A"/>
    <w:rsid w:val="00BA6727"/>
    <w:rsid w:val="00BA6758"/>
    <w:rsid w:val="00BA6781"/>
    <w:rsid w:val="00BA6BBD"/>
    <w:rsid w:val="00BB09A3"/>
    <w:rsid w:val="00BB0A34"/>
    <w:rsid w:val="00BB1C9C"/>
    <w:rsid w:val="00BB1FB0"/>
    <w:rsid w:val="00BB2154"/>
    <w:rsid w:val="00BB3D59"/>
    <w:rsid w:val="00BB4BF7"/>
    <w:rsid w:val="00BB4D27"/>
    <w:rsid w:val="00BB5272"/>
    <w:rsid w:val="00BB5295"/>
    <w:rsid w:val="00BB5539"/>
    <w:rsid w:val="00BB5DC1"/>
    <w:rsid w:val="00BB6064"/>
    <w:rsid w:val="00BB7D76"/>
    <w:rsid w:val="00BC00E9"/>
    <w:rsid w:val="00BC07B0"/>
    <w:rsid w:val="00BC0861"/>
    <w:rsid w:val="00BC0A37"/>
    <w:rsid w:val="00BC0B39"/>
    <w:rsid w:val="00BC0C62"/>
    <w:rsid w:val="00BC1113"/>
    <w:rsid w:val="00BC1474"/>
    <w:rsid w:val="00BC1580"/>
    <w:rsid w:val="00BC1F79"/>
    <w:rsid w:val="00BC2660"/>
    <w:rsid w:val="00BC2C49"/>
    <w:rsid w:val="00BC2FDF"/>
    <w:rsid w:val="00BC31EE"/>
    <w:rsid w:val="00BC38D8"/>
    <w:rsid w:val="00BC390F"/>
    <w:rsid w:val="00BC39F1"/>
    <w:rsid w:val="00BC3A32"/>
    <w:rsid w:val="00BC3E96"/>
    <w:rsid w:val="00BC406D"/>
    <w:rsid w:val="00BC46CE"/>
    <w:rsid w:val="00BC4B33"/>
    <w:rsid w:val="00BC4DC1"/>
    <w:rsid w:val="00BC54AC"/>
    <w:rsid w:val="00BC55C2"/>
    <w:rsid w:val="00BC5B20"/>
    <w:rsid w:val="00BC6A0B"/>
    <w:rsid w:val="00BC6EA3"/>
    <w:rsid w:val="00BC74D6"/>
    <w:rsid w:val="00BD03D2"/>
    <w:rsid w:val="00BD04D0"/>
    <w:rsid w:val="00BD09EB"/>
    <w:rsid w:val="00BD0E66"/>
    <w:rsid w:val="00BD1962"/>
    <w:rsid w:val="00BD29BF"/>
    <w:rsid w:val="00BD2CDC"/>
    <w:rsid w:val="00BD2F0C"/>
    <w:rsid w:val="00BD323C"/>
    <w:rsid w:val="00BD3787"/>
    <w:rsid w:val="00BD468C"/>
    <w:rsid w:val="00BD481F"/>
    <w:rsid w:val="00BD5234"/>
    <w:rsid w:val="00BD539C"/>
    <w:rsid w:val="00BE02D5"/>
    <w:rsid w:val="00BE0ED9"/>
    <w:rsid w:val="00BE13CB"/>
    <w:rsid w:val="00BE180F"/>
    <w:rsid w:val="00BE29D8"/>
    <w:rsid w:val="00BE2D78"/>
    <w:rsid w:val="00BE2F49"/>
    <w:rsid w:val="00BE30BE"/>
    <w:rsid w:val="00BE3F6E"/>
    <w:rsid w:val="00BE4684"/>
    <w:rsid w:val="00BE4972"/>
    <w:rsid w:val="00BE56E9"/>
    <w:rsid w:val="00BE6B38"/>
    <w:rsid w:val="00BE774C"/>
    <w:rsid w:val="00BF0526"/>
    <w:rsid w:val="00BF05B4"/>
    <w:rsid w:val="00BF0704"/>
    <w:rsid w:val="00BF0A9E"/>
    <w:rsid w:val="00BF0C37"/>
    <w:rsid w:val="00BF11EF"/>
    <w:rsid w:val="00BF1539"/>
    <w:rsid w:val="00BF1B72"/>
    <w:rsid w:val="00BF2708"/>
    <w:rsid w:val="00BF284B"/>
    <w:rsid w:val="00BF2A0E"/>
    <w:rsid w:val="00BF33A4"/>
    <w:rsid w:val="00BF3489"/>
    <w:rsid w:val="00BF3646"/>
    <w:rsid w:val="00BF3B3E"/>
    <w:rsid w:val="00BF41DF"/>
    <w:rsid w:val="00BF42D3"/>
    <w:rsid w:val="00BF5D56"/>
    <w:rsid w:val="00BF5D95"/>
    <w:rsid w:val="00BF659C"/>
    <w:rsid w:val="00BF6E21"/>
    <w:rsid w:val="00BF7016"/>
    <w:rsid w:val="00BF750A"/>
    <w:rsid w:val="00BF7F93"/>
    <w:rsid w:val="00C00F8E"/>
    <w:rsid w:val="00C0166B"/>
    <w:rsid w:val="00C01E82"/>
    <w:rsid w:val="00C02880"/>
    <w:rsid w:val="00C0353A"/>
    <w:rsid w:val="00C03669"/>
    <w:rsid w:val="00C04008"/>
    <w:rsid w:val="00C04BC6"/>
    <w:rsid w:val="00C05345"/>
    <w:rsid w:val="00C05E4D"/>
    <w:rsid w:val="00C060EF"/>
    <w:rsid w:val="00C0626E"/>
    <w:rsid w:val="00C07B41"/>
    <w:rsid w:val="00C07B7F"/>
    <w:rsid w:val="00C07EA7"/>
    <w:rsid w:val="00C10309"/>
    <w:rsid w:val="00C108B5"/>
    <w:rsid w:val="00C10DCB"/>
    <w:rsid w:val="00C111DA"/>
    <w:rsid w:val="00C11952"/>
    <w:rsid w:val="00C11A10"/>
    <w:rsid w:val="00C11A19"/>
    <w:rsid w:val="00C11C56"/>
    <w:rsid w:val="00C1203B"/>
    <w:rsid w:val="00C1258C"/>
    <w:rsid w:val="00C129B4"/>
    <w:rsid w:val="00C12BF4"/>
    <w:rsid w:val="00C13583"/>
    <w:rsid w:val="00C13968"/>
    <w:rsid w:val="00C13DBE"/>
    <w:rsid w:val="00C1494B"/>
    <w:rsid w:val="00C157F0"/>
    <w:rsid w:val="00C15ADF"/>
    <w:rsid w:val="00C15FD3"/>
    <w:rsid w:val="00C1651C"/>
    <w:rsid w:val="00C16AB6"/>
    <w:rsid w:val="00C16D6C"/>
    <w:rsid w:val="00C1750E"/>
    <w:rsid w:val="00C177D5"/>
    <w:rsid w:val="00C17B04"/>
    <w:rsid w:val="00C208FF"/>
    <w:rsid w:val="00C209BC"/>
    <w:rsid w:val="00C2189D"/>
    <w:rsid w:val="00C21C68"/>
    <w:rsid w:val="00C21DA1"/>
    <w:rsid w:val="00C22C08"/>
    <w:rsid w:val="00C22F6C"/>
    <w:rsid w:val="00C2338D"/>
    <w:rsid w:val="00C23739"/>
    <w:rsid w:val="00C23E80"/>
    <w:rsid w:val="00C242E3"/>
    <w:rsid w:val="00C243E0"/>
    <w:rsid w:val="00C24B7F"/>
    <w:rsid w:val="00C24BA3"/>
    <w:rsid w:val="00C24D86"/>
    <w:rsid w:val="00C2565E"/>
    <w:rsid w:val="00C2602E"/>
    <w:rsid w:val="00C2626B"/>
    <w:rsid w:val="00C2732F"/>
    <w:rsid w:val="00C279F1"/>
    <w:rsid w:val="00C30652"/>
    <w:rsid w:val="00C30A49"/>
    <w:rsid w:val="00C316FE"/>
    <w:rsid w:val="00C3173B"/>
    <w:rsid w:val="00C31B24"/>
    <w:rsid w:val="00C327D4"/>
    <w:rsid w:val="00C327E4"/>
    <w:rsid w:val="00C332A0"/>
    <w:rsid w:val="00C3369B"/>
    <w:rsid w:val="00C337F9"/>
    <w:rsid w:val="00C33938"/>
    <w:rsid w:val="00C33AEB"/>
    <w:rsid w:val="00C33D62"/>
    <w:rsid w:val="00C34DA7"/>
    <w:rsid w:val="00C34DF9"/>
    <w:rsid w:val="00C355BD"/>
    <w:rsid w:val="00C35739"/>
    <w:rsid w:val="00C35CE5"/>
    <w:rsid w:val="00C36069"/>
    <w:rsid w:val="00C362FE"/>
    <w:rsid w:val="00C36C66"/>
    <w:rsid w:val="00C3712E"/>
    <w:rsid w:val="00C378A8"/>
    <w:rsid w:val="00C37AFA"/>
    <w:rsid w:val="00C37F36"/>
    <w:rsid w:val="00C40C57"/>
    <w:rsid w:val="00C41595"/>
    <w:rsid w:val="00C41A11"/>
    <w:rsid w:val="00C41EEA"/>
    <w:rsid w:val="00C422C3"/>
    <w:rsid w:val="00C42E24"/>
    <w:rsid w:val="00C433B8"/>
    <w:rsid w:val="00C4373C"/>
    <w:rsid w:val="00C449AD"/>
    <w:rsid w:val="00C44D5B"/>
    <w:rsid w:val="00C450BD"/>
    <w:rsid w:val="00C452B0"/>
    <w:rsid w:val="00C461E1"/>
    <w:rsid w:val="00C4623C"/>
    <w:rsid w:val="00C47099"/>
    <w:rsid w:val="00C47D56"/>
    <w:rsid w:val="00C47E29"/>
    <w:rsid w:val="00C50315"/>
    <w:rsid w:val="00C505B4"/>
    <w:rsid w:val="00C50CC0"/>
    <w:rsid w:val="00C50FBA"/>
    <w:rsid w:val="00C51464"/>
    <w:rsid w:val="00C51B8E"/>
    <w:rsid w:val="00C52B0C"/>
    <w:rsid w:val="00C52D71"/>
    <w:rsid w:val="00C53EF4"/>
    <w:rsid w:val="00C546C1"/>
    <w:rsid w:val="00C54C76"/>
    <w:rsid w:val="00C54E0A"/>
    <w:rsid w:val="00C5584B"/>
    <w:rsid w:val="00C55B79"/>
    <w:rsid w:val="00C55CBB"/>
    <w:rsid w:val="00C563AD"/>
    <w:rsid w:val="00C56E0F"/>
    <w:rsid w:val="00C56FB9"/>
    <w:rsid w:val="00C57464"/>
    <w:rsid w:val="00C57B50"/>
    <w:rsid w:val="00C57C36"/>
    <w:rsid w:val="00C57F50"/>
    <w:rsid w:val="00C604AF"/>
    <w:rsid w:val="00C604EF"/>
    <w:rsid w:val="00C60578"/>
    <w:rsid w:val="00C60D0E"/>
    <w:rsid w:val="00C61431"/>
    <w:rsid w:val="00C61E23"/>
    <w:rsid w:val="00C62107"/>
    <w:rsid w:val="00C6210D"/>
    <w:rsid w:val="00C62D34"/>
    <w:rsid w:val="00C63B4B"/>
    <w:rsid w:val="00C6451A"/>
    <w:rsid w:val="00C64BB5"/>
    <w:rsid w:val="00C64C09"/>
    <w:rsid w:val="00C64CCF"/>
    <w:rsid w:val="00C64D6A"/>
    <w:rsid w:val="00C650E7"/>
    <w:rsid w:val="00C655F2"/>
    <w:rsid w:val="00C65826"/>
    <w:rsid w:val="00C66A5D"/>
    <w:rsid w:val="00C66AA6"/>
    <w:rsid w:val="00C66C6B"/>
    <w:rsid w:val="00C66EF3"/>
    <w:rsid w:val="00C67208"/>
    <w:rsid w:val="00C674A9"/>
    <w:rsid w:val="00C70738"/>
    <w:rsid w:val="00C7094C"/>
    <w:rsid w:val="00C70BA5"/>
    <w:rsid w:val="00C70C75"/>
    <w:rsid w:val="00C70C82"/>
    <w:rsid w:val="00C7196F"/>
    <w:rsid w:val="00C71988"/>
    <w:rsid w:val="00C71CB0"/>
    <w:rsid w:val="00C71D7F"/>
    <w:rsid w:val="00C72374"/>
    <w:rsid w:val="00C72845"/>
    <w:rsid w:val="00C731E0"/>
    <w:rsid w:val="00C736A5"/>
    <w:rsid w:val="00C73AC8"/>
    <w:rsid w:val="00C73B01"/>
    <w:rsid w:val="00C73E44"/>
    <w:rsid w:val="00C73E62"/>
    <w:rsid w:val="00C74A18"/>
    <w:rsid w:val="00C75B47"/>
    <w:rsid w:val="00C75BF4"/>
    <w:rsid w:val="00C75C1A"/>
    <w:rsid w:val="00C7666C"/>
    <w:rsid w:val="00C769B1"/>
    <w:rsid w:val="00C769E4"/>
    <w:rsid w:val="00C76E8B"/>
    <w:rsid w:val="00C7719C"/>
    <w:rsid w:val="00C77364"/>
    <w:rsid w:val="00C779D5"/>
    <w:rsid w:val="00C8006F"/>
    <w:rsid w:val="00C8022D"/>
    <w:rsid w:val="00C80DF7"/>
    <w:rsid w:val="00C80E1B"/>
    <w:rsid w:val="00C81BA7"/>
    <w:rsid w:val="00C82A8D"/>
    <w:rsid w:val="00C82C6B"/>
    <w:rsid w:val="00C831D4"/>
    <w:rsid w:val="00C83299"/>
    <w:rsid w:val="00C836F0"/>
    <w:rsid w:val="00C849CF"/>
    <w:rsid w:val="00C84BDD"/>
    <w:rsid w:val="00C84C80"/>
    <w:rsid w:val="00C852DE"/>
    <w:rsid w:val="00C859A1"/>
    <w:rsid w:val="00C86616"/>
    <w:rsid w:val="00C86C8C"/>
    <w:rsid w:val="00C87205"/>
    <w:rsid w:val="00C87219"/>
    <w:rsid w:val="00C87259"/>
    <w:rsid w:val="00C87487"/>
    <w:rsid w:val="00C877E1"/>
    <w:rsid w:val="00C87E9E"/>
    <w:rsid w:val="00C90A11"/>
    <w:rsid w:val="00C90DC6"/>
    <w:rsid w:val="00C90E17"/>
    <w:rsid w:val="00C91AE3"/>
    <w:rsid w:val="00C91E4F"/>
    <w:rsid w:val="00C924C6"/>
    <w:rsid w:val="00C92923"/>
    <w:rsid w:val="00C931BE"/>
    <w:rsid w:val="00C93456"/>
    <w:rsid w:val="00C9349A"/>
    <w:rsid w:val="00C93B2B"/>
    <w:rsid w:val="00C93BE0"/>
    <w:rsid w:val="00C94131"/>
    <w:rsid w:val="00C94434"/>
    <w:rsid w:val="00C948B5"/>
    <w:rsid w:val="00C94910"/>
    <w:rsid w:val="00C94FDA"/>
    <w:rsid w:val="00C9502A"/>
    <w:rsid w:val="00C9589C"/>
    <w:rsid w:val="00C963B0"/>
    <w:rsid w:val="00C96A2C"/>
    <w:rsid w:val="00C96B73"/>
    <w:rsid w:val="00C97459"/>
    <w:rsid w:val="00CA1204"/>
    <w:rsid w:val="00CA13EE"/>
    <w:rsid w:val="00CA18A9"/>
    <w:rsid w:val="00CA1AD2"/>
    <w:rsid w:val="00CA1DC4"/>
    <w:rsid w:val="00CA1E08"/>
    <w:rsid w:val="00CA1F91"/>
    <w:rsid w:val="00CA2710"/>
    <w:rsid w:val="00CA275D"/>
    <w:rsid w:val="00CA2CB0"/>
    <w:rsid w:val="00CA3052"/>
    <w:rsid w:val="00CA3703"/>
    <w:rsid w:val="00CA47B9"/>
    <w:rsid w:val="00CA5309"/>
    <w:rsid w:val="00CA5BA6"/>
    <w:rsid w:val="00CA5C87"/>
    <w:rsid w:val="00CA5E98"/>
    <w:rsid w:val="00CA6023"/>
    <w:rsid w:val="00CA65C0"/>
    <w:rsid w:val="00CA65FC"/>
    <w:rsid w:val="00CA67BE"/>
    <w:rsid w:val="00CA6C2B"/>
    <w:rsid w:val="00CA6D33"/>
    <w:rsid w:val="00CA7ABE"/>
    <w:rsid w:val="00CA7AC0"/>
    <w:rsid w:val="00CA7BAC"/>
    <w:rsid w:val="00CA7BF7"/>
    <w:rsid w:val="00CB079F"/>
    <w:rsid w:val="00CB15FF"/>
    <w:rsid w:val="00CB16BE"/>
    <w:rsid w:val="00CB2195"/>
    <w:rsid w:val="00CB2954"/>
    <w:rsid w:val="00CB2C36"/>
    <w:rsid w:val="00CB3890"/>
    <w:rsid w:val="00CB4B61"/>
    <w:rsid w:val="00CB4BA6"/>
    <w:rsid w:val="00CB4EBE"/>
    <w:rsid w:val="00CB4FAA"/>
    <w:rsid w:val="00CB50CD"/>
    <w:rsid w:val="00CB542A"/>
    <w:rsid w:val="00CB5D91"/>
    <w:rsid w:val="00CB5E1E"/>
    <w:rsid w:val="00CB6256"/>
    <w:rsid w:val="00CB64FD"/>
    <w:rsid w:val="00CB67F0"/>
    <w:rsid w:val="00CB6920"/>
    <w:rsid w:val="00CB7C33"/>
    <w:rsid w:val="00CC053A"/>
    <w:rsid w:val="00CC089F"/>
    <w:rsid w:val="00CC0BBE"/>
    <w:rsid w:val="00CC178D"/>
    <w:rsid w:val="00CC17CF"/>
    <w:rsid w:val="00CC1837"/>
    <w:rsid w:val="00CC187F"/>
    <w:rsid w:val="00CC2101"/>
    <w:rsid w:val="00CC223B"/>
    <w:rsid w:val="00CC2888"/>
    <w:rsid w:val="00CC2B39"/>
    <w:rsid w:val="00CC2F31"/>
    <w:rsid w:val="00CC31B6"/>
    <w:rsid w:val="00CC32FB"/>
    <w:rsid w:val="00CC3AFE"/>
    <w:rsid w:val="00CC497F"/>
    <w:rsid w:val="00CC558C"/>
    <w:rsid w:val="00CC58A0"/>
    <w:rsid w:val="00CC5CC8"/>
    <w:rsid w:val="00CC678C"/>
    <w:rsid w:val="00CC73D1"/>
    <w:rsid w:val="00CD1389"/>
    <w:rsid w:val="00CD14E3"/>
    <w:rsid w:val="00CD1726"/>
    <w:rsid w:val="00CD2045"/>
    <w:rsid w:val="00CD229A"/>
    <w:rsid w:val="00CD26A9"/>
    <w:rsid w:val="00CD2B42"/>
    <w:rsid w:val="00CD2C84"/>
    <w:rsid w:val="00CD2F40"/>
    <w:rsid w:val="00CD373C"/>
    <w:rsid w:val="00CD3D76"/>
    <w:rsid w:val="00CD4676"/>
    <w:rsid w:val="00CD4940"/>
    <w:rsid w:val="00CD5FFE"/>
    <w:rsid w:val="00CD6D06"/>
    <w:rsid w:val="00CD7834"/>
    <w:rsid w:val="00CD7C4A"/>
    <w:rsid w:val="00CE0D68"/>
    <w:rsid w:val="00CE1A92"/>
    <w:rsid w:val="00CE2397"/>
    <w:rsid w:val="00CE2BA2"/>
    <w:rsid w:val="00CE3058"/>
    <w:rsid w:val="00CE3187"/>
    <w:rsid w:val="00CE4770"/>
    <w:rsid w:val="00CE4F58"/>
    <w:rsid w:val="00CE501E"/>
    <w:rsid w:val="00CE5B7F"/>
    <w:rsid w:val="00CE75F1"/>
    <w:rsid w:val="00CE7978"/>
    <w:rsid w:val="00CE7DE5"/>
    <w:rsid w:val="00CF02CB"/>
    <w:rsid w:val="00CF0821"/>
    <w:rsid w:val="00CF146A"/>
    <w:rsid w:val="00CF1864"/>
    <w:rsid w:val="00CF1B80"/>
    <w:rsid w:val="00CF1E65"/>
    <w:rsid w:val="00CF21AE"/>
    <w:rsid w:val="00CF2260"/>
    <w:rsid w:val="00CF266C"/>
    <w:rsid w:val="00CF29B0"/>
    <w:rsid w:val="00CF2AD5"/>
    <w:rsid w:val="00CF2EA2"/>
    <w:rsid w:val="00CF321E"/>
    <w:rsid w:val="00CF3CB4"/>
    <w:rsid w:val="00CF3D3A"/>
    <w:rsid w:val="00CF3EEC"/>
    <w:rsid w:val="00CF44B4"/>
    <w:rsid w:val="00CF47A7"/>
    <w:rsid w:val="00CF4917"/>
    <w:rsid w:val="00CF4AEB"/>
    <w:rsid w:val="00CF4FB1"/>
    <w:rsid w:val="00CF5059"/>
    <w:rsid w:val="00CF5C1D"/>
    <w:rsid w:val="00CF5C2E"/>
    <w:rsid w:val="00CF6194"/>
    <w:rsid w:val="00CF677B"/>
    <w:rsid w:val="00CF6863"/>
    <w:rsid w:val="00CF68DD"/>
    <w:rsid w:val="00CF6A6B"/>
    <w:rsid w:val="00CF6C11"/>
    <w:rsid w:val="00CF74CA"/>
    <w:rsid w:val="00CF7CA5"/>
    <w:rsid w:val="00CF7CE4"/>
    <w:rsid w:val="00CF7F70"/>
    <w:rsid w:val="00CF7FC3"/>
    <w:rsid w:val="00D00216"/>
    <w:rsid w:val="00D00770"/>
    <w:rsid w:val="00D00FFF"/>
    <w:rsid w:val="00D015EA"/>
    <w:rsid w:val="00D021FA"/>
    <w:rsid w:val="00D0236B"/>
    <w:rsid w:val="00D02A5A"/>
    <w:rsid w:val="00D02E7B"/>
    <w:rsid w:val="00D034AF"/>
    <w:rsid w:val="00D03D99"/>
    <w:rsid w:val="00D04379"/>
    <w:rsid w:val="00D04BB5"/>
    <w:rsid w:val="00D04F57"/>
    <w:rsid w:val="00D05929"/>
    <w:rsid w:val="00D05EA4"/>
    <w:rsid w:val="00D06381"/>
    <w:rsid w:val="00D06B56"/>
    <w:rsid w:val="00D070AA"/>
    <w:rsid w:val="00D07155"/>
    <w:rsid w:val="00D0765B"/>
    <w:rsid w:val="00D077F9"/>
    <w:rsid w:val="00D10DAB"/>
    <w:rsid w:val="00D10FA6"/>
    <w:rsid w:val="00D11254"/>
    <w:rsid w:val="00D1164C"/>
    <w:rsid w:val="00D116C7"/>
    <w:rsid w:val="00D123BE"/>
    <w:rsid w:val="00D12696"/>
    <w:rsid w:val="00D12784"/>
    <w:rsid w:val="00D1283E"/>
    <w:rsid w:val="00D131BE"/>
    <w:rsid w:val="00D13A85"/>
    <w:rsid w:val="00D13DE8"/>
    <w:rsid w:val="00D141DC"/>
    <w:rsid w:val="00D14E07"/>
    <w:rsid w:val="00D155A0"/>
    <w:rsid w:val="00D1566F"/>
    <w:rsid w:val="00D158AC"/>
    <w:rsid w:val="00D1604D"/>
    <w:rsid w:val="00D16225"/>
    <w:rsid w:val="00D16433"/>
    <w:rsid w:val="00D165D2"/>
    <w:rsid w:val="00D167F0"/>
    <w:rsid w:val="00D1687A"/>
    <w:rsid w:val="00D16E34"/>
    <w:rsid w:val="00D16E59"/>
    <w:rsid w:val="00D16EEF"/>
    <w:rsid w:val="00D2044B"/>
    <w:rsid w:val="00D212B3"/>
    <w:rsid w:val="00D213AE"/>
    <w:rsid w:val="00D21B64"/>
    <w:rsid w:val="00D21FFA"/>
    <w:rsid w:val="00D221DB"/>
    <w:rsid w:val="00D227D8"/>
    <w:rsid w:val="00D22B51"/>
    <w:rsid w:val="00D22D28"/>
    <w:rsid w:val="00D22E66"/>
    <w:rsid w:val="00D2339C"/>
    <w:rsid w:val="00D23A59"/>
    <w:rsid w:val="00D23FC9"/>
    <w:rsid w:val="00D23FEE"/>
    <w:rsid w:val="00D242CE"/>
    <w:rsid w:val="00D24E38"/>
    <w:rsid w:val="00D2529F"/>
    <w:rsid w:val="00D25454"/>
    <w:rsid w:val="00D25751"/>
    <w:rsid w:val="00D2595A"/>
    <w:rsid w:val="00D25C1F"/>
    <w:rsid w:val="00D2645D"/>
    <w:rsid w:val="00D2648D"/>
    <w:rsid w:val="00D2684E"/>
    <w:rsid w:val="00D26861"/>
    <w:rsid w:val="00D26C29"/>
    <w:rsid w:val="00D26FD2"/>
    <w:rsid w:val="00D270D6"/>
    <w:rsid w:val="00D270F5"/>
    <w:rsid w:val="00D273B3"/>
    <w:rsid w:val="00D27A17"/>
    <w:rsid w:val="00D27E29"/>
    <w:rsid w:val="00D3001F"/>
    <w:rsid w:val="00D30143"/>
    <w:rsid w:val="00D30A00"/>
    <w:rsid w:val="00D30FA7"/>
    <w:rsid w:val="00D310EF"/>
    <w:rsid w:val="00D31CFB"/>
    <w:rsid w:val="00D31F69"/>
    <w:rsid w:val="00D32887"/>
    <w:rsid w:val="00D32E58"/>
    <w:rsid w:val="00D3300A"/>
    <w:rsid w:val="00D33078"/>
    <w:rsid w:val="00D330DF"/>
    <w:rsid w:val="00D33339"/>
    <w:rsid w:val="00D339FB"/>
    <w:rsid w:val="00D340F4"/>
    <w:rsid w:val="00D34B62"/>
    <w:rsid w:val="00D34B8A"/>
    <w:rsid w:val="00D34B8D"/>
    <w:rsid w:val="00D35496"/>
    <w:rsid w:val="00D3550E"/>
    <w:rsid w:val="00D35F94"/>
    <w:rsid w:val="00D36179"/>
    <w:rsid w:val="00D36D7B"/>
    <w:rsid w:val="00D40B0E"/>
    <w:rsid w:val="00D41438"/>
    <w:rsid w:val="00D41A9F"/>
    <w:rsid w:val="00D41B6C"/>
    <w:rsid w:val="00D41DB8"/>
    <w:rsid w:val="00D41DCF"/>
    <w:rsid w:val="00D42479"/>
    <w:rsid w:val="00D424AA"/>
    <w:rsid w:val="00D4296F"/>
    <w:rsid w:val="00D42EE1"/>
    <w:rsid w:val="00D43712"/>
    <w:rsid w:val="00D43BD9"/>
    <w:rsid w:val="00D44213"/>
    <w:rsid w:val="00D445B2"/>
    <w:rsid w:val="00D45B1C"/>
    <w:rsid w:val="00D46504"/>
    <w:rsid w:val="00D4673E"/>
    <w:rsid w:val="00D467AF"/>
    <w:rsid w:val="00D46C4A"/>
    <w:rsid w:val="00D46D5F"/>
    <w:rsid w:val="00D47042"/>
    <w:rsid w:val="00D4745D"/>
    <w:rsid w:val="00D47CAF"/>
    <w:rsid w:val="00D502DE"/>
    <w:rsid w:val="00D50309"/>
    <w:rsid w:val="00D5083D"/>
    <w:rsid w:val="00D50C30"/>
    <w:rsid w:val="00D510C5"/>
    <w:rsid w:val="00D51890"/>
    <w:rsid w:val="00D523E1"/>
    <w:rsid w:val="00D5258D"/>
    <w:rsid w:val="00D52683"/>
    <w:rsid w:val="00D52AEC"/>
    <w:rsid w:val="00D5396E"/>
    <w:rsid w:val="00D53BFF"/>
    <w:rsid w:val="00D543A5"/>
    <w:rsid w:val="00D54580"/>
    <w:rsid w:val="00D54A9F"/>
    <w:rsid w:val="00D54BA4"/>
    <w:rsid w:val="00D553EF"/>
    <w:rsid w:val="00D560E4"/>
    <w:rsid w:val="00D5614D"/>
    <w:rsid w:val="00D56A13"/>
    <w:rsid w:val="00D575EB"/>
    <w:rsid w:val="00D60038"/>
    <w:rsid w:val="00D60571"/>
    <w:rsid w:val="00D60D73"/>
    <w:rsid w:val="00D61C0B"/>
    <w:rsid w:val="00D621FA"/>
    <w:rsid w:val="00D62600"/>
    <w:rsid w:val="00D63063"/>
    <w:rsid w:val="00D6360B"/>
    <w:rsid w:val="00D63719"/>
    <w:rsid w:val="00D641A6"/>
    <w:rsid w:val="00D64270"/>
    <w:rsid w:val="00D64290"/>
    <w:rsid w:val="00D645C9"/>
    <w:rsid w:val="00D6473E"/>
    <w:rsid w:val="00D6474B"/>
    <w:rsid w:val="00D64805"/>
    <w:rsid w:val="00D65829"/>
    <w:rsid w:val="00D65F9B"/>
    <w:rsid w:val="00D67350"/>
    <w:rsid w:val="00D677EA"/>
    <w:rsid w:val="00D67BE4"/>
    <w:rsid w:val="00D67F60"/>
    <w:rsid w:val="00D705D9"/>
    <w:rsid w:val="00D709F3"/>
    <w:rsid w:val="00D70CD8"/>
    <w:rsid w:val="00D711DB"/>
    <w:rsid w:val="00D7196E"/>
    <w:rsid w:val="00D71BE7"/>
    <w:rsid w:val="00D72B18"/>
    <w:rsid w:val="00D73659"/>
    <w:rsid w:val="00D73C6F"/>
    <w:rsid w:val="00D743B8"/>
    <w:rsid w:val="00D74601"/>
    <w:rsid w:val="00D7516E"/>
    <w:rsid w:val="00D7567B"/>
    <w:rsid w:val="00D75830"/>
    <w:rsid w:val="00D75ADA"/>
    <w:rsid w:val="00D75B24"/>
    <w:rsid w:val="00D75C05"/>
    <w:rsid w:val="00D76173"/>
    <w:rsid w:val="00D7636E"/>
    <w:rsid w:val="00D764A4"/>
    <w:rsid w:val="00D76D1C"/>
    <w:rsid w:val="00D76D3F"/>
    <w:rsid w:val="00D76DDD"/>
    <w:rsid w:val="00D76E5A"/>
    <w:rsid w:val="00D7713D"/>
    <w:rsid w:val="00D80183"/>
    <w:rsid w:val="00D8019B"/>
    <w:rsid w:val="00D805D4"/>
    <w:rsid w:val="00D80FCF"/>
    <w:rsid w:val="00D8127F"/>
    <w:rsid w:val="00D815B5"/>
    <w:rsid w:val="00D8179A"/>
    <w:rsid w:val="00D81828"/>
    <w:rsid w:val="00D81D74"/>
    <w:rsid w:val="00D822D8"/>
    <w:rsid w:val="00D83899"/>
    <w:rsid w:val="00D83932"/>
    <w:rsid w:val="00D84099"/>
    <w:rsid w:val="00D84B12"/>
    <w:rsid w:val="00D84EF6"/>
    <w:rsid w:val="00D85331"/>
    <w:rsid w:val="00D8537A"/>
    <w:rsid w:val="00D85598"/>
    <w:rsid w:val="00D85E28"/>
    <w:rsid w:val="00D866CB"/>
    <w:rsid w:val="00D86BB9"/>
    <w:rsid w:val="00D86D50"/>
    <w:rsid w:val="00D86DFE"/>
    <w:rsid w:val="00D87055"/>
    <w:rsid w:val="00D87C09"/>
    <w:rsid w:val="00D90403"/>
    <w:rsid w:val="00D90573"/>
    <w:rsid w:val="00D9173E"/>
    <w:rsid w:val="00D91E3D"/>
    <w:rsid w:val="00D91FBB"/>
    <w:rsid w:val="00D92109"/>
    <w:rsid w:val="00D92CA2"/>
    <w:rsid w:val="00D930EA"/>
    <w:rsid w:val="00D93455"/>
    <w:rsid w:val="00D937E5"/>
    <w:rsid w:val="00D93CBD"/>
    <w:rsid w:val="00D940FA"/>
    <w:rsid w:val="00D945B1"/>
    <w:rsid w:val="00D94CA9"/>
    <w:rsid w:val="00D94E5E"/>
    <w:rsid w:val="00D95704"/>
    <w:rsid w:val="00D95B49"/>
    <w:rsid w:val="00D95D70"/>
    <w:rsid w:val="00D95EE7"/>
    <w:rsid w:val="00D96C28"/>
    <w:rsid w:val="00D96D9E"/>
    <w:rsid w:val="00DA0E7D"/>
    <w:rsid w:val="00DA1156"/>
    <w:rsid w:val="00DA16B0"/>
    <w:rsid w:val="00DA18BA"/>
    <w:rsid w:val="00DA22ED"/>
    <w:rsid w:val="00DA242E"/>
    <w:rsid w:val="00DA32FA"/>
    <w:rsid w:val="00DA3511"/>
    <w:rsid w:val="00DA3812"/>
    <w:rsid w:val="00DA38B9"/>
    <w:rsid w:val="00DA3D8B"/>
    <w:rsid w:val="00DA428F"/>
    <w:rsid w:val="00DA470F"/>
    <w:rsid w:val="00DA504E"/>
    <w:rsid w:val="00DA5ACC"/>
    <w:rsid w:val="00DA5E79"/>
    <w:rsid w:val="00DA600F"/>
    <w:rsid w:val="00DA69E5"/>
    <w:rsid w:val="00DA712D"/>
    <w:rsid w:val="00DA719F"/>
    <w:rsid w:val="00DA728E"/>
    <w:rsid w:val="00DA7345"/>
    <w:rsid w:val="00DA7A4B"/>
    <w:rsid w:val="00DA7FAD"/>
    <w:rsid w:val="00DB0DEC"/>
    <w:rsid w:val="00DB1261"/>
    <w:rsid w:val="00DB12F4"/>
    <w:rsid w:val="00DB1DE3"/>
    <w:rsid w:val="00DB2D7A"/>
    <w:rsid w:val="00DB3473"/>
    <w:rsid w:val="00DB3873"/>
    <w:rsid w:val="00DB4793"/>
    <w:rsid w:val="00DB5152"/>
    <w:rsid w:val="00DB51CA"/>
    <w:rsid w:val="00DB51EA"/>
    <w:rsid w:val="00DB5209"/>
    <w:rsid w:val="00DB5493"/>
    <w:rsid w:val="00DB5529"/>
    <w:rsid w:val="00DB5D8E"/>
    <w:rsid w:val="00DB5DB6"/>
    <w:rsid w:val="00DB604D"/>
    <w:rsid w:val="00DB6E97"/>
    <w:rsid w:val="00DB72C2"/>
    <w:rsid w:val="00DB78CC"/>
    <w:rsid w:val="00DB7CB2"/>
    <w:rsid w:val="00DB7DB4"/>
    <w:rsid w:val="00DC01F8"/>
    <w:rsid w:val="00DC02A6"/>
    <w:rsid w:val="00DC0B67"/>
    <w:rsid w:val="00DC0CA4"/>
    <w:rsid w:val="00DC0E58"/>
    <w:rsid w:val="00DC14B0"/>
    <w:rsid w:val="00DC1B42"/>
    <w:rsid w:val="00DC1D8C"/>
    <w:rsid w:val="00DC1DC8"/>
    <w:rsid w:val="00DC21A5"/>
    <w:rsid w:val="00DC2EF5"/>
    <w:rsid w:val="00DC37EC"/>
    <w:rsid w:val="00DC3999"/>
    <w:rsid w:val="00DC3BF5"/>
    <w:rsid w:val="00DC44A6"/>
    <w:rsid w:val="00DC5726"/>
    <w:rsid w:val="00DC5998"/>
    <w:rsid w:val="00DC5B8C"/>
    <w:rsid w:val="00DC6290"/>
    <w:rsid w:val="00DC63E5"/>
    <w:rsid w:val="00DC7678"/>
    <w:rsid w:val="00DC7ABF"/>
    <w:rsid w:val="00DD0263"/>
    <w:rsid w:val="00DD058A"/>
    <w:rsid w:val="00DD060C"/>
    <w:rsid w:val="00DD0C67"/>
    <w:rsid w:val="00DD0D01"/>
    <w:rsid w:val="00DD14A3"/>
    <w:rsid w:val="00DD19CC"/>
    <w:rsid w:val="00DD1C2E"/>
    <w:rsid w:val="00DD1E7B"/>
    <w:rsid w:val="00DD2449"/>
    <w:rsid w:val="00DD2C9C"/>
    <w:rsid w:val="00DD2F68"/>
    <w:rsid w:val="00DD3015"/>
    <w:rsid w:val="00DD338E"/>
    <w:rsid w:val="00DD3427"/>
    <w:rsid w:val="00DD3767"/>
    <w:rsid w:val="00DD3901"/>
    <w:rsid w:val="00DD535C"/>
    <w:rsid w:val="00DD5721"/>
    <w:rsid w:val="00DD5B00"/>
    <w:rsid w:val="00DD5F49"/>
    <w:rsid w:val="00DD6AB2"/>
    <w:rsid w:val="00DD6D5C"/>
    <w:rsid w:val="00DD6D7D"/>
    <w:rsid w:val="00DD70C6"/>
    <w:rsid w:val="00DD7517"/>
    <w:rsid w:val="00DD7D80"/>
    <w:rsid w:val="00DE021E"/>
    <w:rsid w:val="00DE07D1"/>
    <w:rsid w:val="00DE0970"/>
    <w:rsid w:val="00DE0BAD"/>
    <w:rsid w:val="00DE17F1"/>
    <w:rsid w:val="00DE2D28"/>
    <w:rsid w:val="00DE2FE4"/>
    <w:rsid w:val="00DE3794"/>
    <w:rsid w:val="00DE4BF3"/>
    <w:rsid w:val="00DE5614"/>
    <w:rsid w:val="00DE5872"/>
    <w:rsid w:val="00DE640C"/>
    <w:rsid w:val="00DE6B5E"/>
    <w:rsid w:val="00DE733A"/>
    <w:rsid w:val="00DE77A3"/>
    <w:rsid w:val="00DE7CBE"/>
    <w:rsid w:val="00DF02E0"/>
    <w:rsid w:val="00DF0CD6"/>
    <w:rsid w:val="00DF11B6"/>
    <w:rsid w:val="00DF149F"/>
    <w:rsid w:val="00DF2179"/>
    <w:rsid w:val="00DF25B6"/>
    <w:rsid w:val="00DF2B0D"/>
    <w:rsid w:val="00DF2F3A"/>
    <w:rsid w:val="00DF2F6B"/>
    <w:rsid w:val="00DF3477"/>
    <w:rsid w:val="00DF3DDB"/>
    <w:rsid w:val="00DF43DA"/>
    <w:rsid w:val="00DF4C57"/>
    <w:rsid w:val="00DF5C4F"/>
    <w:rsid w:val="00DF5EB1"/>
    <w:rsid w:val="00DF6421"/>
    <w:rsid w:val="00DF6664"/>
    <w:rsid w:val="00DF66EF"/>
    <w:rsid w:val="00DF6919"/>
    <w:rsid w:val="00DF71E9"/>
    <w:rsid w:val="00DF7A14"/>
    <w:rsid w:val="00DF7EAD"/>
    <w:rsid w:val="00E00651"/>
    <w:rsid w:val="00E00A5B"/>
    <w:rsid w:val="00E015F8"/>
    <w:rsid w:val="00E01988"/>
    <w:rsid w:val="00E01B30"/>
    <w:rsid w:val="00E02654"/>
    <w:rsid w:val="00E0372B"/>
    <w:rsid w:val="00E03E3E"/>
    <w:rsid w:val="00E049E6"/>
    <w:rsid w:val="00E04D24"/>
    <w:rsid w:val="00E05160"/>
    <w:rsid w:val="00E05500"/>
    <w:rsid w:val="00E05B06"/>
    <w:rsid w:val="00E06AD7"/>
    <w:rsid w:val="00E073B3"/>
    <w:rsid w:val="00E07B75"/>
    <w:rsid w:val="00E07D34"/>
    <w:rsid w:val="00E10CDF"/>
    <w:rsid w:val="00E11789"/>
    <w:rsid w:val="00E11B06"/>
    <w:rsid w:val="00E11DC0"/>
    <w:rsid w:val="00E11F23"/>
    <w:rsid w:val="00E12504"/>
    <w:rsid w:val="00E127DE"/>
    <w:rsid w:val="00E1315B"/>
    <w:rsid w:val="00E13179"/>
    <w:rsid w:val="00E13747"/>
    <w:rsid w:val="00E141C7"/>
    <w:rsid w:val="00E145DE"/>
    <w:rsid w:val="00E14651"/>
    <w:rsid w:val="00E14760"/>
    <w:rsid w:val="00E1492A"/>
    <w:rsid w:val="00E14BFF"/>
    <w:rsid w:val="00E14C35"/>
    <w:rsid w:val="00E15D46"/>
    <w:rsid w:val="00E1663E"/>
    <w:rsid w:val="00E1695B"/>
    <w:rsid w:val="00E20381"/>
    <w:rsid w:val="00E20643"/>
    <w:rsid w:val="00E20A1D"/>
    <w:rsid w:val="00E20D28"/>
    <w:rsid w:val="00E21508"/>
    <w:rsid w:val="00E225C9"/>
    <w:rsid w:val="00E22A0D"/>
    <w:rsid w:val="00E23AA0"/>
    <w:rsid w:val="00E23B49"/>
    <w:rsid w:val="00E23DE3"/>
    <w:rsid w:val="00E240CA"/>
    <w:rsid w:val="00E2417F"/>
    <w:rsid w:val="00E25022"/>
    <w:rsid w:val="00E25116"/>
    <w:rsid w:val="00E25812"/>
    <w:rsid w:val="00E25E5C"/>
    <w:rsid w:val="00E25F29"/>
    <w:rsid w:val="00E269C7"/>
    <w:rsid w:val="00E27275"/>
    <w:rsid w:val="00E275CD"/>
    <w:rsid w:val="00E27E7C"/>
    <w:rsid w:val="00E3050D"/>
    <w:rsid w:val="00E31593"/>
    <w:rsid w:val="00E3181F"/>
    <w:rsid w:val="00E31823"/>
    <w:rsid w:val="00E326F1"/>
    <w:rsid w:val="00E32E88"/>
    <w:rsid w:val="00E33595"/>
    <w:rsid w:val="00E33938"/>
    <w:rsid w:val="00E339AF"/>
    <w:rsid w:val="00E33D62"/>
    <w:rsid w:val="00E33E6A"/>
    <w:rsid w:val="00E33E9D"/>
    <w:rsid w:val="00E34136"/>
    <w:rsid w:val="00E34C37"/>
    <w:rsid w:val="00E34DCC"/>
    <w:rsid w:val="00E351FC"/>
    <w:rsid w:val="00E353B8"/>
    <w:rsid w:val="00E359A4"/>
    <w:rsid w:val="00E35B28"/>
    <w:rsid w:val="00E36B62"/>
    <w:rsid w:val="00E37260"/>
    <w:rsid w:val="00E405A1"/>
    <w:rsid w:val="00E40F76"/>
    <w:rsid w:val="00E41830"/>
    <w:rsid w:val="00E41C18"/>
    <w:rsid w:val="00E41C9C"/>
    <w:rsid w:val="00E41FD0"/>
    <w:rsid w:val="00E42E17"/>
    <w:rsid w:val="00E43448"/>
    <w:rsid w:val="00E443CF"/>
    <w:rsid w:val="00E450B4"/>
    <w:rsid w:val="00E4581E"/>
    <w:rsid w:val="00E45E95"/>
    <w:rsid w:val="00E46233"/>
    <w:rsid w:val="00E46B04"/>
    <w:rsid w:val="00E46D62"/>
    <w:rsid w:val="00E47187"/>
    <w:rsid w:val="00E476D4"/>
    <w:rsid w:val="00E47AA3"/>
    <w:rsid w:val="00E50D3E"/>
    <w:rsid w:val="00E5171A"/>
    <w:rsid w:val="00E51B9A"/>
    <w:rsid w:val="00E5295C"/>
    <w:rsid w:val="00E531C6"/>
    <w:rsid w:val="00E53835"/>
    <w:rsid w:val="00E53FBC"/>
    <w:rsid w:val="00E547FB"/>
    <w:rsid w:val="00E54B83"/>
    <w:rsid w:val="00E54BC5"/>
    <w:rsid w:val="00E54CB6"/>
    <w:rsid w:val="00E55465"/>
    <w:rsid w:val="00E55786"/>
    <w:rsid w:val="00E55BC7"/>
    <w:rsid w:val="00E5621A"/>
    <w:rsid w:val="00E562B5"/>
    <w:rsid w:val="00E5640C"/>
    <w:rsid w:val="00E56458"/>
    <w:rsid w:val="00E567AD"/>
    <w:rsid w:val="00E567E1"/>
    <w:rsid w:val="00E5696C"/>
    <w:rsid w:val="00E56E5E"/>
    <w:rsid w:val="00E57411"/>
    <w:rsid w:val="00E5747C"/>
    <w:rsid w:val="00E575A4"/>
    <w:rsid w:val="00E57C6C"/>
    <w:rsid w:val="00E6018E"/>
    <w:rsid w:val="00E6069E"/>
    <w:rsid w:val="00E61AD3"/>
    <w:rsid w:val="00E6383F"/>
    <w:rsid w:val="00E63AE4"/>
    <w:rsid w:val="00E63AFF"/>
    <w:rsid w:val="00E64446"/>
    <w:rsid w:val="00E65375"/>
    <w:rsid w:val="00E658CF"/>
    <w:rsid w:val="00E6652E"/>
    <w:rsid w:val="00E66C4C"/>
    <w:rsid w:val="00E676A2"/>
    <w:rsid w:val="00E678E2"/>
    <w:rsid w:val="00E67E9F"/>
    <w:rsid w:val="00E70090"/>
    <w:rsid w:val="00E70AAC"/>
    <w:rsid w:val="00E70C86"/>
    <w:rsid w:val="00E70E60"/>
    <w:rsid w:val="00E70F38"/>
    <w:rsid w:val="00E719B7"/>
    <w:rsid w:val="00E71EFF"/>
    <w:rsid w:val="00E722A9"/>
    <w:rsid w:val="00E724B6"/>
    <w:rsid w:val="00E72C88"/>
    <w:rsid w:val="00E72FAD"/>
    <w:rsid w:val="00E73069"/>
    <w:rsid w:val="00E730C1"/>
    <w:rsid w:val="00E73327"/>
    <w:rsid w:val="00E7392F"/>
    <w:rsid w:val="00E747FF"/>
    <w:rsid w:val="00E759D7"/>
    <w:rsid w:val="00E75EBB"/>
    <w:rsid w:val="00E760B0"/>
    <w:rsid w:val="00E76455"/>
    <w:rsid w:val="00E765CE"/>
    <w:rsid w:val="00E76673"/>
    <w:rsid w:val="00E76B27"/>
    <w:rsid w:val="00E76D4F"/>
    <w:rsid w:val="00E774A4"/>
    <w:rsid w:val="00E7750E"/>
    <w:rsid w:val="00E779B1"/>
    <w:rsid w:val="00E806CC"/>
    <w:rsid w:val="00E80C25"/>
    <w:rsid w:val="00E80CD6"/>
    <w:rsid w:val="00E80FFC"/>
    <w:rsid w:val="00E81030"/>
    <w:rsid w:val="00E810A1"/>
    <w:rsid w:val="00E827D3"/>
    <w:rsid w:val="00E82C3C"/>
    <w:rsid w:val="00E82D4F"/>
    <w:rsid w:val="00E82ED1"/>
    <w:rsid w:val="00E830F9"/>
    <w:rsid w:val="00E836A5"/>
    <w:rsid w:val="00E837E5"/>
    <w:rsid w:val="00E84885"/>
    <w:rsid w:val="00E84F8C"/>
    <w:rsid w:val="00E851AC"/>
    <w:rsid w:val="00E85427"/>
    <w:rsid w:val="00E8555F"/>
    <w:rsid w:val="00E8565E"/>
    <w:rsid w:val="00E856FA"/>
    <w:rsid w:val="00E8642D"/>
    <w:rsid w:val="00E86742"/>
    <w:rsid w:val="00E867A7"/>
    <w:rsid w:val="00E873B3"/>
    <w:rsid w:val="00E901E8"/>
    <w:rsid w:val="00E902CB"/>
    <w:rsid w:val="00E90528"/>
    <w:rsid w:val="00E90CC9"/>
    <w:rsid w:val="00E91091"/>
    <w:rsid w:val="00E912B5"/>
    <w:rsid w:val="00E91302"/>
    <w:rsid w:val="00E91DBB"/>
    <w:rsid w:val="00E94764"/>
    <w:rsid w:val="00E94B1A"/>
    <w:rsid w:val="00E94D73"/>
    <w:rsid w:val="00E95057"/>
    <w:rsid w:val="00E95288"/>
    <w:rsid w:val="00E95367"/>
    <w:rsid w:val="00E954C1"/>
    <w:rsid w:val="00E95540"/>
    <w:rsid w:val="00E95605"/>
    <w:rsid w:val="00E95CA3"/>
    <w:rsid w:val="00E95D3F"/>
    <w:rsid w:val="00E96AE2"/>
    <w:rsid w:val="00E97ADB"/>
    <w:rsid w:val="00E97CC3"/>
    <w:rsid w:val="00E97F99"/>
    <w:rsid w:val="00E97FC7"/>
    <w:rsid w:val="00EA029E"/>
    <w:rsid w:val="00EA0799"/>
    <w:rsid w:val="00EA0E29"/>
    <w:rsid w:val="00EA1E3F"/>
    <w:rsid w:val="00EA21F7"/>
    <w:rsid w:val="00EA238F"/>
    <w:rsid w:val="00EA3F26"/>
    <w:rsid w:val="00EA401D"/>
    <w:rsid w:val="00EA4023"/>
    <w:rsid w:val="00EA4390"/>
    <w:rsid w:val="00EA5028"/>
    <w:rsid w:val="00EA57CB"/>
    <w:rsid w:val="00EA64F5"/>
    <w:rsid w:val="00EA661D"/>
    <w:rsid w:val="00EA6A96"/>
    <w:rsid w:val="00EA73BC"/>
    <w:rsid w:val="00EA7633"/>
    <w:rsid w:val="00EB09BF"/>
    <w:rsid w:val="00EB0AF6"/>
    <w:rsid w:val="00EB0D37"/>
    <w:rsid w:val="00EB0DE3"/>
    <w:rsid w:val="00EB2241"/>
    <w:rsid w:val="00EB2797"/>
    <w:rsid w:val="00EB284F"/>
    <w:rsid w:val="00EB2D1B"/>
    <w:rsid w:val="00EB300F"/>
    <w:rsid w:val="00EB3181"/>
    <w:rsid w:val="00EB38FA"/>
    <w:rsid w:val="00EB3D0F"/>
    <w:rsid w:val="00EB4606"/>
    <w:rsid w:val="00EB4FA9"/>
    <w:rsid w:val="00EB4FC8"/>
    <w:rsid w:val="00EB516A"/>
    <w:rsid w:val="00EB55A1"/>
    <w:rsid w:val="00EB5729"/>
    <w:rsid w:val="00EB67AE"/>
    <w:rsid w:val="00EB67CF"/>
    <w:rsid w:val="00EB6B11"/>
    <w:rsid w:val="00EB6EB3"/>
    <w:rsid w:val="00EB74AA"/>
    <w:rsid w:val="00EB758F"/>
    <w:rsid w:val="00EC0682"/>
    <w:rsid w:val="00EC06B0"/>
    <w:rsid w:val="00EC0CB9"/>
    <w:rsid w:val="00EC0E82"/>
    <w:rsid w:val="00EC116E"/>
    <w:rsid w:val="00EC14AF"/>
    <w:rsid w:val="00EC1AEF"/>
    <w:rsid w:val="00EC21E4"/>
    <w:rsid w:val="00EC279A"/>
    <w:rsid w:val="00EC2F5C"/>
    <w:rsid w:val="00EC3AB9"/>
    <w:rsid w:val="00EC43AD"/>
    <w:rsid w:val="00EC4D1F"/>
    <w:rsid w:val="00EC52B3"/>
    <w:rsid w:val="00EC677E"/>
    <w:rsid w:val="00EC7003"/>
    <w:rsid w:val="00EC7441"/>
    <w:rsid w:val="00EC7A82"/>
    <w:rsid w:val="00EC7B02"/>
    <w:rsid w:val="00ED0108"/>
    <w:rsid w:val="00ED05FE"/>
    <w:rsid w:val="00ED0607"/>
    <w:rsid w:val="00ED0938"/>
    <w:rsid w:val="00ED0F59"/>
    <w:rsid w:val="00ED100C"/>
    <w:rsid w:val="00ED1A89"/>
    <w:rsid w:val="00ED1DF6"/>
    <w:rsid w:val="00ED1EA2"/>
    <w:rsid w:val="00ED244D"/>
    <w:rsid w:val="00ED287B"/>
    <w:rsid w:val="00ED2B78"/>
    <w:rsid w:val="00ED39B4"/>
    <w:rsid w:val="00ED448B"/>
    <w:rsid w:val="00ED4805"/>
    <w:rsid w:val="00ED4F48"/>
    <w:rsid w:val="00ED60B4"/>
    <w:rsid w:val="00ED62DD"/>
    <w:rsid w:val="00ED6507"/>
    <w:rsid w:val="00ED672A"/>
    <w:rsid w:val="00ED6AEC"/>
    <w:rsid w:val="00ED6C26"/>
    <w:rsid w:val="00ED6F87"/>
    <w:rsid w:val="00ED7667"/>
    <w:rsid w:val="00ED7BD0"/>
    <w:rsid w:val="00EE0015"/>
    <w:rsid w:val="00EE0A6B"/>
    <w:rsid w:val="00EE0F4B"/>
    <w:rsid w:val="00EE1389"/>
    <w:rsid w:val="00EE1652"/>
    <w:rsid w:val="00EE25E1"/>
    <w:rsid w:val="00EE2F3C"/>
    <w:rsid w:val="00EE30B6"/>
    <w:rsid w:val="00EE3849"/>
    <w:rsid w:val="00EE3F3E"/>
    <w:rsid w:val="00EE4C14"/>
    <w:rsid w:val="00EE4E1E"/>
    <w:rsid w:val="00EE5A07"/>
    <w:rsid w:val="00EE5C68"/>
    <w:rsid w:val="00EE606E"/>
    <w:rsid w:val="00EE6BA2"/>
    <w:rsid w:val="00EE6D2A"/>
    <w:rsid w:val="00EE73FB"/>
    <w:rsid w:val="00EE7501"/>
    <w:rsid w:val="00EE76FE"/>
    <w:rsid w:val="00EE7991"/>
    <w:rsid w:val="00EF0DEE"/>
    <w:rsid w:val="00EF18FE"/>
    <w:rsid w:val="00EF2129"/>
    <w:rsid w:val="00EF25E5"/>
    <w:rsid w:val="00EF2C1E"/>
    <w:rsid w:val="00EF304A"/>
    <w:rsid w:val="00EF36D8"/>
    <w:rsid w:val="00EF3F4F"/>
    <w:rsid w:val="00EF48A2"/>
    <w:rsid w:val="00EF4BBC"/>
    <w:rsid w:val="00EF508F"/>
    <w:rsid w:val="00EF5DEC"/>
    <w:rsid w:val="00EF6174"/>
    <w:rsid w:val="00EF61A3"/>
    <w:rsid w:val="00EF65E2"/>
    <w:rsid w:val="00EF67CE"/>
    <w:rsid w:val="00EF6806"/>
    <w:rsid w:val="00EF6838"/>
    <w:rsid w:val="00EF688C"/>
    <w:rsid w:val="00EF6A68"/>
    <w:rsid w:val="00EF6EB9"/>
    <w:rsid w:val="00EF70A9"/>
    <w:rsid w:val="00EF7BA7"/>
    <w:rsid w:val="00EF7BFF"/>
    <w:rsid w:val="00EF7C6C"/>
    <w:rsid w:val="00EF7D6C"/>
    <w:rsid w:val="00F00A6C"/>
    <w:rsid w:val="00F00AAF"/>
    <w:rsid w:val="00F01122"/>
    <w:rsid w:val="00F013D4"/>
    <w:rsid w:val="00F0169F"/>
    <w:rsid w:val="00F01877"/>
    <w:rsid w:val="00F01954"/>
    <w:rsid w:val="00F01B27"/>
    <w:rsid w:val="00F02653"/>
    <w:rsid w:val="00F0288C"/>
    <w:rsid w:val="00F03782"/>
    <w:rsid w:val="00F03A68"/>
    <w:rsid w:val="00F0402F"/>
    <w:rsid w:val="00F04236"/>
    <w:rsid w:val="00F04394"/>
    <w:rsid w:val="00F0440F"/>
    <w:rsid w:val="00F04876"/>
    <w:rsid w:val="00F04CB3"/>
    <w:rsid w:val="00F052D7"/>
    <w:rsid w:val="00F054DC"/>
    <w:rsid w:val="00F05FB1"/>
    <w:rsid w:val="00F062EB"/>
    <w:rsid w:val="00F06D93"/>
    <w:rsid w:val="00F06DD7"/>
    <w:rsid w:val="00F076E0"/>
    <w:rsid w:val="00F07B2E"/>
    <w:rsid w:val="00F07C10"/>
    <w:rsid w:val="00F11CE5"/>
    <w:rsid w:val="00F12E27"/>
    <w:rsid w:val="00F13CB2"/>
    <w:rsid w:val="00F13E02"/>
    <w:rsid w:val="00F140B0"/>
    <w:rsid w:val="00F1431C"/>
    <w:rsid w:val="00F14336"/>
    <w:rsid w:val="00F144B7"/>
    <w:rsid w:val="00F148B8"/>
    <w:rsid w:val="00F14C2A"/>
    <w:rsid w:val="00F156C0"/>
    <w:rsid w:val="00F1678A"/>
    <w:rsid w:val="00F16899"/>
    <w:rsid w:val="00F16BAC"/>
    <w:rsid w:val="00F16C4B"/>
    <w:rsid w:val="00F16EB6"/>
    <w:rsid w:val="00F16F18"/>
    <w:rsid w:val="00F170CC"/>
    <w:rsid w:val="00F173B9"/>
    <w:rsid w:val="00F173C0"/>
    <w:rsid w:val="00F179D5"/>
    <w:rsid w:val="00F17A5B"/>
    <w:rsid w:val="00F17BED"/>
    <w:rsid w:val="00F17DE2"/>
    <w:rsid w:val="00F2087B"/>
    <w:rsid w:val="00F213D7"/>
    <w:rsid w:val="00F2168A"/>
    <w:rsid w:val="00F219B3"/>
    <w:rsid w:val="00F2216F"/>
    <w:rsid w:val="00F223A5"/>
    <w:rsid w:val="00F234EF"/>
    <w:rsid w:val="00F2351F"/>
    <w:rsid w:val="00F23850"/>
    <w:rsid w:val="00F2404E"/>
    <w:rsid w:val="00F240DD"/>
    <w:rsid w:val="00F2466E"/>
    <w:rsid w:val="00F24824"/>
    <w:rsid w:val="00F25197"/>
    <w:rsid w:val="00F256E6"/>
    <w:rsid w:val="00F2643E"/>
    <w:rsid w:val="00F268A4"/>
    <w:rsid w:val="00F26A85"/>
    <w:rsid w:val="00F2752F"/>
    <w:rsid w:val="00F27535"/>
    <w:rsid w:val="00F279DD"/>
    <w:rsid w:val="00F27CBF"/>
    <w:rsid w:val="00F27E42"/>
    <w:rsid w:val="00F300C8"/>
    <w:rsid w:val="00F300FE"/>
    <w:rsid w:val="00F30189"/>
    <w:rsid w:val="00F302DF"/>
    <w:rsid w:val="00F316E7"/>
    <w:rsid w:val="00F32346"/>
    <w:rsid w:val="00F325DB"/>
    <w:rsid w:val="00F331B8"/>
    <w:rsid w:val="00F33A39"/>
    <w:rsid w:val="00F33AEB"/>
    <w:rsid w:val="00F34721"/>
    <w:rsid w:val="00F350FB"/>
    <w:rsid w:val="00F35365"/>
    <w:rsid w:val="00F35F92"/>
    <w:rsid w:val="00F36502"/>
    <w:rsid w:val="00F36B29"/>
    <w:rsid w:val="00F36D18"/>
    <w:rsid w:val="00F3712B"/>
    <w:rsid w:val="00F376CB"/>
    <w:rsid w:val="00F37A63"/>
    <w:rsid w:val="00F4003C"/>
    <w:rsid w:val="00F4048B"/>
    <w:rsid w:val="00F40504"/>
    <w:rsid w:val="00F40639"/>
    <w:rsid w:val="00F40B86"/>
    <w:rsid w:val="00F40CC1"/>
    <w:rsid w:val="00F41E6D"/>
    <w:rsid w:val="00F41F7C"/>
    <w:rsid w:val="00F424A9"/>
    <w:rsid w:val="00F426FA"/>
    <w:rsid w:val="00F42FA9"/>
    <w:rsid w:val="00F43679"/>
    <w:rsid w:val="00F438DC"/>
    <w:rsid w:val="00F449EC"/>
    <w:rsid w:val="00F45194"/>
    <w:rsid w:val="00F45419"/>
    <w:rsid w:val="00F45B6C"/>
    <w:rsid w:val="00F46862"/>
    <w:rsid w:val="00F469FC"/>
    <w:rsid w:val="00F46F01"/>
    <w:rsid w:val="00F470D6"/>
    <w:rsid w:val="00F47A37"/>
    <w:rsid w:val="00F47FF0"/>
    <w:rsid w:val="00F50AE9"/>
    <w:rsid w:val="00F50EE7"/>
    <w:rsid w:val="00F515E4"/>
    <w:rsid w:val="00F517DE"/>
    <w:rsid w:val="00F5202C"/>
    <w:rsid w:val="00F526FF"/>
    <w:rsid w:val="00F53B1E"/>
    <w:rsid w:val="00F53BD8"/>
    <w:rsid w:val="00F543C1"/>
    <w:rsid w:val="00F54479"/>
    <w:rsid w:val="00F545C3"/>
    <w:rsid w:val="00F54FBE"/>
    <w:rsid w:val="00F5504E"/>
    <w:rsid w:val="00F55758"/>
    <w:rsid w:val="00F559BC"/>
    <w:rsid w:val="00F55EB0"/>
    <w:rsid w:val="00F560D9"/>
    <w:rsid w:val="00F56D4A"/>
    <w:rsid w:val="00F5729E"/>
    <w:rsid w:val="00F572B2"/>
    <w:rsid w:val="00F6009E"/>
    <w:rsid w:val="00F60487"/>
    <w:rsid w:val="00F60BFF"/>
    <w:rsid w:val="00F619B1"/>
    <w:rsid w:val="00F62656"/>
    <w:rsid w:val="00F62BF4"/>
    <w:rsid w:val="00F62D9D"/>
    <w:rsid w:val="00F62E03"/>
    <w:rsid w:val="00F62F06"/>
    <w:rsid w:val="00F63092"/>
    <w:rsid w:val="00F632FE"/>
    <w:rsid w:val="00F63738"/>
    <w:rsid w:val="00F63AF1"/>
    <w:rsid w:val="00F63CAE"/>
    <w:rsid w:val="00F6404F"/>
    <w:rsid w:val="00F65FCA"/>
    <w:rsid w:val="00F6618F"/>
    <w:rsid w:val="00F661C4"/>
    <w:rsid w:val="00F66B42"/>
    <w:rsid w:val="00F6729B"/>
    <w:rsid w:val="00F67621"/>
    <w:rsid w:val="00F7033C"/>
    <w:rsid w:val="00F7092E"/>
    <w:rsid w:val="00F71092"/>
    <w:rsid w:val="00F719BC"/>
    <w:rsid w:val="00F730EA"/>
    <w:rsid w:val="00F73184"/>
    <w:rsid w:val="00F73DC2"/>
    <w:rsid w:val="00F74356"/>
    <w:rsid w:val="00F74610"/>
    <w:rsid w:val="00F74BDF"/>
    <w:rsid w:val="00F74FB6"/>
    <w:rsid w:val="00F75214"/>
    <w:rsid w:val="00F75851"/>
    <w:rsid w:val="00F75A8F"/>
    <w:rsid w:val="00F75CC7"/>
    <w:rsid w:val="00F76105"/>
    <w:rsid w:val="00F76724"/>
    <w:rsid w:val="00F776E6"/>
    <w:rsid w:val="00F77E3B"/>
    <w:rsid w:val="00F77FC1"/>
    <w:rsid w:val="00F8016E"/>
    <w:rsid w:val="00F801D8"/>
    <w:rsid w:val="00F802B5"/>
    <w:rsid w:val="00F80455"/>
    <w:rsid w:val="00F80A41"/>
    <w:rsid w:val="00F80AC1"/>
    <w:rsid w:val="00F817B7"/>
    <w:rsid w:val="00F817D8"/>
    <w:rsid w:val="00F81B91"/>
    <w:rsid w:val="00F81EA7"/>
    <w:rsid w:val="00F81F45"/>
    <w:rsid w:val="00F81F94"/>
    <w:rsid w:val="00F822B8"/>
    <w:rsid w:val="00F822E1"/>
    <w:rsid w:val="00F823FA"/>
    <w:rsid w:val="00F82495"/>
    <w:rsid w:val="00F830BC"/>
    <w:rsid w:val="00F830FC"/>
    <w:rsid w:val="00F8321E"/>
    <w:rsid w:val="00F839EE"/>
    <w:rsid w:val="00F83B05"/>
    <w:rsid w:val="00F83BF6"/>
    <w:rsid w:val="00F83BFA"/>
    <w:rsid w:val="00F83D13"/>
    <w:rsid w:val="00F84362"/>
    <w:rsid w:val="00F84497"/>
    <w:rsid w:val="00F84615"/>
    <w:rsid w:val="00F853BA"/>
    <w:rsid w:val="00F86064"/>
    <w:rsid w:val="00F86270"/>
    <w:rsid w:val="00F867F0"/>
    <w:rsid w:val="00F86D24"/>
    <w:rsid w:val="00F87030"/>
    <w:rsid w:val="00F87348"/>
    <w:rsid w:val="00F87742"/>
    <w:rsid w:val="00F87DDF"/>
    <w:rsid w:val="00F90493"/>
    <w:rsid w:val="00F9118F"/>
    <w:rsid w:val="00F93B24"/>
    <w:rsid w:val="00F9403A"/>
    <w:rsid w:val="00F948B6"/>
    <w:rsid w:val="00F94B6C"/>
    <w:rsid w:val="00F94E58"/>
    <w:rsid w:val="00F95015"/>
    <w:rsid w:val="00F95159"/>
    <w:rsid w:val="00F9518E"/>
    <w:rsid w:val="00F951E1"/>
    <w:rsid w:val="00F953B0"/>
    <w:rsid w:val="00F9559C"/>
    <w:rsid w:val="00F955F4"/>
    <w:rsid w:val="00F95A2C"/>
    <w:rsid w:val="00F9795A"/>
    <w:rsid w:val="00F97B75"/>
    <w:rsid w:val="00FA197E"/>
    <w:rsid w:val="00FA1C9E"/>
    <w:rsid w:val="00FA1F81"/>
    <w:rsid w:val="00FA2C7B"/>
    <w:rsid w:val="00FA2ED6"/>
    <w:rsid w:val="00FA3E0A"/>
    <w:rsid w:val="00FA5863"/>
    <w:rsid w:val="00FA5B47"/>
    <w:rsid w:val="00FA5E03"/>
    <w:rsid w:val="00FA629E"/>
    <w:rsid w:val="00FA67B5"/>
    <w:rsid w:val="00FA694B"/>
    <w:rsid w:val="00FA6976"/>
    <w:rsid w:val="00FA704F"/>
    <w:rsid w:val="00FA77CA"/>
    <w:rsid w:val="00FA7FF1"/>
    <w:rsid w:val="00FB0015"/>
    <w:rsid w:val="00FB1CA0"/>
    <w:rsid w:val="00FB21BC"/>
    <w:rsid w:val="00FB2671"/>
    <w:rsid w:val="00FB29DC"/>
    <w:rsid w:val="00FB2DFB"/>
    <w:rsid w:val="00FB2F75"/>
    <w:rsid w:val="00FB3568"/>
    <w:rsid w:val="00FB35DE"/>
    <w:rsid w:val="00FB3C1D"/>
    <w:rsid w:val="00FB4694"/>
    <w:rsid w:val="00FB4CCD"/>
    <w:rsid w:val="00FB5770"/>
    <w:rsid w:val="00FB5C3B"/>
    <w:rsid w:val="00FB5E09"/>
    <w:rsid w:val="00FB6948"/>
    <w:rsid w:val="00FB6C05"/>
    <w:rsid w:val="00FB6F06"/>
    <w:rsid w:val="00FB723D"/>
    <w:rsid w:val="00FB768E"/>
    <w:rsid w:val="00FB7970"/>
    <w:rsid w:val="00FC0A50"/>
    <w:rsid w:val="00FC0CA9"/>
    <w:rsid w:val="00FC31F8"/>
    <w:rsid w:val="00FC443B"/>
    <w:rsid w:val="00FC4930"/>
    <w:rsid w:val="00FC4CBC"/>
    <w:rsid w:val="00FC53BA"/>
    <w:rsid w:val="00FC6EC2"/>
    <w:rsid w:val="00FC7527"/>
    <w:rsid w:val="00FC783B"/>
    <w:rsid w:val="00FD005B"/>
    <w:rsid w:val="00FD0724"/>
    <w:rsid w:val="00FD21F7"/>
    <w:rsid w:val="00FD2A22"/>
    <w:rsid w:val="00FD2AAA"/>
    <w:rsid w:val="00FD3696"/>
    <w:rsid w:val="00FD3B8F"/>
    <w:rsid w:val="00FD3D01"/>
    <w:rsid w:val="00FD3DA8"/>
    <w:rsid w:val="00FD51A9"/>
    <w:rsid w:val="00FD5661"/>
    <w:rsid w:val="00FD5DF8"/>
    <w:rsid w:val="00FD605F"/>
    <w:rsid w:val="00FD6CA4"/>
    <w:rsid w:val="00FD6D2D"/>
    <w:rsid w:val="00FD6E59"/>
    <w:rsid w:val="00FD7306"/>
    <w:rsid w:val="00FD748B"/>
    <w:rsid w:val="00FD7AFB"/>
    <w:rsid w:val="00FD7E19"/>
    <w:rsid w:val="00FE0E18"/>
    <w:rsid w:val="00FE1033"/>
    <w:rsid w:val="00FE156A"/>
    <w:rsid w:val="00FE160D"/>
    <w:rsid w:val="00FE2A81"/>
    <w:rsid w:val="00FE3B98"/>
    <w:rsid w:val="00FE418B"/>
    <w:rsid w:val="00FE42F5"/>
    <w:rsid w:val="00FE46AB"/>
    <w:rsid w:val="00FE4AF5"/>
    <w:rsid w:val="00FE4FDB"/>
    <w:rsid w:val="00FE58C7"/>
    <w:rsid w:val="00FE5B4C"/>
    <w:rsid w:val="00FE5D8A"/>
    <w:rsid w:val="00FE6213"/>
    <w:rsid w:val="00FE7247"/>
    <w:rsid w:val="00FE73EB"/>
    <w:rsid w:val="00FE768A"/>
    <w:rsid w:val="00FE76B7"/>
    <w:rsid w:val="00FF02A3"/>
    <w:rsid w:val="00FF0A72"/>
    <w:rsid w:val="00FF2FAF"/>
    <w:rsid w:val="00FF3538"/>
    <w:rsid w:val="00FF3DE7"/>
    <w:rsid w:val="00FF3EAD"/>
    <w:rsid w:val="00FF3FC4"/>
    <w:rsid w:val="00FF45B5"/>
    <w:rsid w:val="00FF4A72"/>
    <w:rsid w:val="00FF4B69"/>
    <w:rsid w:val="00FF5050"/>
    <w:rsid w:val="00FF6343"/>
    <w:rsid w:val="00FF6729"/>
    <w:rsid w:val="00FF685E"/>
    <w:rsid w:val="00FF69DB"/>
    <w:rsid w:val="00FF6C77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82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08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40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0FFB"/>
  </w:style>
  <w:style w:type="paragraph" w:styleId="a8">
    <w:name w:val="footer"/>
    <w:basedOn w:val="a"/>
    <w:link w:val="a9"/>
    <w:uiPriority w:val="99"/>
    <w:unhideWhenUsed/>
    <w:rsid w:val="0040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0F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4788888888888888888т</dc:creator>
  <cp:lastModifiedBy>АРМ</cp:lastModifiedBy>
  <cp:revision>19</cp:revision>
  <dcterms:created xsi:type="dcterms:W3CDTF">2018-09-13T09:19:00Z</dcterms:created>
  <dcterms:modified xsi:type="dcterms:W3CDTF">2022-01-13T11:10:00Z</dcterms:modified>
</cp:coreProperties>
</file>